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79911" w14:textId="77777777" w:rsidR="008D615C" w:rsidRDefault="008D615C" w:rsidP="00545B10">
      <w:pPr>
        <w:pStyle w:val="NormalWeb"/>
        <w:spacing w:before="0" w:beforeAutospacing="0" w:after="0" w:afterAutospacing="0"/>
        <w:rPr>
          <w:rStyle w:val="Strong"/>
          <w:rFonts w:ascii="Verdana" w:hAnsi="Verdana"/>
          <w:b w:val="0"/>
          <w:sz w:val="20"/>
          <w:szCs w:val="20"/>
        </w:rPr>
      </w:pPr>
    </w:p>
    <w:p w14:paraId="5957080F" w14:textId="0C1C25EC"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Contact: David Evans</w:t>
      </w:r>
    </w:p>
    <w:p w14:paraId="7ADD12AB" w14:textId="6291EC91" w:rsidR="00545B10" w:rsidRPr="005F4526" w:rsidRDefault="00B078D4" w:rsidP="00545B10">
      <w:pPr>
        <w:pStyle w:val="NormalWeb"/>
        <w:spacing w:before="0" w:beforeAutospacing="0" w:after="0" w:afterAutospacing="0"/>
        <w:rPr>
          <w:rStyle w:val="Strong"/>
          <w:rFonts w:ascii="Verdana" w:hAnsi="Verdana"/>
          <w:b w:val="0"/>
          <w:sz w:val="20"/>
          <w:szCs w:val="20"/>
        </w:rPr>
      </w:pPr>
      <w:proofErr w:type="spellStart"/>
      <w:r w:rsidRPr="005F4526">
        <w:rPr>
          <w:rStyle w:val="Strong"/>
          <w:rFonts w:ascii="Verdana" w:hAnsi="Verdana"/>
          <w:b w:val="0"/>
          <w:sz w:val="20"/>
          <w:szCs w:val="20"/>
        </w:rPr>
        <w:t>Auto</w:t>
      </w:r>
      <w:r w:rsidR="00DC0783" w:rsidRPr="005F4526">
        <w:rPr>
          <w:rStyle w:val="Strong"/>
          <w:rFonts w:ascii="Verdana" w:hAnsi="Verdana"/>
          <w:b w:val="0"/>
          <w:sz w:val="20"/>
          <w:szCs w:val="20"/>
        </w:rPr>
        <w:t>t</w:t>
      </w:r>
      <w:r w:rsidRPr="005F4526">
        <w:rPr>
          <w:rStyle w:val="Strong"/>
          <w:rFonts w:ascii="Verdana" w:hAnsi="Verdana"/>
          <w:b w:val="0"/>
          <w:sz w:val="20"/>
          <w:szCs w:val="20"/>
        </w:rPr>
        <w:t>rader</w:t>
      </w:r>
      <w:proofErr w:type="spellEnd"/>
      <w:r w:rsidRPr="005F4526">
        <w:rPr>
          <w:rStyle w:val="Strong"/>
          <w:rFonts w:ascii="Verdana" w:hAnsi="Verdana"/>
          <w:b w:val="0"/>
          <w:sz w:val="20"/>
          <w:szCs w:val="20"/>
        </w:rPr>
        <w:t>/</w:t>
      </w:r>
      <w:r w:rsidR="008E1F6B">
        <w:rPr>
          <w:rStyle w:val="Strong"/>
          <w:rFonts w:ascii="Verdana" w:hAnsi="Verdana"/>
          <w:b w:val="0"/>
          <w:sz w:val="20"/>
          <w:szCs w:val="20"/>
        </w:rPr>
        <w:t>Suzuki</w:t>
      </w:r>
      <w:r w:rsidR="007A1B73" w:rsidRPr="005F4526">
        <w:rPr>
          <w:rStyle w:val="Strong"/>
          <w:rFonts w:ascii="Verdana" w:hAnsi="Verdana"/>
          <w:b w:val="0"/>
          <w:sz w:val="20"/>
          <w:szCs w:val="20"/>
        </w:rPr>
        <w:t>/</w:t>
      </w:r>
      <w:r w:rsidR="008E1F6B">
        <w:rPr>
          <w:rStyle w:val="Strong"/>
          <w:rFonts w:ascii="Verdana" w:hAnsi="Verdana"/>
          <w:b w:val="0"/>
          <w:sz w:val="20"/>
          <w:szCs w:val="20"/>
        </w:rPr>
        <w:t>JGRMX</w:t>
      </w:r>
      <w:r w:rsidRPr="005F4526">
        <w:rPr>
          <w:rStyle w:val="Strong"/>
          <w:rFonts w:ascii="Verdana" w:hAnsi="Verdana"/>
          <w:b w:val="0"/>
          <w:sz w:val="20"/>
          <w:szCs w:val="20"/>
        </w:rPr>
        <w:t xml:space="preserve"> </w:t>
      </w:r>
      <w:r w:rsidR="00545B10" w:rsidRPr="005F4526">
        <w:rPr>
          <w:rStyle w:val="Strong"/>
          <w:rFonts w:ascii="Verdana" w:hAnsi="Verdana"/>
          <w:b w:val="0"/>
          <w:sz w:val="20"/>
          <w:szCs w:val="20"/>
        </w:rPr>
        <w:t>Team Media Relations</w:t>
      </w:r>
    </w:p>
    <w:p w14:paraId="0E22278E"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 xml:space="preserve">(704) </w:t>
      </w:r>
      <w:r w:rsidR="00412094" w:rsidRPr="005F4526">
        <w:rPr>
          <w:rStyle w:val="Strong"/>
          <w:rFonts w:ascii="Verdana" w:hAnsi="Verdana"/>
          <w:b w:val="0"/>
          <w:sz w:val="20"/>
          <w:szCs w:val="20"/>
        </w:rPr>
        <w:t>363</w:t>
      </w:r>
      <w:r w:rsidRPr="005F4526">
        <w:rPr>
          <w:rStyle w:val="Strong"/>
          <w:rFonts w:ascii="Verdana" w:hAnsi="Verdana"/>
          <w:b w:val="0"/>
          <w:sz w:val="20"/>
          <w:szCs w:val="20"/>
        </w:rPr>
        <w:t>-</w:t>
      </w:r>
      <w:r w:rsidR="00412094" w:rsidRPr="005F4526">
        <w:rPr>
          <w:rStyle w:val="Strong"/>
          <w:rFonts w:ascii="Verdana" w:hAnsi="Verdana"/>
          <w:b w:val="0"/>
          <w:sz w:val="20"/>
          <w:szCs w:val="20"/>
        </w:rPr>
        <w:t>0923</w:t>
      </w:r>
    </w:p>
    <w:p w14:paraId="4F5428C2" w14:textId="77777777" w:rsidR="00545B10" w:rsidRPr="005F4526" w:rsidRDefault="002E7186" w:rsidP="00156E31">
      <w:pPr>
        <w:pStyle w:val="NormalWeb"/>
        <w:spacing w:before="0" w:beforeAutospacing="0" w:after="0" w:afterAutospacing="0"/>
        <w:ind w:left="720" w:hanging="720"/>
        <w:rPr>
          <w:rStyle w:val="Strong"/>
          <w:rFonts w:ascii="Verdana" w:hAnsi="Verdana"/>
          <w:b w:val="0"/>
          <w:sz w:val="20"/>
          <w:szCs w:val="20"/>
        </w:rPr>
      </w:pPr>
      <w:hyperlink r:id="rId9" w:history="1">
        <w:r w:rsidR="00545B10" w:rsidRPr="005F4526">
          <w:rPr>
            <w:rStyle w:val="Hyperlink"/>
            <w:rFonts w:ascii="Verdana" w:hAnsi="Verdana"/>
            <w:sz w:val="20"/>
            <w:szCs w:val="20"/>
          </w:rPr>
          <w:t>devans@jgrmx.com</w:t>
        </w:r>
      </w:hyperlink>
    </w:p>
    <w:p w14:paraId="6AAC80D4"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p>
    <w:p w14:paraId="3679C137" w14:textId="59AF745F" w:rsidR="00613A2F" w:rsidRPr="005F4526" w:rsidRDefault="0082169D" w:rsidP="00545B10">
      <w:pPr>
        <w:pStyle w:val="NormalWeb"/>
        <w:spacing w:before="0" w:beforeAutospacing="0" w:after="0" w:afterAutospacing="0"/>
        <w:jc w:val="center"/>
        <w:rPr>
          <w:rStyle w:val="Strong"/>
          <w:rFonts w:ascii="Verdana" w:hAnsi="Verdana"/>
          <w:sz w:val="20"/>
          <w:szCs w:val="20"/>
        </w:rPr>
      </w:pPr>
      <w:r>
        <w:rPr>
          <w:rStyle w:val="Strong"/>
          <w:rFonts w:ascii="Verdana" w:hAnsi="Verdana"/>
          <w:sz w:val="22"/>
          <w:szCs w:val="22"/>
        </w:rPr>
        <w:t>S</w:t>
      </w:r>
      <w:r w:rsidR="00503016">
        <w:rPr>
          <w:rStyle w:val="Strong"/>
          <w:rFonts w:ascii="Verdana" w:hAnsi="Verdana"/>
          <w:sz w:val="22"/>
          <w:szCs w:val="22"/>
        </w:rPr>
        <w:t>eattle</w:t>
      </w:r>
      <w:r w:rsidR="003E1AFB">
        <w:rPr>
          <w:rStyle w:val="Strong"/>
          <w:rFonts w:ascii="Verdana" w:hAnsi="Verdana"/>
          <w:sz w:val="22"/>
          <w:szCs w:val="22"/>
        </w:rPr>
        <w:t xml:space="preserve"> </w:t>
      </w:r>
      <w:r w:rsidR="008D4372">
        <w:rPr>
          <w:rStyle w:val="Strong"/>
          <w:rFonts w:ascii="Verdana" w:hAnsi="Verdana"/>
          <w:sz w:val="22"/>
          <w:szCs w:val="22"/>
        </w:rPr>
        <w:t>Race Report</w:t>
      </w:r>
    </w:p>
    <w:p w14:paraId="17147F22" w14:textId="77777777" w:rsidR="00200ECC" w:rsidRDefault="00200ECC" w:rsidP="00834FFA">
      <w:pPr>
        <w:rPr>
          <w:rFonts w:ascii="Verdana" w:hAnsi="Verdana"/>
          <w:sz w:val="20"/>
          <w:szCs w:val="20"/>
        </w:rPr>
      </w:pPr>
    </w:p>
    <w:p w14:paraId="482EF03A" w14:textId="46E1D847" w:rsidR="00585B12" w:rsidRDefault="00545B10" w:rsidP="00E4672F">
      <w:pPr>
        <w:rPr>
          <w:rFonts w:ascii="Verdana" w:hAnsi="Verdana"/>
          <w:sz w:val="20"/>
          <w:szCs w:val="20"/>
        </w:rPr>
      </w:pPr>
      <w:r w:rsidRPr="005F4526">
        <w:rPr>
          <w:rFonts w:ascii="Verdana" w:hAnsi="Verdana"/>
          <w:sz w:val="20"/>
          <w:szCs w:val="20"/>
        </w:rPr>
        <w:t>HUNTERSVILLE, N.C. (</w:t>
      </w:r>
      <w:r w:rsidR="00483510">
        <w:rPr>
          <w:rFonts w:ascii="Verdana" w:hAnsi="Verdana"/>
          <w:sz w:val="20"/>
          <w:szCs w:val="20"/>
        </w:rPr>
        <w:t xml:space="preserve">April </w:t>
      </w:r>
      <w:r w:rsidR="00503016">
        <w:rPr>
          <w:rFonts w:ascii="Verdana" w:hAnsi="Verdana"/>
          <w:sz w:val="20"/>
          <w:szCs w:val="20"/>
        </w:rPr>
        <w:t>9</w:t>
      </w:r>
      <w:r w:rsidR="006D3EB0" w:rsidRPr="005F4526">
        <w:rPr>
          <w:rFonts w:ascii="Verdana" w:hAnsi="Verdana"/>
          <w:sz w:val="20"/>
          <w:szCs w:val="20"/>
        </w:rPr>
        <w:t>,</w:t>
      </w:r>
      <w:r w:rsidR="00881D62" w:rsidRPr="005F4526">
        <w:rPr>
          <w:rFonts w:ascii="Verdana" w:hAnsi="Verdana"/>
          <w:sz w:val="20"/>
          <w:szCs w:val="20"/>
        </w:rPr>
        <w:t xml:space="preserve"> </w:t>
      </w:r>
      <w:r w:rsidRPr="005F4526">
        <w:rPr>
          <w:rFonts w:ascii="Verdana" w:hAnsi="Verdana"/>
          <w:sz w:val="20"/>
          <w:szCs w:val="20"/>
        </w:rPr>
        <w:t>201</w:t>
      </w:r>
      <w:r w:rsidR="0046292D">
        <w:rPr>
          <w:rFonts w:ascii="Verdana" w:hAnsi="Verdana"/>
          <w:sz w:val="20"/>
          <w:szCs w:val="20"/>
        </w:rPr>
        <w:t>7</w:t>
      </w:r>
      <w:r w:rsidRPr="005F4526">
        <w:rPr>
          <w:rFonts w:ascii="Verdana" w:hAnsi="Verdana"/>
          <w:sz w:val="20"/>
          <w:szCs w:val="20"/>
        </w:rPr>
        <w:t>) –</w:t>
      </w:r>
      <w:r w:rsidR="00160740" w:rsidRPr="005F4526">
        <w:rPr>
          <w:rFonts w:ascii="Verdana" w:hAnsi="Verdana"/>
          <w:sz w:val="20"/>
          <w:szCs w:val="20"/>
        </w:rPr>
        <w:t xml:space="preserve"> </w:t>
      </w:r>
      <w:r w:rsidR="00BA24D3">
        <w:rPr>
          <w:rFonts w:ascii="Verdana" w:hAnsi="Verdana"/>
          <w:sz w:val="20"/>
          <w:szCs w:val="20"/>
        </w:rPr>
        <w:t xml:space="preserve">CenturyLink Field in Seattle, Wash. was host to round 14 </w:t>
      </w:r>
      <w:r w:rsidR="00F07679">
        <w:rPr>
          <w:rFonts w:ascii="Verdana" w:hAnsi="Verdana"/>
          <w:sz w:val="20"/>
          <w:szCs w:val="20"/>
        </w:rPr>
        <w:t>o</w:t>
      </w:r>
      <w:r w:rsidR="00625640">
        <w:rPr>
          <w:rFonts w:ascii="Verdana" w:hAnsi="Verdana"/>
          <w:sz w:val="20"/>
          <w:szCs w:val="20"/>
        </w:rPr>
        <w:t xml:space="preserve">f the </w:t>
      </w:r>
      <w:r w:rsidR="00EF3DCE">
        <w:rPr>
          <w:rFonts w:ascii="Verdana" w:hAnsi="Verdana"/>
          <w:sz w:val="20"/>
          <w:szCs w:val="20"/>
        </w:rPr>
        <w:t>2017 Monster Energy AMA Supercross Championship</w:t>
      </w:r>
      <w:r w:rsidR="00A0799C">
        <w:rPr>
          <w:rFonts w:ascii="Verdana" w:hAnsi="Verdana"/>
          <w:sz w:val="20"/>
          <w:szCs w:val="20"/>
        </w:rPr>
        <w:t xml:space="preserve">.  </w:t>
      </w:r>
      <w:r w:rsidR="00A41037">
        <w:rPr>
          <w:rFonts w:ascii="Verdana" w:hAnsi="Verdana"/>
          <w:sz w:val="20"/>
          <w:szCs w:val="20"/>
        </w:rPr>
        <w:t xml:space="preserve">The open-air stadium in conjunction with Seattle’s reputation for rain has made for some epic mud races over the years.   </w:t>
      </w:r>
      <w:r w:rsidR="00834DC9">
        <w:rPr>
          <w:rFonts w:ascii="Verdana" w:hAnsi="Verdana"/>
          <w:sz w:val="20"/>
          <w:szCs w:val="20"/>
        </w:rPr>
        <w:t>No surprise that r</w:t>
      </w:r>
      <w:r w:rsidR="00A41037">
        <w:rPr>
          <w:rFonts w:ascii="Verdana" w:hAnsi="Verdana"/>
          <w:sz w:val="20"/>
          <w:szCs w:val="20"/>
        </w:rPr>
        <w:t>ain during the previous week, as well as on race day created a challenging track surface.  The practice and qualifying was delayed and shortened, and the Main Events were decreased in length in an effort to keep the track from deteriorating.  Despite the weather 56,063</w:t>
      </w:r>
      <w:r w:rsidR="00231FF2">
        <w:rPr>
          <w:rFonts w:ascii="Verdana" w:hAnsi="Verdana"/>
          <w:sz w:val="20"/>
          <w:szCs w:val="20"/>
        </w:rPr>
        <w:t xml:space="preserve"> </w:t>
      </w:r>
      <w:r w:rsidR="00A0799C">
        <w:rPr>
          <w:rFonts w:ascii="Verdana" w:hAnsi="Verdana"/>
          <w:sz w:val="20"/>
          <w:szCs w:val="20"/>
        </w:rPr>
        <w:t xml:space="preserve">fans </w:t>
      </w:r>
      <w:r w:rsidR="00A41037">
        <w:rPr>
          <w:rFonts w:ascii="Verdana" w:hAnsi="Verdana"/>
          <w:sz w:val="20"/>
          <w:szCs w:val="20"/>
        </w:rPr>
        <w:t xml:space="preserve">attended the race </w:t>
      </w:r>
      <w:r w:rsidR="00A0799C">
        <w:rPr>
          <w:rFonts w:ascii="Verdana" w:hAnsi="Verdana"/>
          <w:sz w:val="20"/>
          <w:szCs w:val="20"/>
        </w:rPr>
        <w:t xml:space="preserve">and Fox Sports One aired the </w:t>
      </w:r>
      <w:r w:rsidR="00483510">
        <w:rPr>
          <w:rFonts w:ascii="Verdana" w:hAnsi="Verdana"/>
          <w:sz w:val="20"/>
          <w:szCs w:val="20"/>
        </w:rPr>
        <w:t>live broadcast</w:t>
      </w:r>
      <w:r w:rsidR="00A0799C">
        <w:rPr>
          <w:rFonts w:ascii="Verdana" w:hAnsi="Verdana"/>
          <w:sz w:val="20"/>
          <w:szCs w:val="20"/>
        </w:rPr>
        <w:t>.</w:t>
      </w:r>
      <w:r w:rsidR="00A41037">
        <w:rPr>
          <w:rFonts w:ascii="Verdana" w:hAnsi="Verdana"/>
          <w:sz w:val="20"/>
          <w:szCs w:val="20"/>
        </w:rPr>
        <w:t xml:space="preserve">  </w:t>
      </w:r>
      <w:r w:rsidR="004D4AD7">
        <w:rPr>
          <w:rFonts w:ascii="Verdana" w:hAnsi="Verdana"/>
          <w:sz w:val="20"/>
          <w:szCs w:val="20"/>
        </w:rPr>
        <w:t xml:space="preserve">  </w:t>
      </w:r>
    </w:p>
    <w:p w14:paraId="0AF63263" w14:textId="77777777" w:rsidR="00585B12" w:rsidRDefault="00585B12" w:rsidP="00E4672F">
      <w:pPr>
        <w:rPr>
          <w:rFonts w:ascii="Verdana" w:hAnsi="Verdana"/>
          <w:sz w:val="20"/>
          <w:szCs w:val="20"/>
        </w:rPr>
      </w:pPr>
    </w:p>
    <w:p w14:paraId="47FFFCEC" w14:textId="419B2697" w:rsidR="00FC5E39" w:rsidRDefault="00D10A29" w:rsidP="00C07B89">
      <w:pPr>
        <w:rPr>
          <w:rFonts w:ascii="Verdana" w:hAnsi="Verdana"/>
          <w:sz w:val="20"/>
          <w:szCs w:val="20"/>
        </w:rPr>
      </w:pPr>
      <w:r>
        <w:rPr>
          <w:rFonts w:ascii="Verdana" w:hAnsi="Verdana"/>
          <w:sz w:val="20"/>
          <w:szCs w:val="20"/>
        </w:rPr>
        <w:t xml:space="preserve">Justin Barcia transferred to the Main Event through </w:t>
      </w:r>
      <w:r w:rsidR="00A41037">
        <w:rPr>
          <w:rFonts w:ascii="Verdana" w:hAnsi="Verdana"/>
          <w:sz w:val="20"/>
          <w:szCs w:val="20"/>
        </w:rPr>
        <w:t xml:space="preserve">Heat </w:t>
      </w:r>
      <w:r>
        <w:rPr>
          <w:rFonts w:ascii="Verdana" w:hAnsi="Verdana"/>
          <w:sz w:val="20"/>
          <w:szCs w:val="20"/>
        </w:rPr>
        <w:t>One</w:t>
      </w:r>
      <w:r w:rsidR="00A41037">
        <w:rPr>
          <w:rFonts w:ascii="Verdana" w:hAnsi="Verdana"/>
          <w:sz w:val="20"/>
          <w:szCs w:val="20"/>
        </w:rPr>
        <w:t xml:space="preserve">.  </w:t>
      </w:r>
      <w:r>
        <w:rPr>
          <w:rFonts w:ascii="Verdana" w:hAnsi="Verdana"/>
          <w:sz w:val="20"/>
          <w:szCs w:val="20"/>
        </w:rPr>
        <w:t xml:space="preserve">Jake Weimer </w:t>
      </w:r>
      <w:r w:rsidR="00A41037">
        <w:rPr>
          <w:rFonts w:ascii="Verdana" w:hAnsi="Verdana"/>
          <w:sz w:val="20"/>
          <w:szCs w:val="20"/>
        </w:rPr>
        <w:t xml:space="preserve">earned his gate for the main in Semi </w:t>
      </w:r>
      <w:r>
        <w:rPr>
          <w:rFonts w:ascii="Verdana" w:hAnsi="Verdana"/>
          <w:sz w:val="20"/>
          <w:szCs w:val="20"/>
        </w:rPr>
        <w:t xml:space="preserve">Two.  </w:t>
      </w:r>
      <w:r w:rsidR="008D615C">
        <w:rPr>
          <w:rFonts w:ascii="Verdana" w:hAnsi="Verdana"/>
          <w:sz w:val="20"/>
          <w:szCs w:val="20"/>
        </w:rPr>
        <w:t>When the gate fell for the Main Event Barcia was collected in a first turn crash causing him to start in last place.  Weimer was 11</w:t>
      </w:r>
      <w:r w:rsidR="008D615C" w:rsidRPr="008D615C">
        <w:rPr>
          <w:rFonts w:ascii="Verdana" w:hAnsi="Verdana"/>
          <w:sz w:val="20"/>
          <w:szCs w:val="20"/>
          <w:vertAlign w:val="superscript"/>
        </w:rPr>
        <w:t>th</w:t>
      </w:r>
      <w:r w:rsidR="008D615C">
        <w:rPr>
          <w:rFonts w:ascii="Verdana" w:hAnsi="Verdana"/>
          <w:sz w:val="20"/>
          <w:szCs w:val="20"/>
        </w:rPr>
        <w:t xml:space="preserve"> a</w:t>
      </w:r>
      <w:r w:rsidR="00834DC9">
        <w:rPr>
          <w:rFonts w:ascii="Verdana" w:hAnsi="Verdana"/>
          <w:sz w:val="20"/>
          <w:szCs w:val="20"/>
        </w:rPr>
        <w:t>t the conclusion of lap one</w:t>
      </w:r>
      <w:r w:rsidR="008D615C">
        <w:rPr>
          <w:rFonts w:ascii="Verdana" w:hAnsi="Verdana"/>
          <w:sz w:val="20"/>
          <w:szCs w:val="20"/>
        </w:rPr>
        <w:t>.  Barcia worked his way through the rutted course and was able to advance to 13</w:t>
      </w:r>
      <w:r w:rsidR="008D615C" w:rsidRPr="008D615C">
        <w:rPr>
          <w:rFonts w:ascii="Verdana" w:hAnsi="Verdana"/>
          <w:sz w:val="20"/>
          <w:szCs w:val="20"/>
          <w:vertAlign w:val="superscript"/>
        </w:rPr>
        <w:t>th</w:t>
      </w:r>
      <w:r w:rsidR="008D615C">
        <w:rPr>
          <w:rFonts w:ascii="Verdana" w:hAnsi="Verdana"/>
          <w:sz w:val="20"/>
          <w:szCs w:val="20"/>
        </w:rPr>
        <w:t xml:space="preserve"> at the checkers.  Weimer </w:t>
      </w:r>
      <w:r w:rsidR="00834DC9">
        <w:rPr>
          <w:rFonts w:ascii="Verdana" w:hAnsi="Verdana"/>
          <w:sz w:val="20"/>
          <w:szCs w:val="20"/>
        </w:rPr>
        <w:t xml:space="preserve">finished in </w:t>
      </w:r>
      <w:r w:rsidR="008D615C">
        <w:rPr>
          <w:rFonts w:ascii="Verdana" w:hAnsi="Verdana"/>
          <w:sz w:val="20"/>
          <w:szCs w:val="20"/>
        </w:rPr>
        <w:t>11</w:t>
      </w:r>
      <w:r w:rsidR="008D615C" w:rsidRPr="008D615C">
        <w:rPr>
          <w:rFonts w:ascii="Verdana" w:hAnsi="Verdana"/>
          <w:sz w:val="20"/>
          <w:szCs w:val="20"/>
          <w:vertAlign w:val="superscript"/>
        </w:rPr>
        <w:t>th</w:t>
      </w:r>
      <w:r w:rsidR="00834DC9">
        <w:rPr>
          <w:rFonts w:ascii="Verdana" w:hAnsi="Verdana"/>
          <w:sz w:val="20"/>
          <w:szCs w:val="20"/>
        </w:rPr>
        <w:t xml:space="preserve"> position.</w:t>
      </w:r>
      <w:bookmarkStart w:id="0" w:name="_GoBack"/>
      <w:bookmarkEnd w:id="0"/>
      <w:r w:rsidR="000557D3">
        <w:rPr>
          <w:rFonts w:ascii="Verdana" w:hAnsi="Verdana"/>
          <w:sz w:val="20"/>
          <w:szCs w:val="20"/>
        </w:rPr>
        <w:t xml:space="preserve">  </w:t>
      </w:r>
    </w:p>
    <w:p w14:paraId="6C48E7B3" w14:textId="77777777" w:rsidR="00FC5E39" w:rsidRDefault="00FC5E39" w:rsidP="00C07B89">
      <w:pPr>
        <w:rPr>
          <w:rFonts w:ascii="Verdana" w:hAnsi="Verdana"/>
          <w:sz w:val="20"/>
          <w:szCs w:val="20"/>
        </w:rPr>
      </w:pPr>
    </w:p>
    <w:p w14:paraId="40215304" w14:textId="5CEE1F9F" w:rsidR="00C07B89" w:rsidRDefault="008E58FD" w:rsidP="00C07B89">
      <w:pPr>
        <w:rPr>
          <w:rFonts w:ascii="Verdana" w:hAnsi="Verdana"/>
          <w:sz w:val="20"/>
          <w:szCs w:val="20"/>
        </w:rPr>
      </w:pPr>
      <w:r>
        <w:rPr>
          <w:rFonts w:ascii="Verdana" w:hAnsi="Verdana"/>
          <w:sz w:val="20"/>
          <w:szCs w:val="20"/>
        </w:rPr>
        <w:t xml:space="preserve">The race marked the professional debut for Cade </w:t>
      </w:r>
      <w:proofErr w:type="spellStart"/>
      <w:r>
        <w:rPr>
          <w:rFonts w:ascii="Verdana" w:hAnsi="Verdana"/>
          <w:sz w:val="20"/>
          <w:szCs w:val="20"/>
        </w:rPr>
        <w:t>Autenrieth</w:t>
      </w:r>
      <w:proofErr w:type="spellEnd"/>
      <w:r>
        <w:rPr>
          <w:rFonts w:ascii="Verdana" w:hAnsi="Verdana"/>
          <w:sz w:val="20"/>
          <w:szCs w:val="20"/>
        </w:rPr>
        <w:t xml:space="preserve">, who just turned 17 in March.  </w:t>
      </w:r>
      <w:proofErr w:type="spellStart"/>
      <w:r>
        <w:rPr>
          <w:rFonts w:ascii="Verdana" w:hAnsi="Verdana"/>
          <w:sz w:val="20"/>
          <w:szCs w:val="20"/>
        </w:rPr>
        <w:t>Autenrieth</w:t>
      </w:r>
      <w:proofErr w:type="spellEnd"/>
      <w:r>
        <w:rPr>
          <w:rFonts w:ascii="Verdana" w:hAnsi="Verdana"/>
          <w:sz w:val="20"/>
          <w:szCs w:val="20"/>
        </w:rPr>
        <w:t xml:space="preserve"> is racing the final three </w:t>
      </w:r>
      <w:r w:rsidR="00164D2F">
        <w:rPr>
          <w:rFonts w:ascii="Verdana" w:hAnsi="Verdana"/>
          <w:sz w:val="20"/>
          <w:szCs w:val="20"/>
        </w:rPr>
        <w:t xml:space="preserve">250 SX </w:t>
      </w:r>
      <w:r>
        <w:rPr>
          <w:rFonts w:ascii="Verdana" w:hAnsi="Verdana"/>
          <w:sz w:val="20"/>
          <w:szCs w:val="20"/>
        </w:rPr>
        <w:t xml:space="preserve">West rounds in place of Phillip </w:t>
      </w:r>
      <w:proofErr w:type="spellStart"/>
      <w:r>
        <w:rPr>
          <w:rFonts w:ascii="Verdana" w:hAnsi="Verdana"/>
          <w:sz w:val="20"/>
          <w:szCs w:val="20"/>
        </w:rPr>
        <w:t>Nicoletti</w:t>
      </w:r>
      <w:proofErr w:type="spellEnd"/>
      <w:r>
        <w:rPr>
          <w:rFonts w:ascii="Verdana" w:hAnsi="Verdana"/>
          <w:sz w:val="20"/>
          <w:szCs w:val="20"/>
        </w:rPr>
        <w:t xml:space="preserve">, who is recovering from injury.  </w:t>
      </w:r>
      <w:r w:rsidR="008D615C">
        <w:rPr>
          <w:rFonts w:ascii="Verdana" w:hAnsi="Verdana"/>
          <w:sz w:val="20"/>
          <w:szCs w:val="20"/>
        </w:rPr>
        <w:t xml:space="preserve">With the shortened practice and difficult conditions, this was a challenging event to race for the first time as a professional.  </w:t>
      </w:r>
      <w:proofErr w:type="spellStart"/>
      <w:r w:rsidR="008D615C">
        <w:rPr>
          <w:rFonts w:ascii="Verdana" w:hAnsi="Verdana"/>
          <w:sz w:val="20"/>
          <w:szCs w:val="20"/>
        </w:rPr>
        <w:t>Autenrieth</w:t>
      </w:r>
      <w:proofErr w:type="spellEnd"/>
      <w:r w:rsidR="008D615C">
        <w:rPr>
          <w:rFonts w:ascii="Verdana" w:hAnsi="Verdana"/>
          <w:sz w:val="20"/>
          <w:szCs w:val="20"/>
        </w:rPr>
        <w:t xml:space="preserve"> encountered some difficulty on the line getting ready for the Heat Race, and started after the pack had already left.  He did not transfer from the LCQ, and will try again at the next round.</w:t>
      </w:r>
      <w:r w:rsidR="000557D3">
        <w:rPr>
          <w:rFonts w:ascii="Verdana" w:hAnsi="Verdana"/>
          <w:sz w:val="20"/>
          <w:szCs w:val="20"/>
        </w:rPr>
        <w:t xml:space="preserve">  </w:t>
      </w:r>
      <w:r w:rsidR="005123B1">
        <w:rPr>
          <w:rFonts w:ascii="Verdana" w:hAnsi="Verdana"/>
          <w:sz w:val="20"/>
          <w:szCs w:val="20"/>
        </w:rPr>
        <w:t xml:space="preserve">  </w:t>
      </w:r>
      <w:r w:rsidR="00824A2F">
        <w:rPr>
          <w:rFonts w:ascii="Verdana" w:hAnsi="Verdana"/>
          <w:sz w:val="20"/>
          <w:szCs w:val="20"/>
        </w:rPr>
        <w:t xml:space="preserve">   </w:t>
      </w:r>
      <w:r w:rsidR="00E373C2">
        <w:rPr>
          <w:rFonts w:ascii="Verdana" w:hAnsi="Verdana"/>
          <w:sz w:val="20"/>
          <w:szCs w:val="20"/>
        </w:rPr>
        <w:t xml:space="preserve">  </w:t>
      </w:r>
      <w:r w:rsidR="002D2CEA">
        <w:rPr>
          <w:rFonts w:ascii="Verdana" w:hAnsi="Verdana"/>
          <w:sz w:val="20"/>
          <w:szCs w:val="20"/>
        </w:rPr>
        <w:t xml:space="preserve">  </w:t>
      </w:r>
    </w:p>
    <w:p w14:paraId="4F7E00EB" w14:textId="77777777" w:rsidR="00C07B89" w:rsidRDefault="00C07B89" w:rsidP="00C07B89">
      <w:pPr>
        <w:rPr>
          <w:rFonts w:ascii="Verdana" w:hAnsi="Verdana"/>
          <w:sz w:val="20"/>
          <w:szCs w:val="20"/>
        </w:rPr>
      </w:pPr>
    </w:p>
    <w:p w14:paraId="39DDFADC" w14:textId="05E7DBD9" w:rsidR="008D615C" w:rsidRDefault="004015BC" w:rsidP="008D615C">
      <w:pPr>
        <w:rPr>
          <w:rFonts w:ascii="Verdana" w:hAnsi="Verdana"/>
          <w:sz w:val="20"/>
          <w:szCs w:val="20"/>
        </w:rPr>
      </w:pPr>
      <w:r>
        <w:rPr>
          <w:rFonts w:ascii="Verdana" w:hAnsi="Verdana"/>
          <w:sz w:val="20"/>
          <w:szCs w:val="20"/>
        </w:rPr>
        <w:t xml:space="preserve">The series takes a </w:t>
      </w:r>
      <w:r w:rsidR="00BA24D3">
        <w:rPr>
          <w:rFonts w:ascii="Verdana" w:hAnsi="Verdana"/>
          <w:sz w:val="20"/>
          <w:szCs w:val="20"/>
        </w:rPr>
        <w:t xml:space="preserve">break next weekend </w:t>
      </w:r>
      <w:r>
        <w:rPr>
          <w:rFonts w:ascii="Verdana" w:hAnsi="Verdana"/>
          <w:sz w:val="20"/>
          <w:szCs w:val="20"/>
        </w:rPr>
        <w:t xml:space="preserve">and then </w:t>
      </w:r>
      <w:r w:rsidR="00BA24D3">
        <w:rPr>
          <w:rFonts w:ascii="Verdana" w:hAnsi="Verdana"/>
          <w:sz w:val="20"/>
          <w:szCs w:val="20"/>
        </w:rPr>
        <w:t xml:space="preserve">continues in Salt Lake City, Utah at Rice-Eccles Stadium on April 22.  </w:t>
      </w:r>
      <w:r w:rsidR="00361AD0">
        <w:rPr>
          <w:rFonts w:ascii="Verdana" w:hAnsi="Verdana"/>
          <w:sz w:val="20"/>
          <w:szCs w:val="20"/>
        </w:rPr>
        <w:t>F</w:t>
      </w:r>
      <w:r w:rsidR="00601630">
        <w:rPr>
          <w:rFonts w:ascii="Verdana" w:hAnsi="Verdana"/>
          <w:sz w:val="20"/>
          <w:szCs w:val="20"/>
        </w:rPr>
        <w:t xml:space="preserve">ox Sports </w:t>
      </w:r>
      <w:r w:rsidR="00BA24D3">
        <w:rPr>
          <w:rFonts w:ascii="Verdana" w:hAnsi="Verdana"/>
          <w:sz w:val="20"/>
          <w:szCs w:val="20"/>
        </w:rPr>
        <w:t>Two</w:t>
      </w:r>
      <w:r w:rsidR="00601630">
        <w:rPr>
          <w:rFonts w:ascii="Verdana" w:hAnsi="Verdana"/>
          <w:sz w:val="20"/>
          <w:szCs w:val="20"/>
        </w:rPr>
        <w:t xml:space="preserve"> will </w:t>
      </w:r>
      <w:r w:rsidR="00A0799C">
        <w:rPr>
          <w:rFonts w:ascii="Verdana" w:hAnsi="Verdana"/>
          <w:sz w:val="20"/>
          <w:szCs w:val="20"/>
        </w:rPr>
        <w:t xml:space="preserve">broadcast </w:t>
      </w:r>
      <w:r w:rsidR="00601630">
        <w:rPr>
          <w:rFonts w:ascii="Verdana" w:hAnsi="Verdana"/>
          <w:sz w:val="20"/>
          <w:szCs w:val="20"/>
        </w:rPr>
        <w:t>the race live starting</w:t>
      </w:r>
      <w:r w:rsidR="0030489C">
        <w:rPr>
          <w:rFonts w:ascii="Verdana" w:hAnsi="Verdana"/>
          <w:sz w:val="20"/>
          <w:szCs w:val="20"/>
        </w:rPr>
        <w:t xml:space="preserve"> </w:t>
      </w:r>
      <w:r w:rsidR="0032228F">
        <w:rPr>
          <w:rFonts w:ascii="Verdana" w:hAnsi="Verdana"/>
          <w:sz w:val="20"/>
          <w:szCs w:val="20"/>
        </w:rPr>
        <w:t xml:space="preserve">at </w:t>
      </w:r>
      <w:r w:rsidR="00361AD0">
        <w:rPr>
          <w:rFonts w:ascii="Verdana" w:hAnsi="Verdana"/>
          <w:sz w:val="20"/>
          <w:szCs w:val="20"/>
        </w:rPr>
        <w:t>10</w:t>
      </w:r>
      <w:r w:rsidR="0032228F">
        <w:rPr>
          <w:rFonts w:ascii="Verdana" w:hAnsi="Verdana"/>
          <w:sz w:val="20"/>
          <w:szCs w:val="20"/>
        </w:rPr>
        <w:t>:00 p.m. (EST).</w:t>
      </w:r>
      <w:r w:rsidR="00594191">
        <w:rPr>
          <w:rFonts w:ascii="Verdana" w:hAnsi="Verdana"/>
          <w:sz w:val="20"/>
          <w:szCs w:val="20"/>
        </w:rPr>
        <w:t xml:space="preserve">  </w:t>
      </w:r>
      <w:r w:rsidR="002975CE">
        <w:rPr>
          <w:rFonts w:ascii="Verdana" w:hAnsi="Verdana"/>
          <w:sz w:val="20"/>
          <w:szCs w:val="20"/>
        </w:rPr>
        <w:t xml:space="preserve"> </w:t>
      </w:r>
    </w:p>
    <w:p w14:paraId="66DA847F" w14:textId="77777777" w:rsidR="008D615C" w:rsidRDefault="008D615C" w:rsidP="00D855EB">
      <w:pPr>
        <w:jc w:val="center"/>
        <w:rPr>
          <w:rFonts w:ascii="Verdana" w:hAnsi="Verdana"/>
          <w:sz w:val="20"/>
          <w:szCs w:val="20"/>
        </w:rPr>
      </w:pPr>
    </w:p>
    <w:p w14:paraId="117304F7" w14:textId="6819EE53" w:rsidR="00FE23F4" w:rsidRDefault="00E7456E" w:rsidP="00D855EB">
      <w:pPr>
        <w:jc w:val="center"/>
        <w:rPr>
          <w:rFonts w:ascii="Verdana" w:hAnsi="Verdana"/>
          <w:sz w:val="20"/>
          <w:szCs w:val="20"/>
        </w:rPr>
      </w:pPr>
      <w:r w:rsidRPr="005F4526">
        <w:rPr>
          <w:rFonts w:ascii="Verdana" w:hAnsi="Verdana"/>
          <w:sz w:val="20"/>
          <w:szCs w:val="20"/>
        </w:rPr>
        <w:t>###</w:t>
      </w:r>
    </w:p>
    <w:p w14:paraId="759C0CEA" w14:textId="77777777" w:rsidR="00FE23F4" w:rsidRDefault="00FE23F4" w:rsidP="00D855EB">
      <w:pPr>
        <w:jc w:val="center"/>
        <w:rPr>
          <w:rFonts w:ascii="Verdana" w:hAnsi="Verdana"/>
          <w:sz w:val="20"/>
          <w:szCs w:val="20"/>
        </w:rPr>
      </w:pPr>
    </w:p>
    <w:p w14:paraId="66356C6D" w14:textId="579344F0" w:rsidR="00DE1E37" w:rsidRDefault="00181451" w:rsidP="00D855EB">
      <w:pPr>
        <w:jc w:val="center"/>
        <w:rPr>
          <w:rFonts w:ascii="Verdana" w:hAnsi="Verdana"/>
          <w:sz w:val="20"/>
          <w:szCs w:val="20"/>
        </w:rPr>
      </w:pPr>
      <w:r>
        <w:rPr>
          <w:rFonts w:ascii="Verdana" w:hAnsi="Verdana"/>
          <w:noProof/>
          <w:sz w:val="20"/>
          <w:szCs w:val="20"/>
        </w:rPr>
        <w:drawing>
          <wp:inline distT="0" distB="0" distL="0" distR="0" wp14:anchorId="42819B28" wp14:editId="27CB6773">
            <wp:extent cx="5486400" cy="208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white.jpg"/>
                    <pic:cNvPicPr/>
                  </pic:nvPicPr>
                  <pic:blipFill>
                    <a:blip r:embed="rId10"/>
                    <a:stretch>
                      <a:fillRect/>
                    </a:stretch>
                  </pic:blipFill>
                  <pic:spPr>
                    <a:xfrm>
                      <a:off x="0" y="0"/>
                      <a:ext cx="5486400" cy="2085340"/>
                    </a:xfrm>
                    <a:prstGeom prst="rect">
                      <a:avLst/>
                    </a:prstGeom>
                  </pic:spPr>
                </pic:pic>
              </a:graphicData>
            </a:graphic>
          </wp:inline>
        </w:drawing>
      </w:r>
    </w:p>
    <w:sectPr w:rsidR="00DE1E37" w:rsidSect="00514A22">
      <w:headerReference w:type="default" r:id="rId11"/>
      <w:footerReference w:type="default" r:id="rId12"/>
      <w:pgSz w:w="12240" w:h="15840"/>
      <w:pgMar w:top="720" w:right="1800" w:bottom="990" w:left="180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056D" w14:textId="77777777" w:rsidR="002E7186" w:rsidRDefault="002E7186">
      <w:r>
        <w:separator/>
      </w:r>
    </w:p>
  </w:endnote>
  <w:endnote w:type="continuationSeparator" w:id="0">
    <w:p w14:paraId="280B6BBF" w14:textId="77777777" w:rsidR="002E7186" w:rsidRDefault="002E7186">
      <w:r>
        <w:continuationSeparator/>
      </w:r>
    </w:p>
  </w:endnote>
  <w:endnote w:type="continuationNotice" w:id="1">
    <w:p w14:paraId="543524B3" w14:textId="77777777" w:rsidR="002E7186" w:rsidRDefault="002E7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0C9E" w14:textId="77777777" w:rsidR="006C5C45" w:rsidRDefault="006C5C45" w:rsidP="006C5C45">
    <w:pPr>
      <w:pStyle w:val="Footer"/>
      <w:jc w:val="center"/>
      <w:rPr>
        <w:rFonts w:ascii="Verdana" w:hAnsi="Verdana"/>
        <w:sz w:val="16"/>
        <w:szCs w:val="16"/>
      </w:rPr>
    </w:pPr>
    <w:proofErr w:type="spellStart"/>
    <w:r>
      <w:rPr>
        <w:rFonts w:ascii="Verdana" w:hAnsi="Verdana"/>
        <w:sz w:val="16"/>
        <w:szCs w:val="16"/>
      </w:rPr>
      <w:t>Autotrader</w:t>
    </w:r>
    <w:proofErr w:type="spellEnd"/>
    <w:r>
      <w:rPr>
        <w:rFonts w:ascii="Verdana" w:hAnsi="Verdana"/>
        <w:sz w:val="16"/>
        <w:szCs w:val="16"/>
      </w:rPr>
      <w:t>/Suzuki/JGRMX Team</w:t>
    </w:r>
  </w:p>
  <w:p w14:paraId="159D0F13" w14:textId="77777777" w:rsidR="006C5C45" w:rsidRPr="0004160F" w:rsidRDefault="006C5C45" w:rsidP="006C5C45">
    <w:pPr>
      <w:pStyle w:val="Footer"/>
      <w:rPr>
        <w:rFonts w:ascii="Verdana" w:hAnsi="Verdana"/>
        <w:sz w:val="16"/>
        <w:szCs w:val="16"/>
      </w:rPr>
    </w:pPr>
    <w:r>
      <w:rPr>
        <w:rFonts w:ascii="Verdana" w:hAnsi="Verdana"/>
        <w:sz w:val="16"/>
        <w:szCs w:val="16"/>
      </w:rPr>
      <w:t xml:space="preserve">        13201 Reese Blvd., West, Suite 300, Huntersville, NC 28078  P 704-875-0573  W jgrmx.com</w:t>
    </w:r>
  </w:p>
  <w:p w14:paraId="1149EA92" w14:textId="295539C9" w:rsidR="00CF4A81" w:rsidRDefault="00CF4A81">
    <w:pPr>
      <w:pStyle w:val="Footer"/>
    </w:pPr>
  </w:p>
  <w:p w14:paraId="182DCFE3" w14:textId="77777777" w:rsidR="00575632" w:rsidRPr="0004160F" w:rsidRDefault="00575632">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39A4" w14:textId="77777777" w:rsidR="002E7186" w:rsidRDefault="002E7186">
      <w:r>
        <w:separator/>
      </w:r>
    </w:p>
  </w:footnote>
  <w:footnote w:type="continuationSeparator" w:id="0">
    <w:p w14:paraId="17821383" w14:textId="77777777" w:rsidR="002E7186" w:rsidRDefault="002E7186">
      <w:r>
        <w:continuationSeparator/>
      </w:r>
    </w:p>
  </w:footnote>
  <w:footnote w:type="continuationNotice" w:id="1">
    <w:p w14:paraId="706E1D7C" w14:textId="77777777" w:rsidR="002E7186" w:rsidRDefault="002E7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3132" w14:textId="030FE8B6" w:rsidR="00CF4A81" w:rsidRDefault="002178E1">
    <w:pPr>
      <w:pStyle w:val="Header"/>
    </w:pPr>
    <w:r>
      <w:rPr>
        <w:noProof/>
      </w:rPr>
      <w:drawing>
        <wp:inline distT="0" distB="0" distL="0" distR="0" wp14:anchorId="145F4A5D" wp14:editId="1A706E66">
          <wp:extent cx="5486400" cy="929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jpg"/>
                  <pic:cNvPicPr/>
                </pic:nvPicPr>
                <pic:blipFill>
                  <a:blip r:embed="rId1"/>
                  <a:stretch>
                    <a:fillRect/>
                  </a:stretch>
                </pic:blipFill>
                <pic:spPr>
                  <a:xfrm>
                    <a:off x="0" y="0"/>
                    <a:ext cx="5486400" cy="929005"/>
                  </a:xfrm>
                  <a:prstGeom prst="rect">
                    <a:avLst/>
                  </a:prstGeom>
                </pic:spPr>
              </pic:pic>
            </a:graphicData>
          </a:graphic>
        </wp:inline>
      </w:drawing>
    </w:r>
  </w:p>
  <w:p w14:paraId="78DB22DF" w14:textId="77777777" w:rsidR="00CF4A81" w:rsidRDefault="00CF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E5B66"/>
    <w:lvl w:ilvl="0">
      <w:numFmt w:val="bullet"/>
      <w:lvlText w:val="*"/>
      <w:lvlJc w:val="left"/>
    </w:lvl>
  </w:abstractNum>
  <w:abstractNum w:abstractNumId="1" w15:restartNumberingAfterBreak="0">
    <w:nsid w:val="1A9446E5"/>
    <w:multiLevelType w:val="multilevel"/>
    <w:tmpl w:val="FBE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7ABC"/>
    <w:multiLevelType w:val="hybridMultilevel"/>
    <w:tmpl w:val="28C8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81338"/>
    <w:multiLevelType w:val="hybridMultilevel"/>
    <w:tmpl w:val="85AE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93"/>
    <w:rsid w:val="000005D8"/>
    <w:rsid w:val="000006A8"/>
    <w:rsid w:val="000017E7"/>
    <w:rsid w:val="00001B6F"/>
    <w:rsid w:val="00001D13"/>
    <w:rsid w:val="00001EBA"/>
    <w:rsid w:val="00001F86"/>
    <w:rsid w:val="00002EC1"/>
    <w:rsid w:val="00003798"/>
    <w:rsid w:val="00003DF8"/>
    <w:rsid w:val="00003E18"/>
    <w:rsid w:val="00003FC1"/>
    <w:rsid w:val="000040A2"/>
    <w:rsid w:val="000050E0"/>
    <w:rsid w:val="00005599"/>
    <w:rsid w:val="0000603D"/>
    <w:rsid w:val="00006222"/>
    <w:rsid w:val="00006A2A"/>
    <w:rsid w:val="00007196"/>
    <w:rsid w:val="000076F7"/>
    <w:rsid w:val="0000783F"/>
    <w:rsid w:val="00010B05"/>
    <w:rsid w:val="00010CB3"/>
    <w:rsid w:val="00012337"/>
    <w:rsid w:val="00012878"/>
    <w:rsid w:val="000130E7"/>
    <w:rsid w:val="00013BD7"/>
    <w:rsid w:val="00013EE8"/>
    <w:rsid w:val="00014201"/>
    <w:rsid w:val="000143FC"/>
    <w:rsid w:val="00014B06"/>
    <w:rsid w:val="00014E06"/>
    <w:rsid w:val="000151D6"/>
    <w:rsid w:val="000155E2"/>
    <w:rsid w:val="0001772C"/>
    <w:rsid w:val="00017EA5"/>
    <w:rsid w:val="0002032F"/>
    <w:rsid w:val="00020C3D"/>
    <w:rsid w:val="00020F9A"/>
    <w:rsid w:val="00020FE1"/>
    <w:rsid w:val="000214BD"/>
    <w:rsid w:val="00021613"/>
    <w:rsid w:val="000217A7"/>
    <w:rsid w:val="00021A51"/>
    <w:rsid w:val="00021AEC"/>
    <w:rsid w:val="000220EA"/>
    <w:rsid w:val="000234D3"/>
    <w:rsid w:val="0002396E"/>
    <w:rsid w:val="00024C22"/>
    <w:rsid w:val="00024C4F"/>
    <w:rsid w:val="00025D96"/>
    <w:rsid w:val="000260FB"/>
    <w:rsid w:val="00026B6F"/>
    <w:rsid w:val="00026F84"/>
    <w:rsid w:val="000273BF"/>
    <w:rsid w:val="00027C71"/>
    <w:rsid w:val="00027F17"/>
    <w:rsid w:val="00027F91"/>
    <w:rsid w:val="000308FA"/>
    <w:rsid w:val="00030A2E"/>
    <w:rsid w:val="00032555"/>
    <w:rsid w:val="00032ACF"/>
    <w:rsid w:val="00032C6D"/>
    <w:rsid w:val="000332A9"/>
    <w:rsid w:val="000333D2"/>
    <w:rsid w:val="00033C0A"/>
    <w:rsid w:val="0003411A"/>
    <w:rsid w:val="00036837"/>
    <w:rsid w:val="000368CC"/>
    <w:rsid w:val="00036CC9"/>
    <w:rsid w:val="00037083"/>
    <w:rsid w:val="00037285"/>
    <w:rsid w:val="00037A05"/>
    <w:rsid w:val="00037BAD"/>
    <w:rsid w:val="00040463"/>
    <w:rsid w:val="00040E4B"/>
    <w:rsid w:val="00041527"/>
    <w:rsid w:val="0004160F"/>
    <w:rsid w:val="00041CF4"/>
    <w:rsid w:val="00042B7E"/>
    <w:rsid w:val="00042EFC"/>
    <w:rsid w:val="00043A27"/>
    <w:rsid w:val="00043A58"/>
    <w:rsid w:val="00043DC9"/>
    <w:rsid w:val="00044588"/>
    <w:rsid w:val="00044772"/>
    <w:rsid w:val="00044D86"/>
    <w:rsid w:val="000450C7"/>
    <w:rsid w:val="00045442"/>
    <w:rsid w:val="000459F1"/>
    <w:rsid w:val="000464B7"/>
    <w:rsid w:val="00046F73"/>
    <w:rsid w:val="000471E0"/>
    <w:rsid w:val="00047805"/>
    <w:rsid w:val="00047893"/>
    <w:rsid w:val="0005033A"/>
    <w:rsid w:val="000513CD"/>
    <w:rsid w:val="000515A9"/>
    <w:rsid w:val="000516D6"/>
    <w:rsid w:val="00051B44"/>
    <w:rsid w:val="00051CBE"/>
    <w:rsid w:val="00053ADA"/>
    <w:rsid w:val="0005410C"/>
    <w:rsid w:val="00054430"/>
    <w:rsid w:val="00054C14"/>
    <w:rsid w:val="00054E83"/>
    <w:rsid w:val="0005536A"/>
    <w:rsid w:val="000557D3"/>
    <w:rsid w:val="00056388"/>
    <w:rsid w:val="00057FF9"/>
    <w:rsid w:val="000606B9"/>
    <w:rsid w:val="00060EE2"/>
    <w:rsid w:val="0006152E"/>
    <w:rsid w:val="00062315"/>
    <w:rsid w:val="00062688"/>
    <w:rsid w:val="00062F31"/>
    <w:rsid w:val="0006361B"/>
    <w:rsid w:val="00063C3E"/>
    <w:rsid w:val="00065D7E"/>
    <w:rsid w:val="00066422"/>
    <w:rsid w:val="000676D3"/>
    <w:rsid w:val="00067BB2"/>
    <w:rsid w:val="00067DE4"/>
    <w:rsid w:val="0007014B"/>
    <w:rsid w:val="000711F2"/>
    <w:rsid w:val="00071484"/>
    <w:rsid w:val="00071662"/>
    <w:rsid w:val="00071E1C"/>
    <w:rsid w:val="00072039"/>
    <w:rsid w:val="000720A6"/>
    <w:rsid w:val="000732E4"/>
    <w:rsid w:val="000736D0"/>
    <w:rsid w:val="00073FF1"/>
    <w:rsid w:val="00074006"/>
    <w:rsid w:val="000741CC"/>
    <w:rsid w:val="00074AC4"/>
    <w:rsid w:val="00075CE7"/>
    <w:rsid w:val="0007682D"/>
    <w:rsid w:val="0007691B"/>
    <w:rsid w:val="000772BB"/>
    <w:rsid w:val="00077D6C"/>
    <w:rsid w:val="00080BE1"/>
    <w:rsid w:val="0008190C"/>
    <w:rsid w:val="00081C30"/>
    <w:rsid w:val="00082542"/>
    <w:rsid w:val="00082B3A"/>
    <w:rsid w:val="00082F1E"/>
    <w:rsid w:val="00083EB8"/>
    <w:rsid w:val="00084497"/>
    <w:rsid w:val="00084B64"/>
    <w:rsid w:val="00085849"/>
    <w:rsid w:val="00086869"/>
    <w:rsid w:val="00086CB0"/>
    <w:rsid w:val="00086D5D"/>
    <w:rsid w:val="00086EC2"/>
    <w:rsid w:val="000875E1"/>
    <w:rsid w:val="00087B73"/>
    <w:rsid w:val="00087C08"/>
    <w:rsid w:val="00090D64"/>
    <w:rsid w:val="00090D6D"/>
    <w:rsid w:val="0009124E"/>
    <w:rsid w:val="000915F4"/>
    <w:rsid w:val="00091816"/>
    <w:rsid w:val="00091EAD"/>
    <w:rsid w:val="00092084"/>
    <w:rsid w:val="00094200"/>
    <w:rsid w:val="00094E5F"/>
    <w:rsid w:val="00094FB3"/>
    <w:rsid w:val="0009522C"/>
    <w:rsid w:val="0009531B"/>
    <w:rsid w:val="000956DF"/>
    <w:rsid w:val="00095AED"/>
    <w:rsid w:val="00096DF3"/>
    <w:rsid w:val="00096E7E"/>
    <w:rsid w:val="000A0842"/>
    <w:rsid w:val="000A0DCC"/>
    <w:rsid w:val="000A0F09"/>
    <w:rsid w:val="000A29AF"/>
    <w:rsid w:val="000A2B16"/>
    <w:rsid w:val="000A2CE2"/>
    <w:rsid w:val="000A33C4"/>
    <w:rsid w:val="000A463D"/>
    <w:rsid w:val="000A54EF"/>
    <w:rsid w:val="000A603F"/>
    <w:rsid w:val="000A6858"/>
    <w:rsid w:val="000A6913"/>
    <w:rsid w:val="000A7228"/>
    <w:rsid w:val="000A7278"/>
    <w:rsid w:val="000A7724"/>
    <w:rsid w:val="000A79C7"/>
    <w:rsid w:val="000A7B06"/>
    <w:rsid w:val="000B03E0"/>
    <w:rsid w:val="000B054E"/>
    <w:rsid w:val="000B07FA"/>
    <w:rsid w:val="000B0B1D"/>
    <w:rsid w:val="000B1635"/>
    <w:rsid w:val="000B18ED"/>
    <w:rsid w:val="000B1B74"/>
    <w:rsid w:val="000B2C37"/>
    <w:rsid w:val="000B2D94"/>
    <w:rsid w:val="000B3108"/>
    <w:rsid w:val="000B3884"/>
    <w:rsid w:val="000B40F2"/>
    <w:rsid w:val="000B4684"/>
    <w:rsid w:val="000B475F"/>
    <w:rsid w:val="000B64BA"/>
    <w:rsid w:val="000B66A1"/>
    <w:rsid w:val="000B6B02"/>
    <w:rsid w:val="000B7A9A"/>
    <w:rsid w:val="000B7CDE"/>
    <w:rsid w:val="000B7FDC"/>
    <w:rsid w:val="000C075B"/>
    <w:rsid w:val="000C07B1"/>
    <w:rsid w:val="000C0A17"/>
    <w:rsid w:val="000C0CE9"/>
    <w:rsid w:val="000C1240"/>
    <w:rsid w:val="000C14B4"/>
    <w:rsid w:val="000C40B5"/>
    <w:rsid w:val="000C4210"/>
    <w:rsid w:val="000C44FF"/>
    <w:rsid w:val="000C5218"/>
    <w:rsid w:val="000C5707"/>
    <w:rsid w:val="000C636B"/>
    <w:rsid w:val="000C650B"/>
    <w:rsid w:val="000C6808"/>
    <w:rsid w:val="000C7369"/>
    <w:rsid w:val="000C746D"/>
    <w:rsid w:val="000C7D87"/>
    <w:rsid w:val="000D00D9"/>
    <w:rsid w:val="000D0476"/>
    <w:rsid w:val="000D0758"/>
    <w:rsid w:val="000D0B10"/>
    <w:rsid w:val="000D0D7B"/>
    <w:rsid w:val="000D1FBF"/>
    <w:rsid w:val="000D2293"/>
    <w:rsid w:val="000D24F4"/>
    <w:rsid w:val="000D263B"/>
    <w:rsid w:val="000D3485"/>
    <w:rsid w:val="000D4263"/>
    <w:rsid w:val="000D494D"/>
    <w:rsid w:val="000D4C0D"/>
    <w:rsid w:val="000D5151"/>
    <w:rsid w:val="000D53A8"/>
    <w:rsid w:val="000D5F0B"/>
    <w:rsid w:val="000D5FCF"/>
    <w:rsid w:val="000D65C2"/>
    <w:rsid w:val="000D6753"/>
    <w:rsid w:val="000D7109"/>
    <w:rsid w:val="000D7C89"/>
    <w:rsid w:val="000E0947"/>
    <w:rsid w:val="000E09D6"/>
    <w:rsid w:val="000E1272"/>
    <w:rsid w:val="000E13FB"/>
    <w:rsid w:val="000E19AA"/>
    <w:rsid w:val="000E2701"/>
    <w:rsid w:val="000E2B24"/>
    <w:rsid w:val="000E2F0E"/>
    <w:rsid w:val="000E3243"/>
    <w:rsid w:val="000E36A4"/>
    <w:rsid w:val="000E38CB"/>
    <w:rsid w:val="000E3A20"/>
    <w:rsid w:val="000E4703"/>
    <w:rsid w:val="000E470E"/>
    <w:rsid w:val="000E505B"/>
    <w:rsid w:val="000E530E"/>
    <w:rsid w:val="000E5479"/>
    <w:rsid w:val="000E5725"/>
    <w:rsid w:val="000E60FD"/>
    <w:rsid w:val="000E6789"/>
    <w:rsid w:val="000E6EA8"/>
    <w:rsid w:val="000E735D"/>
    <w:rsid w:val="000E7ECD"/>
    <w:rsid w:val="000E7F5E"/>
    <w:rsid w:val="000F12E9"/>
    <w:rsid w:val="000F18BA"/>
    <w:rsid w:val="000F2601"/>
    <w:rsid w:val="000F2C5B"/>
    <w:rsid w:val="000F2DDA"/>
    <w:rsid w:val="000F2E09"/>
    <w:rsid w:val="000F3585"/>
    <w:rsid w:val="000F3994"/>
    <w:rsid w:val="000F3AC9"/>
    <w:rsid w:val="000F3C34"/>
    <w:rsid w:val="000F48AF"/>
    <w:rsid w:val="000F4937"/>
    <w:rsid w:val="000F4995"/>
    <w:rsid w:val="000F4DAF"/>
    <w:rsid w:val="000F4FC2"/>
    <w:rsid w:val="000F56C6"/>
    <w:rsid w:val="000F5766"/>
    <w:rsid w:val="000F5BA0"/>
    <w:rsid w:val="000F6139"/>
    <w:rsid w:val="000F718D"/>
    <w:rsid w:val="000F77AC"/>
    <w:rsid w:val="000F7A95"/>
    <w:rsid w:val="001000FE"/>
    <w:rsid w:val="00100543"/>
    <w:rsid w:val="00100F99"/>
    <w:rsid w:val="00101390"/>
    <w:rsid w:val="001017E3"/>
    <w:rsid w:val="00101F69"/>
    <w:rsid w:val="00103D61"/>
    <w:rsid w:val="00103DF8"/>
    <w:rsid w:val="00104062"/>
    <w:rsid w:val="001040CF"/>
    <w:rsid w:val="001047F9"/>
    <w:rsid w:val="00105AD3"/>
    <w:rsid w:val="0010648E"/>
    <w:rsid w:val="00107322"/>
    <w:rsid w:val="0010788A"/>
    <w:rsid w:val="00107D0E"/>
    <w:rsid w:val="00107F0C"/>
    <w:rsid w:val="00107FBB"/>
    <w:rsid w:val="001100B8"/>
    <w:rsid w:val="0011123E"/>
    <w:rsid w:val="0011130D"/>
    <w:rsid w:val="001122B6"/>
    <w:rsid w:val="0011382B"/>
    <w:rsid w:val="001146A4"/>
    <w:rsid w:val="00114938"/>
    <w:rsid w:val="00114CC1"/>
    <w:rsid w:val="00115B9D"/>
    <w:rsid w:val="00116872"/>
    <w:rsid w:val="0011696D"/>
    <w:rsid w:val="00116D71"/>
    <w:rsid w:val="00117046"/>
    <w:rsid w:val="001172B2"/>
    <w:rsid w:val="001175D9"/>
    <w:rsid w:val="00120676"/>
    <w:rsid w:val="00120772"/>
    <w:rsid w:val="001207FF"/>
    <w:rsid w:val="00120AEB"/>
    <w:rsid w:val="00120F1D"/>
    <w:rsid w:val="00121412"/>
    <w:rsid w:val="00122F7B"/>
    <w:rsid w:val="001230C7"/>
    <w:rsid w:val="0012351C"/>
    <w:rsid w:val="00123B85"/>
    <w:rsid w:val="00124665"/>
    <w:rsid w:val="001248BB"/>
    <w:rsid w:val="00124AE8"/>
    <w:rsid w:val="00125407"/>
    <w:rsid w:val="0012552F"/>
    <w:rsid w:val="00125FEA"/>
    <w:rsid w:val="0012630E"/>
    <w:rsid w:val="0012647D"/>
    <w:rsid w:val="00126981"/>
    <w:rsid w:val="00126E20"/>
    <w:rsid w:val="00127B06"/>
    <w:rsid w:val="00127D06"/>
    <w:rsid w:val="00130C84"/>
    <w:rsid w:val="00132069"/>
    <w:rsid w:val="0013221D"/>
    <w:rsid w:val="001329FA"/>
    <w:rsid w:val="00132BEC"/>
    <w:rsid w:val="00132E0D"/>
    <w:rsid w:val="00132F6C"/>
    <w:rsid w:val="001333ED"/>
    <w:rsid w:val="0013374A"/>
    <w:rsid w:val="00133901"/>
    <w:rsid w:val="001341AD"/>
    <w:rsid w:val="001341DC"/>
    <w:rsid w:val="00134470"/>
    <w:rsid w:val="001345B1"/>
    <w:rsid w:val="001350FB"/>
    <w:rsid w:val="001354EA"/>
    <w:rsid w:val="0013577F"/>
    <w:rsid w:val="001357AA"/>
    <w:rsid w:val="00135C1D"/>
    <w:rsid w:val="001366EB"/>
    <w:rsid w:val="00136EF5"/>
    <w:rsid w:val="00136F65"/>
    <w:rsid w:val="00136FC5"/>
    <w:rsid w:val="00137782"/>
    <w:rsid w:val="001379D5"/>
    <w:rsid w:val="00137B3B"/>
    <w:rsid w:val="001402F7"/>
    <w:rsid w:val="00140398"/>
    <w:rsid w:val="00140457"/>
    <w:rsid w:val="00140521"/>
    <w:rsid w:val="00140C96"/>
    <w:rsid w:val="00140E90"/>
    <w:rsid w:val="0014113D"/>
    <w:rsid w:val="00141D2B"/>
    <w:rsid w:val="001421BB"/>
    <w:rsid w:val="001422BA"/>
    <w:rsid w:val="00143917"/>
    <w:rsid w:val="00143BC7"/>
    <w:rsid w:val="001454B9"/>
    <w:rsid w:val="00145508"/>
    <w:rsid w:val="00145929"/>
    <w:rsid w:val="00145B1A"/>
    <w:rsid w:val="0014638F"/>
    <w:rsid w:val="00146CAA"/>
    <w:rsid w:val="001472BA"/>
    <w:rsid w:val="001472F9"/>
    <w:rsid w:val="00152E7F"/>
    <w:rsid w:val="00153898"/>
    <w:rsid w:val="00153C79"/>
    <w:rsid w:val="00153D0D"/>
    <w:rsid w:val="00153D91"/>
    <w:rsid w:val="001546E9"/>
    <w:rsid w:val="00154D87"/>
    <w:rsid w:val="00155F39"/>
    <w:rsid w:val="00155FFE"/>
    <w:rsid w:val="00156E31"/>
    <w:rsid w:val="001579A5"/>
    <w:rsid w:val="00157C56"/>
    <w:rsid w:val="00157D32"/>
    <w:rsid w:val="00157EC1"/>
    <w:rsid w:val="0016001C"/>
    <w:rsid w:val="001601ED"/>
    <w:rsid w:val="00160740"/>
    <w:rsid w:val="00160C59"/>
    <w:rsid w:val="00161E05"/>
    <w:rsid w:val="00161E17"/>
    <w:rsid w:val="001620BD"/>
    <w:rsid w:val="001621A3"/>
    <w:rsid w:val="00162432"/>
    <w:rsid w:val="0016280D"/>
    <w:rsid w:val="001636F6"/>
    <w:rsid w:val="00164BFB"/>
    <w:rsid w:val="00164D2F"/>
    <w:rsid w:val="001656B6"/>
    <w:rsid w:val="00165938"/>
    <w:rsid w:val="00166396"/>
    <w:rsid w:val="001666BB"/>
    <w:rsid w:val="00166E99"/>
    <w:rsid w:val="00167A4D"/>
    <w:rsid w:val="00167CD0"/>
    <w:rsid w:val="00170628"/>
    <w:rsid w:val="001707C9"/>
    <w:rsid w:val="00170E7C"/>
    <w:rsid w:val="00170F64"/>
    <w:rsid w:val="00171452"/>
    <w:rsid w:val="00172231"/>
    <w:rsid w:val="00172512"/>
    <w:rsid w:val="001729D6"/>
    <w:rsid w:val="00172B54"/>
    <w:rsid w:val="00173585"/>
    <w:rsid w:val="001739B2"/>
    <w:rsid w:val="00173AC9"/>
    <w:rsid w:val="001744CD"/>
    <w:rsid w:val="001744FA"/>
    <w:rsid w:val="00174631"/>
    <w:rsid w:val="0017471A"/>
    <w:rsid w:val="00174A02"/>
    <w:rsid w:val="00176000"/>
    <w:rsid w:val="001764D0"/>
    <w:rsid w:val="00177974"/>
    <w:rsid w:val="00177AAE"/>
    <w:rsid w:val="001808CC"/>
    <w:rsid w:val="00180DC0"/>
    <w:rsid w:val="00181313"/>
    <w:rsid w:val="00181451"/>
    <w:rsid w:val="00181802"/>
    <w:rsid w:val="0018187D"/>
    <w:rsid w:val="00182C21"/>
    <w:rsid w:val="00182D27"/>
    <w:rsid w:val="00183925"/>
    <w:rsid w:val="00184142"/>
    <w:rsid w:val="00184736"/>
    <w:rsid w:val="00184A72"/>
    <w:rsid w:val="001858B5"/>
    <w:rsid w:val="0018647D"/>
    <w:rsid w:val="0018653D"/>
    <w:rsid w:val="00186BE6"/>
    <w:rsid w:val="00186FC2"/>
    <w:rsid w:val="00187120"/>
    <w:rsid w:val="00190D73"/>
    <w:rsid w:val="0019180A"/>
    <w:rsid w:val="00191E7F"/>
    <w:rsid w:val="00191F6D"/>
    <w:rsid w:val="001928B6"/>
    <w:rsid w:val="00192E09"/>
    <w:rsid w:val="001935A0"/>
    <w:rsid w:val="001946E9"/>
    <w:rsid w:val="00194FA4"/>
    <w:rsid w:val="00195541"/>
    <w:rsid w:val="0019593B"/>
    <w:rsid w:val="00195C55"/>
    <w:rsid w:val="00195CEB"/>
    <w:rsid w:val="00196D6E"/>
    <w:rsid w:val="00196F82"/>
    <w:rsid w:val="00197932"/>
    <w:rsid w:val="00197985"/>
    <w:rsid w:val="00197F3F"/>
    <w:rsid w:val="001A032F"/>
    <w:rsid w:val="001A1401"/>
    <w:rsid w:val="001A1A55"/>
    <w:rsid w:val="001A1C34"/>
    <w:rsid w:val="001A1F1A"/>
    <w:rsid w:val="001A2438"/>
    <w:rsid w:val="001A2C0B"/>
    <w:rsid w:val="001A3018"/>
    <w:rsid w:val="001A3C5B"/>
    <w:rsid w:val="001A40ED"/>
    <w:rsid w:val="001A5228"/>
    <w:rsid w:val="001A52E0"/>
    <w:rsid w:val="001A55B2"/>
    <w:rsid w:val="001A5680"/>
    <w:rsid w:val="001A57AE"/>
    <w:rsid w:val="001A593F"/>
    <w:rsid w:val="001A5AD9"/>
    <w:rsid w:val="001A5BA2"/>
    <w:rsid w:val="001A672F"/>
    <w:rsid w:val="001A6FD7"/>
    <w:rsid w:val="001A7170"/>
    <w:rsid w:val="001A7948"/>
    <w:rsid w:val="001A7EBB"/>
    <w:rsid w:val="001B0286"/>
    <w:rsid w:val="001B1101"/>
    <w:rsid w:val="001B146B"/>
    <w:rsid w:val="001B20DF"/>
    <w:rsid w:val="001B314F"/>
    <w:rsid w:val="001B3323"/>
    <w:rsid w:val="001B3BB8"/>
    <w:rsid w:val="001B3CD2"/>
    <w:rsid w:val="001B4169"/>
    <w:rsid w:val="001B4FF3"/>
    <w:rsid w:val="001B5127"/>
    <w:rsid w:val="001B5F47"/>
    <w:rsid w:val="001B64C5"/>
    <w:rsid w:val="001B6F0E"/>
    <w:rsid w:val="001B6FEF"/>
    <w:rsid w:val="001B726F"/>
    <w:rsid w:val="001B7D76"/>
    <w:rsid w:val="001C0148"/>
    <w:rsid w:val="001C0317"/>
    <w:rsid w:val="001C05B0"/>
    <w:rsid w:val="001C0688"/>
    <w:rsid w:val="001C0979"/>
    <w:rsid w:val="001C0BDF"/>
    <w:rsid w:val="001C1A04"/>
    <w:rsid w:val="001C1D06"/>
    <w:rsid w:val="001C1FC4"/>
    <w:rsid w:val="001C288A"/>
    <w:rsid w:val="001C29F5"/>
    <w:rsid w:val="001C30C1"/>
    <w:rsid w:val="001C359D"/>
    <w:rsid w:val="001C3CCE"/>
    <w:rsid w:val="001C40E4"/>
    <w:rsid w:val="001C4390"/>
    <w:rsid w:val="001C4B29"/>
    <w:rsid w:val="001C5997"/>
    <w:rsid w:val="001C5EE9"/>
    <w:rsid w:val="001C640D"/>
    <w:rsid w:val="001C7872"/>
    <w:rsid w:val="001C7D3E"/>
    <w:rsid w:val="001D0CDC"/>
    <w:rsid w:val="001D0E1A"/>
    <w:rsid w:val="001D1036"/>
    <w:rsid w:val="001D10EB"/>
    <w:rsid w:val="001D13D8"/>
    <w:rsid w:val="001D1416"/>
    <w:rsid w:val="001D1811"/>
    <w:rsid w:val="001D1E6E"/>
    <w:rsid w:val="001D2713"/>
    <w:rsid w:val="001D3050"/>
    <w:rsid w:val="001D32D6"/>
    <w:rsid w:val="001D35C9"/>
    <w:rsid w:val="001D427E"/>
    <w:rsid w:val="001D4F2A"/>
    <w:rsid w:val="001D5038"/>
    <w:rsid w:val="001D5091"/>
    <w:rsid w:val="001D5910"/>
    <w:rsid w:val="001D5C86"/>
    <w:rsid w:val="001D69D8"/>
    <w:rsid w:val="001D6BB0"/>
    <w:rsid w:val="001D6EB4"/>
    <w:rsid w:val="001D76AF"/>
    <w:rsid w:val="001D7E3F"/>
    <w:rsid w:val="001E08D1"/>
    <w:rsid w:val="001E18AD"/>
    <w:rsid w:val="001E1AC3"/>
    <w:rsid w:val="001E1EE0"/>
    <w:rsid w:val="001E2B58"/>
    <w:rsid w:val="001E32FB"/>
    <w:rsid w:val="001E363C"/>
    <w:rsid w:val="001E3B44"/>
    <w:rsid w:val="001E3C4C"/>
    <w:rsid w:val="001E4494"/>
    <w:rsid w:val="001E492D"/>
    <w:rsid w:val="001E4A27"/>
    <w:rsid w:val="001E55D5"/>
    <w:rsid w:val="001E590C"/>
    <w:rsid w:val="001E592D"/>
    <w:rsid w:val="001E5968"/>
    <w:rsid w:val="001E5A68"/>
    <w:rsid w:val="001E5A74"/>
    <w:rsid w:val="001E5BB9"/>
    <w:rsid w:val="001E68F8"/>
    <w:rsid w:val="001E6FC9"/>
    <w:rsid w:val="001E71D5"/>
    <w:rsid w:val="001E7560"/>
    <w:rsid w:val="001E7D42"/>
    <w:rsid w:val="001E7E3C"/>
    <w:rsid w:val="001F04F5"/>
    <w:rsid w:val="001F056E"/>
    <w:rsid w:val="001F076B"/>
    <w:rsid w:val="001F178F"/>
    <w:rsid w:val="001F2110"/>
    <w:rsid w:val="001F3BB4"/>
    <w:rsid w:val="001F4748"/>
    <w:rsid w:val="001F6909"/>
    <w:rsid w:val="001F7085"/>
    <w:rsid w:val="001F7A81"/>
    <w:rsid w:val="002002D8"/>
    <w:rsid w:val="002004AB"/>
    <w:rsid w:val="00200535"/>
    <w:rsid w:val="002005AF"/>
    <w:rsid w:val="002008F4"/>
    <w:rsid w:val="00200B1C"/>
    <w:rsid w:val="00200D49"/>
    <w:rsid w:val="00200ECC"/>
    <w:rsid w:val="00200EF8"/>
    <w:rsid w:val="00201517"/>
    <w:rsid w:val="00201AFB"/>
    <w:rsid w:val="00201FF4"/>
    <w:rsid w:val="00202135"/>
    <w:rsid w:val="002023B1"/>
    <w:rsid w:val="00203818"/>
    <w:rsid w:val="00203A45"/>
    <w:rsid w:val="002049F1"/>
    <w:rsid w:val="0020551B"/>
    <w:rsid w:val="002055BF"/>
    <w:rsid w:val="002057EF"/>
    <w:rsid w:val="0020612D"/>
    <w:rsid w:val="002065FF"/>
    <w:rsid w:val="00206711"/>
    <w:rsid w:val="00206BFE"/>
    <w:rsid w:val="00206F0A"/>
    <w:rsid w:val="002075CC"/>
    <w:rsid w:val="00207BDF"/>
    <w:rsid w:val="00207FDB"/>
    <w:rsid w:val="0021028F"/>
    <w:rsid w:val="002110FB"/>
    <w:rsid w:val="00211510"/>
    <w:rsid w:val="00211CF1"/>
    <w:rsid w:val="002127AE"/>
    <w:rsid w:val="00212B06"/>
    <w:rsid w:val="002130B3"/>
    <w:rsid w:val="0021438E"/>
    <w:rsid w:val="002145EA"/>
    <w:rsid w:val="002146E0"/>
    <w:rsid w:val="00214F5C"/>
    <w:rsid w:val="0021547F"/>
    <w:rsid w:val="00215CF9"/>
    <w:rsid w:val="002160F8"/>
    <w:rsid w:val="002169CD"/>
    <w:rsid w:val="002170E0"/>
    <w:rsid w:val="002178E1"/>
    <w:rsid w:val="00217A42"/>
    <w:rsid w:val="00217BDE"/>
    <w:rsid w:val="0022029E"/>
    <w:rsid w:val="00220357"/>
    <w:rsid w:val="00221089"/>
    <w:rsid w:val="0022158E"/>
    <w:rsid w:val="00221A24"/>
    <w:rsid w:val="0022228F"/>
    <w:rsid w:val="002222DB"/>
    <w:rsid w:val="002222FE"/>
    <w:rsid w:val="00222FEA"/>
    <w:rsid w:val="002233A4"/>
    <w:rsid w:val="002238C1"/>
    <w:rsid w:val="00223BBE"/>
    <w:rsid w:val="002241B7"/>
    <w:rsid w:val="00224C74"/>
    <w:rsid w:val="00224FAA"/>
    <w:rsid w:val="002256FC"/>
    <w:rsid w:val="00225FDD"/>
    <w:rsid w:val="0022704E"/>
    <w:rsid w:val="00227335"/>
    <w:rsid w:val="002278CD"/>
    <w:rsid w:val="00231130"/>
    <w:rsid w:val="00231906"/>
    <w:rsid w:val="00231FF2"/>
    <w:rsid w:val="00232629"/>
    <w:rsid w:val="002326B4"/>
    <w:rsid w:val="00232CA0"/>
    <w:rsid w:val="00233035"/>
    <w:rsid w:val="0023338C"/>
    <w:rsid w:val="0023348D"/>
    <w:rsid w:val="00233659"/>
    <w:rsid w:val="00233831"/>
    <w:rsid w:val="00233D25"/>
    <w:rsid w:val="0023435D"/>
    <w:rsid w:val="002358C1"/>
    <w:rsid w:val="0023612F"/>
    <w:rsid w:val="00237525"/>
    <w:rsid w:val="00237B75"/>
    <w:rsid w:val="00237D96"/>
    <w:rsid w:val="00237FB9"/>
    <w:rsid w:val="00240FFB"/>
    <w:rsid w:val="0024170C"/>
    <w:rsid w:val="0024195E"/>
    <w:rsid w:val="002425B7"/>
    <w:rsid w:val="00242C50"/>
    <w:rsid w:val="00243208"/>
    <w:rsid w:val="0024341A"/>
    <w:rsid w:val="00243EA0"/>
    <w:rsid w:val="002443C2"/>
    <w:rsid w:val="0024496B"/>
    <w:rsid w:val="00244AFE"/>
    <w:rsid w:val="00245647"/>
    <w:rsid w:val="00245E01"/>
    <w:rsid w:val="00246152"/>
    <w:rsid w:val="00246290"/>
    <w:rsid w:val="00246330"/>
    <w:rsid w:val="00246839"/>
    <w:rsid w:val="002478AD"/>
    <w:rsid w:val="00247A2E"/>
    <w:rsid w:val="00250144"/>
    <w:rsid w:val="0025166B"/>
    <w:rsid w:val="00251D6D"/>
    <w:rsid w:val="00252476"/>
    <w:rsid w:val="0025259C"/>
    <w:rsid w:val="002528AE"/>
    <w:rsid w:val="00253067"/>
    <w:rsid w:val="002535BA"/>
    <w:rsid w:val="00253AF0"/>
    <w:rsid w:val="00254A42"/>
    <w:rsid w:val="00254C4F"/>
    <w:rsid w:val="0025511E"/>
    <w:rsid w:val="002555E7"/>
    <w:rsid w:val="00255837"/>
    <w:rsid w:val="00255F50"/>
    <w:rsid w:val="00256714"/>
    <w:rsid w:val="002567DE"/>
    <w:rsid w:val="002575A6"/>
    <w:rsid w:val="002576E6"/>
    <w:rsid w:val="002578FF"/>
    <w:rsid w:val="00257992"/>
    <w:rsid w:val="00257B1D"/>
    <w:rsid w:val="00257BE3"/>
    <w:rsid w:val="00257E2E"/>
    <w:rsid w:val="00260AC1"/>
    <w:rsid w:val="00260F59"/>
    <w:rsid w:val="00261DC0"/>
    <w:rsid w:val="00263134"/>
    <w:rsid w:val="00263CE0"/>
    <w:rsid w:val="00264263"/>
    <w:rsid w:val="00264319"/>
    <w:rsid w:val="0026436B"/>
    <w:rsid w:val="00264878"/>
    <w:rsid w:val="00264B14"/>
    <w:rsid w:val="00265544"/>
    <w:rsid w:val="002659E1"/>
    <w:rsid w:val="00266E66"/>
    <w:rsid w:val="00266EFE"/>
    <w:rsid w:val="00267473"/>
    <w:rsid w:val="00267BF8"/>
    <w:rsid w:val="0027002B"/>
    <w:rsid w:val="0027073C"/>
    <w:rsid w:val="0027121E"/>
    <w:rsid w:val="00271373"/>
    <w:rsid w:val="00271C0F"/>
    <w:rsid w:val="002723E4"/>
    <w:rsid w:val="00272829"/>
    <w:rsid w:val="0027392A"/>
    <w:rsid w:val="00273F6D"/>
    <w:rsid w:val="00274241"/>
    <w:rsid w:val="002744F8"/>
    <w:rsid w:val="00274945"/>
    <w:rsid w:val="002757A8"/>
    <w:rsid w:val="00275CC2"/>
    <w:rsid w:val="002761C9"/>
    <w:rsid w:val="0027620F"/>
    <w:rsid w:val="00276396"/>
    <w:rsid w:val="002763D1"/>
    <w:rsid w:val="0027727D"/>
    <w:rsid w:val="00277725"/>
    <w:rsid w:val="002778F3"/>
    <w:rsid w:val="0028043F"/>
    <w:rsid w:val="00281272"/>
    <w:rsid w:val="00281551"/>
    <w:rsid w:val="002819E9"/>
    <w:rsid w:val="0028226B"/>
    <w:rsid w:val="00282772"/>
    <w:rsid w:val="00282B19"/>
    <w:rsid w:val="00282B7F"/>
    <w:rsid w:val="002832C2"/>
    <w:rsid w:val="002833CD"/>
    <w:rsid w:val="002839B3"/>
    <w:rsid w:val="002841CF"/>
    <w:rsid w:val="00284692"/>
    <w:rsid w:val="00285012"/>
    <w:rsid w:val="00285A7D"/>
    <w:rsid w:val="00285BB9"/>
    <w:rsid w:val="00285C65"/>
    <w:rsid w:val="00286500"/>
    <w:rsid w:val="00286924"/>
    <w:rsid w:val="002869BE"/>
    <w:rsid w:val="00286AEE"/>
    <w:rsid w:val="00286C55"/>
    <w:rsid w:val="00286C9E"/>
    <w:rsid w:val="00286CF5"/>
    <w:rsid w:val="00286DAD"/>
    <w:rsid w:val="00287139"/>
    <w:rsid w:val="002902EB"/>
    <w:rsid w:val="00290DE4"/>
    <w:rsid w:val="002918AA"/>
    <w:rsid w:val="00291A9B"/>
    <w:rsid w:val="00292BDB"/>
    <w:rsid w:val="00293BF6"/>
    <w:rsid w:val="00293FD0"/>
    <w:rsid w:val="00294B0B"/>
    <w:rsid w:val="00294E2E"/>
    <w:rsid w:val="00295A20"/>
    <w:rsid w:val="00296CEC"/>
    <w:rsid w:val="00297297"/>
    <w:rsid w:val="0029757A"/>
    <w:rsid w:val="002975CE"/>
    <w:rsid w:val="00297771"/>
    <w:rsid w:val="00297805"/>
    <w:rsid w:val="00297A70"/>
    <w:rsid w:val="00297E1C"/>
    <w:rsid w:val="00297ED5"/>
    <w:rsid w:val="002A00B6"/>
    <w:rsid w:val="002A0A21"/>
    <w:rsid w:val="002A0DA1"/>
    <w:rsid w:val="002A0F3D"/>
    <w:rsid w:val="002A103B"/>
    <w:rsid w:val="002A1BD3"/>
    <w:rsid w:val="002A1F55"/>
    <w:rsid w:val="002A24D1"/>
    <w:rsid w:val="002A27CA"/>
    <w:rsid w:val="002A2BF3"/>
    <w:rsid w:val="002A3A1A"/>
    <w:rsid w:val="002A47D9"/>
    <w:rsid w:val="002A491F"/>
    <w:rsid w:val="002A4AD9"/>
    <w:rsid w:val="002A4D7E"/>
    <w:rsid w:val="002A4EE9"/>
    <w:rsid w:val="002A5966"/>
    <w:rsid w:val="002A5C47"/>
    <w:rsid w:val="002A6060"/>
    <w:rsid w:val="002A609C"/>
    <w:rsid w:val="002A6155"/>
    <w:rsid w:val="002A6D95"/>
    <w:rsid w:val="002B066B"/>
    <w:rsid w:val="002B0BA6"/>
    <w:rsid w:val="002B0D99"/>
    <w:rsid w:val="002B0F45"/>
    <w:rsid w:val="002B12CF"/>
    <w:rsid w:val="002B14E2"/>
    <w:rsid w:val="002B1B77"/>
    <w:rsid w:val="002B2DA1"/>
    <w:rsid w:val="002B2F07"/>
    <w:rsid w:val="002B32E1"/>
    <w:rsid w:val="002B373C"/>
    <w:rsid w:val="002B4A1D"/>
    <w:rsid w:val="002B4CC1"/>
    <w:rsid w:val="002B5332"/>
    <w:rsid w:val="002B557A"/>
    <w:rsid w:val="002B6FAD"/>
    <w:rsid w:val="002B7BBC"/>
    <w:rsid w:val="002B7D85"/>
    <w:rsid w:val="002B7E9B"/>
    <w:rsid w:val="002C0119"/>
    <w:rsid w:val="002C0477"/>
    <w:rsid w:val="002C0A0B"/>
    <w:rsid w:val="002C0C85"/>
    <w:rsid w:val="002C1476"/>
    <w:rsid w:val="002C23ED"/>
    <w:rsid w:val="002C24B1"/>
    <w:rsid w:val="002C39AC"/>
    <w:rsid w:val="002C3A85"/>
    <w:rsid w:val="002C3B63"/>
    <w:rsid w:val="002C419F"/>
    <w:rsid w:val="002C495D"/>
    <w:rsid w:val="002C4E16"/>
    <w:rsid w:val="002C5A9D"/>
    <w:rsid w:val="002C5AD5"/>
    <w:rsid w:val="002C5AFA"/>
    <w:rsid w:val="002C5C62"/>
    <w:rsid w:val="002C6157"/>
    <w:rsid w:val="002C68A6"/>
    <w:rsid w:val="002C6A0C"/>
    <w:rsid w:val="002C6CF1"/>
    <w:rsid w:val="002C70B6"/>
    <w:rsid w:val="002C792F"/>
    <w:rsid w:val="002C7A9D"/>
    <w:rsid w:val="002C7C75"/>
    <w:rsid w:val="002D0441"/>
    <w:rsid w:val="002D0BD0"/>
    <w:rsid w:val="002D0DF6"/>
    <w:rsid w:val="002D0FA4"/>
    <w:rsid w:val="002D1064"/>
    <w:rsid w:val="002D1438"/>
    <w:rsid w:val="002D1787"/>
    <w:rsid w:val="002D18E1"/>
    <w:rsid w:val="002D2710"/>
    <w:rsid w:val="002D2A90"/>
    <w:rsid w:val="002D2CDE"/>
    <w:rsid w:val="002D2CEA"/>
    <w:rsid w:val="002D2D10"/>
    <w:rsid w:val="002D2DC5"/>
    <w:rsid w:val="002D372A"/>
    <w:rsid w:val="002D4236"/>
    <w:rsid w:val="002D4561"/>
    <w:rsid w:val="002D524E"/>
    <w:rsid w:val="002D55E2"/>
    <w:rsid w:val="002D6C09"/>
    <w:rsid w:val="002D6EB7"/>
    <w:rsid w:val="002D7E9A"/>
    <w:rsid w:val="002E0631"/>
    <w:rsid w:val="002E0695"/>
    <w:rsid w:val="002E0DD2"/>
    <w:rsid w:val="002E0DD8"/>
    <w:rsid w:val="002E0E25"/>
    <w:rsid w:val="002E1CA5"/>
    <w:rsid w:val="002E1D31"/>
    <w:rsid w:val="002E1E43"/>
    <w:rsid w:val="002E202A"/>
    <w:rsid w:val="002E2084"/>
    <w:rsid w:val="002E2A0A"/>
    <w:rsid w:val="002E2B26"/>
    <w:rsid w:val="002E2C6B"/>
    <w:rsid w:val="002E2E36"/>
    <w:rsid w:val="002E3186"/>
    <w:rsid w:val="002E31E6"/>
    <w:rsid w:val="002E3202"/>
    <w:rsid w:val="002E3442"/>
    <w:rsid w:val="002E38FE"/>
    <w:rsid w:val="002E3DA9"/>
    <w:rsid w:val="002E3EFE"/>
    <w:rsid w:val="002E51FB"/>
    <w:rsid w:val="002E526C"/>
    <w:rsid w:val="002E5421"/>
    <w:rsid w:val="002E5C12"/>
    <w:rsid w:val="002E5D21"/>
    <w:rsid w:val="002E5DAC"/>
    <w:rsid w:val="002E61CD"/>
    <w:rsid w:val="002E6BE3"/>
    <w:rsid w:val="002E7186"/>
    <w:rsid w:val="002E7B34"/>
    <w:rsid w:val="002F0199"/>
    <w:rsid w:val="002F084D"/>
    <w:rsid w:val="002F2CB4"/>
    <w:rsid w:val="002F2F2E"/>
    <w:rsid w:val="002F3087"/>
    <w:rsid w:val="002F3168"/>
    <w:rsid w:val="002F38EA"/>
    <w:rsid w:val="002F3CAE"/>
    <w:rsid w:val="002F42D7"/>
    <w:rsid w:val="002F54D7"/>
    <w:rsid w:val="002F5716"/>
    <w:rsid w:val="002F6923"/>
    <w:rsid w:val="002F6E62"/>
    <w:rsid w:val="002F75E6"/>
    <w:rsid w:val="00300441"/>
    <w:rsid w:val="003005A1"/>
    <w:rsid w:val="00300B03"/>
    <w:rsid w:val="00300DBA"/>
    <w:rsid w:val="00301C3B"/>
    <w:rsid w:val="003030C7"/>
    <w:rsid w:val="00303766"/>
    <w:rsid w:val="00303A0A"/>
    <w:rsid w:val="00303A5E"/>
    <w:rsid w:val="00303FA2"/>
    <w:rsid w:val="0030489C"/>
    <w:rsid w:val="003052C8"/>
    <w:rsid w:val="00305641"/>
    <w:rsid w:val="00305686"/>
    <w:rsid w:val="003057B6"/>
    <w:rsid w:val="00305EE4"/>
    <w:rsid w:val="003062F1"/>
    <w:rsid w:val="00306539"/>
    <w:rsid w:val="00306BFC"/>
    <w:rsid w:val="0030732B"/>
    <w:rsid w:val="00307FD2"/>
    <w:rsid w:val="0031023B"/>
    <w:rsid w:val="003115CE"/>
    <w:rsid w:val="0031172A"/>
    <w:rsid w:val="003117A9"/>
    <w:rsid w:val="00311A03"/>
    <w:rsid w:val="00311E81"/>
    <w:rsid w:val="00311EC3"/>
    <w:rsid w:val="003123AD"/>
    <w:rsid w:val="00312619"/>
    <w:rsid w:val="003126A3"/>
    <w:rsid w:val="00312E06"/>
    <w:rsid w:val="00313A63"/>
    <w:rsid w:val="00313CC2"/>
    <w:rsid w:val="00314237"/>
    <w:rsid w:val="0031617C"/>
    <w:rsid w:val="003164F1"/>
    <w:rsid w:val="00316B04"/>
    <w:rsid w:val="00316C09"/>
    <w:rsid w:val="003170EF"/>
    <w:rsid w:val="003171CD"/>
    <w:rsid w:val="0031759A"/>
    <w:rsid w:val="00317CD6"/>
    <w:rsid w:val="003202D1"/>
    <w:rsid w:val="00320568"/>
    <w:rsid w:val="0032081C"/>
    <w:rsid w:val="00320AAD"/>
    <w:rsid w:val="003210DB"/>
    <w:rsid w:val="003215C9"/>
    <w:rsid w:val="00321CE6"/>
    <w:rsid w:val="00321E87"/>
    <w:rsid w:val="0032228F"/>
    <w:rsid w:val="003224DF"/>
    <w:rsid w:val="003228FC"/>
    <w:rsid w:val="00322F9E"/>
    <w:rsid w:val="00323286"/>
    <w:rsid w:val="00323415"/>
    <w:rsid w:val="00323A42"/>
    <w:rsid w:val="00324D5E"/>
    <w:rsid w:val="003251EF"/>
    <w:rsid w:val="00326502"/>
    <w:rsid w:val="00326673"/>
    <w:rsid w:val="00326B33"/>
    <w:rsid w:val="00326EFE"/>
    <w:rsid w:val="00327146"/>
    <w:rsid w:val="00327682"/>
    <w:rsid w:val="0033021E"/>
    <w:rsid w:val="00330405"/>
    <w:rsid w:val="0033053A"/>
    <w:rsid w:val="00330B94"/>
    <w:rsid w:val="00331A27"/>
    <w:rsid w:val="00331AB0"/>
    <w:rsid w:val="00332402"/>
    <w:rsid w:val="0033242F"/>
    <w:rsid w:val="00332C2D"/>
    <w:rsid w:val="00333540"/>
    <w:rsid w:val="00333FDC"/>
    <w:rsid w:val="003344BB"/>
    <w:rsid w:val="00335DCE"/>
    <w:rsid w:val="003362D1"/>
    <w:rsid w:val="00336F23"/>
    <w:rsid w:val="003374DA"/>
    <w:rsid w:val="00337B57"/>
    <w:rsid w:val="00337E77"/>
    <w:rsid w:val="0034052D"/>
    <w:rsid w:val="0034074C"/>
    <w:rsid w:val="00340C34"/>
    <w:rsid w:val="0034119C"/>
    <w:rsid w:val="003412A4"/>
    <w:rsid w:val="003414FE"/>
    <w:rsid w:val="0034156C"/>
    <w:rsid w:val="00341624"/>
    <w:rsid w:val="0034170C"/>
    <w:rsid w:val="00341764"/>
    <w:rsid w:val="00342313"/>
    <w:rsid w:val="003428A9"/>
    <w:rsid w:val="003441FB"/>
    <w:rsid w:val="0034420F"/>
    <w:rsid w:val="003444F3"/>
    <w:rsid w:val="003445FF"/>
    <w:rsid w:val="00344DAF"/>
    <w:rsid w:val="00345904"/>
    <w:rsid w:val="00346008"/>
    <w:rsid w:val="00346532"/>
    <w:rsid w:val="003468B7"/>
    <w:rsid w:val="00346DEB"/>
    <w:rsid w:val="00346F1D"/>
    <w:rsid w:val="00347BD5"/>
    <w:rsid w:val="00347CC9"/>
    <w:rsid w:val="0035028B"/>
    <w:rsid w:val="003503CF"/>
    <w:rsid w:val="0035072E"/>
    <w:rsid w:val="00351451"/>
    <w:rsid w:val="003524A0"/>
    <w:rsid w:val="00352505"/>
    <w:rsid w:val="0035259C"/>
    <w:rsid w:val="00352C10"/>
    <w:rsid w:val="00353130"/>
    <w:rsid w:val="00353BD5"/>
    <w:rsid w:val="003543F4"/>
    <w:rsid w:val="00354AFD"/>
    <w:rsid w:val="00354F5D"/>
    <w:rsid w:val="003554DA"/>
    <w:rsid w:val="00356E18"/>
    <w:rsid w:val="00356EF0"/>
    <w:rsid w:val="003572A4"/>
    <w:rsid w:val="003574EB"/>
    <w:rsid w:val="0035750E"/>
    <w:rsid w:val="00357B83"/>
    <w:rsid w:val="00360DCD"/>
    <w:rsid w:val="003614D9"/>
    <w:rsid w:val="00361634"/>
    <w:rsid w:val="003617D9"/>
    <w:rsid w:val="00361AD0"/>
    <w:rsid w:val="00362D48"/>
    <w:rsid w:val="00363C9F"/>
    <w:rsid w:val="003641C5"/>
    <w:rsid w:val="00364E93"/>
    <w:rsid w:val="00364FE8"/>
    <w:rsid w:val="0036525F"/>
    <w:rsid w:val="003659C2"/>
    <w:rsid w:val="00365A1D"/>
    <w:rsid w:val="00366394"/>
    <w:rsid w:val="003677FB"/>
    <w:rsid w:val="00370613"/>
    <w:rsid w:val="00370958"/>
    <w:rsid w:val="00372286"/>
    <w:rsid w:val="003723F6"/>
    <w:rsid w:val="00372A14"/>
    <w:rsid w:val="00372AE2"/>
    <w:rsid w:val="00372C19"/>
    <w:rsid w:val="00373580"/>
    <w:rsid w:val="00373935"/>
    <w:rsid w:val="00374C57"/>
    <w:rsid w:val="0037585C"/>
    <w:rsid w:val="0037593C"/>
    <w:rsid w:val="00375D87"/>
    <w:rsid w:val="003761AD"/>
    <w:rsid w:val="003768BE"/>
    <w:rsid w:val="00377173"/>
    <w:rsid w:val="0037769D"/>
    <w:rsid w:val="00377B10"/>
    <w:rsid w:val="0038011F"/>
    <w:rsid w:val="00380B9E"/>
    <w:rsid w:val="00381179"/>
    <w:rsid w:val="0038142C"/>
    <w:rsid w:val="003829FA"/>
    <w:rsid w:val="0038368B"/>
    <w:rsid w:val="003838E4"/>
    <w:rsid w:val="00383A15"/>
    <w:rsid w:val="00384E26"/>
    <w:rsid w:val="00384FA9"/>
    <w:rsid w:val="003851D0"/>
    <w:rsid w:val="00385261"/>
    <w:rsid w:val="00385579"/>
    <w:rsid w:val="00385CB7"/>
    <w:rsid w:val="0038768A"/>
    <w:rsid w:val="003876FE"/>
    <w:rsid w:val="0038793A"/>
    <w:rsid w:val="00387A71"/>
    <w:rsid w:val="00390218"/>
    <w:rsid w:val="0039039E"/>
    <w:rsid w:val="00391158"/>
    <w:rsid w:val="0039170F"/>
    <w:rsid w:val="00392937"/>
    <w:rsid w:val="00392D09"/>
    <w:rsid w:val="00392E57"/>
    <w:rsid w:val="00393A9C"/>
    <w:rsid w:val="00394596"/>
    <w:rsid w:val="003957C4"/>
    <w:rsid w:val="00395DF5"/>
    <w:rsid w:val="00395EEF"/>
    <w:rsid w:val="003963AE"/>
    <w:rsid w:val="003964A6"/>
    <w:rsid w:val="003A101E"/>
    <w:rsid w:val="003A1368"/>
    <w:rsid w:val="003A1430"/>
    <w:rsid w:val="003A15D5"/>
    <w:rsid w:val="003A16FC"/>
    <w:rsid w:val="003A18B9"/>
    <w:rsid w:val="003A1FA8"/>
    <w:rsid w:val="003A27E8"/>
    <w:rsid w:val="003A281D"/>
    <w:rsid w:val="003A2936"/>
    <w:rsid w:val="003A2CA6"/>
    <w:rsid w:val="003A2E05"/>
    <w:rsid w:val="003A317F"/>
    <w:rsid w:val="003A3221"/>
    <w:rsid w:val="003A3E46"/>
    <w:rsid w:val="003A491F"/>
    <w:rsid w:val="003A4D55"/>
    <w:rsid w:val="003A5A1A"/>
    <w:rsid w:val="003A5A8E"/>
    <w:rsid w:val="003A5C22"/>
    <w:rsid w:val="003A63BF"/>
    <w:rsid w:val="003A6803"/>
    <w:rsid w:val="003A732C"/>
    <w:rsid w:val="003A74CA"/>
    <w:rsid w:val="003A7809"/>
    <w:rsid w:val="003A7A88"/>
    <w:rsid w:val="003B12D4"/>
    <w:rsid w:val="003B1809"/>
    <w:rsid w:val="003B22C0"/>
    <w:rsid w:val="003B24F4"/>
    <w:rsid w:val="003B2B6D"/>
    <w:rsid w:val="003B2C19"/>
    <w:rsid w:val="003B33D4"/>
    <w:rsid w:val="003B426D"/>
    <w:rsid w:val="003B4494"/>
    <w:rsid w:val="003B4741"/>
    <w:rsid w:val="003B4A61"/>
    <w:rsid w:val="003B50C8"/>
    <w:rsid w:val="003B5495"/>
    <w:rsid w:val="003B5A51"/>
    <w:rsid w:val="003B60D6"/>
    <w:rsid w:val="003B6D68"/>
    <w:rsid w:val="003B7A76"/>
    <w:rsid w:val="003B7B04"/>
    <w:rsid w:val="003B7F1A"/>
    <w:rsid w:val="003C02C7"/>
    <w:rsid w:val="003C05F9"/>
    <w:rsid w:val="003C09AF"/>
    <w:rsid w:val="003C0EA9"/>
    <w:rsid w:val="003C0EC0"/>
    <w:rsid w:val="003C1818"/>
    <w:rsid w:val="003C27C2"/>
    <w:rsid w:val="003C27DC"/>
    <w:rsid w:val="003C2C6A"/>
    <w:rsid w:val="003C305A"/>
    <w:rsid w:val="003C3AE1"/>
    <w:rsid w:val="003C404B"/>
    <w:rsid w:val="003C4312"/>
    <w:rsid w:val="003C467D"/>
    <w:rsid w:val="003C4858"/>
    <w:rsid w:val="003C4FDE"/>
    <w:rsid w:val="003C5563"/>
    <w:rsid w:val="003C5697"/>
    <w:rsid w:val="003C5CCE"/>
    <w:rsid w:val="003C608E"/>
    <w:rsid w:val="003C69A9"/>
    <w:rsid w:val="003C6AF8"/>
    <w:rsid w:val="003C6EAF"/>
    <w:rsid w:val="003C7156"/>
    <w:rsid w:val="003C75AA"/>
    <w:rsid w:val="003C7686"/>
    <w:rsid w:val="003C7C36"/>
    <w:rsid w:val="003D00C8"/>
    <w:rsid w:val="003D043B"/>
    <w:rsid w:val="003D0D1F"/>
    <w:rsid w:val="003D0E08"/>
    <w:rsid w:val="003D19D0"/>
    <w:rsid w:val="003D24DC"/>
    <w:rsid w:val="003D2EE1"/>
    <w:rsid w:val="003D37C5"/>
    <w:rsid w:val="003D3ADB"/>
    <w:rsid w:val="003D3AF7"/>
    <w:rsid w:val="003D3BAA"/>
    <w:rsid w:val="003D3EC8"/>
    <w:rsid w:val="003D4644"/>
    <w:rsid w:val="003D528D"/>
    <w:rsid w:val="003D663B"/>
    <w:rsid w:val="003D677D"/>
    <w:rsid w:val="003D79A3"/>
    <w:rsid w:val="003D7A10"/>
    <w:rsid w:val="003E005D"/>
    <w:rsid w:val="003E006D"/>
    <w:rsid w:val="003E0288"/>
    <w:rsid w:val="003E0AD2"/>
    <w:rsid w:val="003E1034"/>
    <w:rsid w:val="003E12B0"/>
    <w:rsid w:val="003E1AFB"/>
    <w:rsid w:val="003E2093"/>
    <w:rsid w:val="003E2295"/>
    <w:rsid w:val="003E25A7"/>
    <w:rsid w:val="003E2F45"/>
    <w:rsid w:val="003E3ED0"/>
    <w:rsid w:val="003E54FF"/>
    <w:rsid w:val="003E55A8"/>
    <w:rsid w:val="003E5693"/>
    <w:rsid w:val="003E5FAC"/>
    <w:rsid w:val="003E6335"/>
    <w:rsid w:val="003E6CD4"/>
    <w:rsid w:val="003E7016"/>
    <w:rsid w:val="003E7A86"/>
    <w:rsid w:val="003F0077"/>
    <w:rsid w:val="003F0BB0"/>
    <w:rsid w:val="003F0BB6"/>
    <w:rsid w:val="003F0F21"/>
    <w:rsid w:val="003F1644"/>
    <w:rsid w:val="003F1AAA"/>
    <w:rsid w:val="003F203D"/>
    <w:rsid w:val="003F203E"/>
    <w:rsid w:val="003F38CE"/>
    <w:rsid w:val="003F42D3"/>
    <w:rsid w:val="003F4335"/>
    <w:rsid w:val="003F4972"/>
    <w:rsid w:val="003F51D9"/>
    <w:rsid w:val="003F5A88"/>
    <w:rsid w:val="003F5C3D"/>
    <w:rsid w:val="003F5CBB"/>
    <w:rsid w:val="003F6024"/>
    <w:rsid w:val="003F6668"/>
    <w:rsid w:val="003F6D9D"/>
    <w:rsid w:val="003F6DDD"/>
    <w:rsid w:val="003F7980"/>
    <w:rsid w:val="003F7D49"/>
    <w:rsid w:val="003F7F08"/>
    <w:rsid w:val="00400478"/>
    <w:rsid w:val="004006E3"/>
    <w:rsid w:val="00400CA7"/>
    <w:rsid w:val="004010FA"/>
    <w:rsid w:val="0040111C"/>
    <w:rsid w:val="004015BC"/>
    <w:rsid w:val="0040354D"/>
    <w:rsid w:val="004047BE"/>
    <w:rsid w:val="00404837"/>
    <w:rsid w:val="00404AF9"/>
    <w:rsid w:val="004055B9"/>
    <w:rsid w:val="00405BB2"/>
    <w:rsid w:val="004067F0"/>
    <w:rsid w:val="004069DB"/>
    <w:rsid w:val="004070B3"/>
    <w:rsid w:val="00407D16"/>
    <w:rsid w:val="00407FEB"/>
    <w:rsid w:val="004109FB"/>
    <w:rsid w:val="00410D23"/>
    <w:rsid w:val="00410F00"/>
    <w:rsid w:val="00411162"/>
    <w:rsid w:val="004117E0"/>
    <w:rsid w:val="004118A6"/>
    <w:rsid w:val="00412094"/>
    <w:rsid w:val="004121BB"/>
    <w:rsid w:val="0041222F"/>
    <w:rsid w:val="00412714"/>
    <w:rsid w:val="00412AEE"/>
    <w:rsid w:val="004130DE"/>
    <w:rsid w:val="004138F1"/>
    <w:rsid w:val="00413EBC"/>
    <w:rsid w:val="004142FB"/>
    <w:rsid w:val="004148B9"/>
    <w:rsid w:val="00416E95"/>
    <w:rsid w:val="004173E3"/>
    <w:rsid w:val="0041748E"/>
    <w:rsid w:val="0042101B"/>
    <w:rsid w:val="00421D51"/>
    <w:rsid w:val="00421E17"/>
    <w:rsid w:val="00422065"/>
    <w:rsid w:val="0042329E"/>
    <w:rsid w:val="004232A7"/>
    <w:rsid w:val="00423A8C"/>
    <w:rsid w:val="00423AE6"/>
    <w:rsid w:val="00424090"/>
    <w:rsid w:val="0042440C"/>
    <w:rsid w:val="00424AA7"/>
    <w:rsid w:val="00424B82"/>
    <w:rsid w:val="00424C12"/>
    <w:rsid w:val="00424C6A"/>
    <w:rsid w:val="004255F3"/>
    <w:rsid w:val="00425987"/>
    <w:rsid w:val="0042601B"/>
    <w:rsid w:val="004261ED"/>
    <w:rsid w:val="004262A1"/>
    <w:rsid w:val="004263E6"/>
    <w:rsid w:val="00426B4F"/>
    <w:rsid w:val="004305BD"/>
    <w:rsid w:val="004307AB"/>
    <w:rsid w:val="00431FB4"/>
    <w:rsid w:val="004322DF"/>
    <w:rsid w:val="00432CE4"/>
    <w:rsid w:val="00433608"/>
    <w:rsid w:val="004336A7"/>
    <w:rsid w:val="00433797"/>
    <w:rsid w:val="004345F6"/>
    <w:rsid w:val="00434692"/>
    <w:rsid w:val="004346E7"/>
    <w:rsid w:val="00434FAC"/>
    <w:rsid w:val="0043508A"/>
    <w:rsid w:val="0043576F"/>
    <w:rsid w:val="00436B3E"/>
    <w:rsid w:val="00436DBF"/>
    <w:rsid w:val="00437E53"/>
    <w:rsid w:val="00440454"/>
    <w:rsid w:val="00440A00"/>
    <w:rsid w:val="00441554"/>
    <w:rsid w:val="00441CD4"/>
    <w:rsid w:val="00442F03"/>
    <w:rsid w:val="00443054"/>
    <w:rsid w:val="0044313F"/>
    <w:rsid w:val="0044367D"/>
    <w:rsid w:val="00443AA3"/>
    <w:rsid w:val="004440A9"/>
    <w:rsid w:val="00444190"/>
    <w:rsid w:val="0044437F"/>
    <w:rsid w:val="00444903"/>
    <w:rsid w:val="00444F64"/>
    <w:rsid w:val="004462DD"/>
    <w:rsid w:val="004470B0"/>
    <w:rsid w:val="0044711D"/>
    <w:rsid w:val="004472B7"/>
    <w:rsid w:val="004478D9"/>
    <w:rsid w:val="00447B03"/>
    <w:rsid w:val="00447BB7"/>
    <w:rsid w:val="0045026F"/>
    <w:rsid w:val="00451123"/>
    <w:rsid w:val="0045130E"/>
    <w:rsid w:val="004513BF"/>
    <w:rsid w:val="004515C7"/>
    <w:rsid w:val="00451C8C"/>
    <w:rsid w:val="0045202E"/>
    <w:rsid w:val="0045268A"/>
    <w:rsid w:val="00452E99"/>
    <w:rsid w:val="0045314C"/>
    <w:rsid w:val="00453419"/>
    <w:rsid w:val="00453BF3"/>
    <w:rsid w:val="00453C4F"/>
    <w:rsid w:val="00454195"/>
    <w:rsid w:val="00454254"/>
    <w:rsid w:val="004545EB"/>
    <w:rsid w:val="00454685"/>
    <w:rsid w:val="004547A3"/>
    <w:rsid w:val="00454B07"/>
    <w:rsid w:val="00454EB3"/>
    <w:rsid w:val="00455996"/>
    <w:rsid w:val="00455A9B"/>
    <w:rsid w:val="00455ADB"/>
    <w:rsid w:val="00455B37"/>
    <w:rsid w:val="00455ED6"/>
    <w:rsid w:val="0045628C"/>
    <w:rsid w:val="00456B28"/>
    <w:rsid w:val="0045789B"/>
    <w:rsid w:val="004601FF"/>
    <w:rsid w:val="0046030F"/>
    <w:rsid w:val="00460391"/>
    <w:rsid w:val="00460D20"/>
    <w:rsid w:val="004615EC"/>
    <w:rsid w:val="004626B0"/>
    <w:rsid w:val="0046292D"/>
    <w:rsid w:val="00462CCB"/>
    <w:rsid w:val="00462E63"/>
    <w:rsid w:val="0046332E"/>
    <w:rsid w:val="004638E3"/>
    <w:rsid w:val="00463EF8"/>
    <w:rsid w:val="0046415C"/>
    <w:rsid w:val="00465014"/>
    <w:rsid w:val="00465AC9"/>
    <w:rsid w:val="00467399"/>
    <w:rsid w:val="0046746C"/>
    <w:rsid w:val="00470116"/>
    <w:rsid w:val="0047038A"/>
    <w:rsid w:val="00470C94"/>
    <w:rsid w:val="00471192"/>
    <w:rsid w:val="00471629"/>
    <w:rsid w:val="00471757"/>
    <w:rsid w:val="004720BA"/>
    <w:rsid w:val="004727C1"/>
    <w:rsid w:val="00472A0E"/>
    <w:rsid w:val="00473BDF"/>
    <w:rsid w:val="0047455E"/>
    <w:rsid w:val="0047459B"/>
    <w:rsid w:val="00474C89"/>
    <w:rsid w:val="00474EA5"/>
    <w:rsid w:val="00474F86"/>
    <w:rsid w:val="004756D1"/>
    <w:rsid w:val="00475E3F"/>
    <w:rsid w:val="004765C7"/>
    <w:rsid w:val="004766C4"/>
    <w:rsid w:val="00477119"/>
    <w:rsid w:val="00477B3C"/>
    <w:rsid w:val="00477F22"/>
    <w:rsid w:val="00480081"/>
    <w:rsid w:val="00480B31"/>
    <w:rsid w:val="00480D2C"/>
    <w:rsid w:val="004819A9"/>
    <w:rsid w:val="004819CB"/>
    <w:rsid w:val="004820A7"/>
    <w:rsid w:val="00482550"/>
    <w:rsid w:val="004827C6"/>
    <w:rsid w:val="004828C7"/>
    <w:rsid w:val="00483510"/>
    <w:rsid w:val="00483C04"/>
    <w:rsid w:val="00484139"/>
    <w:rsid w:val="004846BE"/>
    <w:rsid w:val="0048492C"/>
    <w:rsid w:val="0048696B"/>
    <w:rsid w:val="00486AA1"/>
    <w:rsid w:val="00487772"/>
    <w:rsid w:val="00487F5F"/>
    <w:rsid w:val="00490215"/>
    <w:rsid w:val="00490966"/>
    <w:rsid w:val="00491367"/>
    <w:rsid w:val="00491BF9"/>
    <w:rsid w:val="00491F68"/>
    <w:rsid w:val="00491FBD"/>
    <w:rsid w:val="00492631"/>
    <w:rsid w:val="00493131"/>
    <w:rsid w:val="00493FAA"/>
    <w:rsid w:val="004947F7"/>
    <w:rsid w:val="0049530D"/>
    <w:rsid w:val="00497786"/>
    <w:rsid w:val="00497F36"/>
    <w:rsid w:val="004A0819"/>
    <w:rsid w:val="004A1004"/>
    <w:rsid w:val="004A1227"/>
    <w:rsid w:val="004A131A"/>
    <w:rsid w:val="004A15FF"/>
    <w:rsid w:val="004A1632"/>
    <w:rsid w:val="004A1813"/>
    <w:rsid w:val="004A19CD"/>
    <w:rsid w:val="004A22BE"/>
    <w:rsid w:val="004A350F"/>
    <w:rsid w:val="004A3B77"/>
    <w:rsid w:val="004A3C43"/>
    <w:rsid w:val="004A4645"/>
    <w:rsid w:val="004A4878"/>
    <w:rsid w:val="004A5386"/>
    <w:rsid w:val="004A55D8"/>
    <w:rsid w:val="004A67CD"/>
    <w:rsid w:val="004A6C5B"/>
    <w:rsid w:val="004A7258"/>
    <w:rsid w:val="004B0225"/>
    <w:rsid w:val="004B02CD"/>
    <w:rsid w:val="004B0694"/>
    <w:rsid w:val="004B0BD4"/>
    <w:rsid w:val="004B11FF"/>
    <w:rsid w:val="004B1289"/>
    <w:rsid w:val="004B1C92"/>
    <w:rsid w:val="004B1D51"/>
    <w:rsid w:val="004B200A"/>
    <w:rsid w:val="004B22EF"/>
    <w:rsid w:val="004B26FB"/>
    <w:rsid w:val="004B278B"/>
    <w:rsid w:val="004B33A6"/>
    <w:rsid w:val="004B371E"/>
    <w:rsid w:val="004B3B8A"/>
    <w:rsid w:val="004B3E23"/>
    <w:rsid w:val="004B41B0"/>
    <w:rsid w:val="004B4523"/>
    <w:rsid w:val="004B47C7"/>
    <w:rsid w:val="004B536E"/>
    <w:rsid w:val="004B542A"/>
    <w:rsid w:val="004B54A8"/>
    <w:rsid w:val="004B6171"/>
    <w:rsid w:val="004B68EF"/>
    <w:rsid w:val="004B6AC3"/>
    <w:rsid w:val="004B7869"/>
    <w:rsid w:val="004C0199"/>
    <w:rsid w:val="004C0B94"/>
    <w:rsid w:val="004C0D44"/>
    <w:rsid w:val="004C0EFA"/>
    <w:rsid w:val="004C0FE1"/>
    <w:rsid w:val="004C2A07"/>
    <w:rsid w:val="004C39F2"/>
    <w:rsid w:val="004C3C5B"/>
    <w:rsid w:val="004C3CBB"/>
    <w:rsid w:val="004C3FB6"/>
    <w:rsid w:val="004C4041"/>
    <w:rsid w:val="004C453A"/>
    <w:rsid w:val="004C4904"/>
    <w:rsid w:val="004C4CF3"/>
    <w:rsid w:val="004C5764"/>
    <w:rsid w:val="004C5D10"/>
    <w:rsid w:val="004C5D3D"/>
    <w:rsid w:val="004C7038"/>
    <w:rsid w:val="004D032D"/>
    <w:rsid w:val="004D0505"/>
    <w:rsid w:val="004D07B0"/>
    <w:rsid w:val="004D0D4B"/>
    <w:rsid w:val="004D1443"/>
    <w:rsid w:val="004D1BA3"/>
    <w:rsid w:val="004D1CFF"/>
    <w:rsid w:val="004D24A3"/>
    <w:rsid w:val="004D2DF0"/>
    <w:rsid w:val="004D3025"/>
    <w:rsid w:val="004D36AA"/>
    <w:rsid w:val="004D3FD5"/>
    <w:rsid w:val="004D4AD7"/>
    <w:rsid w:val="004D555E"/>
    <w:rsid w:val="004D57D9"/>
    <w:rsid w:val="004D5EA2"/>
    <w:rsid w:val="004D60B7"/>
    <w:rsid w:val="004D6152"/>
    <w:rsid w:val="004D646F"/>
    <w:rsid w:val="004D6E65"/>
    <w:rsid w:val="004D76A6"/>
    <w:rsid w:val="004E0155"/>
    <w:rsid w:val="004E01C3"/>
    <w:rsid w:val="004E02F7"/>
    <w:rsid w:val="004E0ED0"/>
    <w:rsid w:val="004E1258"/>
    <w:rsid w:val="004E1304"/>
    <w:rsid w:val="004E1A35"/>
    <w:rsid w:val="004E1A64"/>
    <w:rsid w:val="004E2471"/>
    <w:rsid w:val="004E2984"/>
    <w:rsid w:val="004E35C5"/>
    <w:rsid w:val="004E3EA0"/>
    <w:rsid w:val="004E402B"/>
    <w:rsid w:val="004E43AD"/>
    <w:rsid w:val="004E44AA"/>
    <w:rsid w:val="004E51F2"/>
    <w:rsid w:val="004E59D9"/>
    <w:rsid w:val="004E5F68"/>
    <w:rsid w:val="004E6491"/>
    <w:rsid w:val="004E6D04"/>
    <w:rsid w:val="004E7647"/>
    <w:rsid w:val="004E7EFA"/>
    <w:rsid w:val="004F02A8"/>
    <w:rsid w:val="004F0716"/>
    <w:rsid w:val="004F2343"/>
    <w:rsid w:val="004F2545"/>
    <w:rsid w:val="004F2715"/>
    <w:rsid w:val="004F2D78"/>
    <w:rsid w:val="004F35C1"/>
    <w:rsid w:val="004F42CD"/>
    <w:rsid w:val="004F43FD"/>
    <w:rsid w:val="004F44B2"/>
    <w:rsid w:val="004F489E"/>
    <w:rsid w:val="004F4D92"/>
    <w:rsid w:val="004F4E6F"/>
    <w:rsid w:val="004F507B"/>
    <w:rsid w:val="004F5A07"/>
    <w:rsid w:val="004F5F41"/>
    <w:rsid w:val="004F6670"/>
    <w:rsid w:val="004F68C9"/>
    <w:rsid w:val="004F7B3F"/>
    <w:rsid w:val="00500589"/>
    <w:rsid w:val="005009F7"/>
    <w:rsid w:val="00500D6C"/>
    <w:rsid w:val="0050129C"/>
    <w:rsid w:val="00501BA8"/>
    <w:rsid w:val="00501DC2"/>
    <w:rsid w:val="005027A4"/>
    <w:rsid w:val="00502C1C"/>
    <w:rsid w:val="00503016"/>
    <w:rsid w:val="0050339B"/>
    <w:rsid w:val="0050356B"/>
    <w:rsid w:val="00503860"/>
    <w:rsid w:val="00503E00"/>
    <w:rsid w:val="0050450C"/>
    <w:rsid w:val="00504D5B"/>
    <w:rsid w:val="00504DFE"/>
    <w:rsid w:val="00505040"/>
    <w:rsid w:val="00505123"/>
    <w:rsid w:val="005054ED"/>
    <w:rsid w:val="00505E61"/>
    <w:rsid w:val="005064E1"/>
    <w:rsid w:val="00506D31"/>
    <w:rsid w:val="005074EA"/>
    <w:rsid w:val="0050753C"/>
    <w:rsid w:val="005077C9"/>
    <w:rsid w:val="00507892"/>
    <w:rsid w:val="0050793C"/>
    <w:rsid w:val="005079FA"/>
    <w:rsid w:val="00510004"/>
    <w:rsid w:val="0051060E"/>
    <w:rsid w:val="00510DC6"/>
    <w:rsid w:val="005118D2"/>
    <w:rsid w:val="00512177"/>
    <w:rsid w:val="005123B1"/>
    <w:rsid w:val="0051289B"/>
    <w:rsid w:val="00512B9B"/>
    <w:rsid w:val="00512D5B"/>
    <w:rsid w:val="00512D75"/>
    <w:rsid w:val="00513560"/>
    <w:rsid w:val="00513B62"/>
    <w:rsid w:val="00513BC6"/>
    <w:rsid w:val="00513C2A"/>
    <w:rsid w:val="00513D0E"/>
    <w:rsid w:val="005142C2"/>
    <w:rsid w:val="00514A22"/>
    <w:rsid w:val="00514A55"/>
    <w:rsid w:val="00515309"/>
    <w:rsid w:val="00515F40"/>
    <w:rsid w:val="0051602D"/>
    <w:rsid w:val="005163DC"/>
    <w:rsid w:val="00516D22"/>
    <w:rsid w:val="005170CC"/>
    <w:rsid w:val="005172B6"/>
    <w:rsid w:val="005176E5"/>
    <w:rsid w:val="00517DC2"/>
    <w:rsid w:val="00520065"/>
    <w:rsid w:val="00520136"/>
    <w:rsid w:val="0052065A"/>
    <w:rsid w:val="005208AA"/>
    <w:rsid w:val="00520DB9"/>
    <w:rsid w:val="00521423"/>
    <w:rsid w:val="00521487"/>
    <w:rsid w:val="005214B5"/>
    <w:rsid w:val="005217E7"/>
    <w:rsid w:val="005217E9"/>
    <w:rsid w:val="00521B43"/>
    <w:rsid w:val="00522870"/>
    <w:rsid w:val="00522A75"/>
    <w:rsid w:val="00522A82"/>
    <w:rsid w:val="00523210"/>
    <w:rsid w:val="00523A82"/>
    <w:rsid w:val="005240D4"/>
    <w:rsid w:val="00524414"/>
    <w:rsid w:val="00524D42"/>
    <w:rsid w:val="00524D95"/>
    <w:rsid w:val="005254EC"/>
    <w:rsid w:val="00525DD6"/>
    <w:rsid w:val="00525E16"/>
    <w:rsid w:val="00525F81"/>
    <w:rsid w:val="005261DC"/>
    <w:rsid w:val="0052621C"/>
    <w:rsid w:val="005262E8"/>
    <w:rsid w:val="0052658D"/>
    <w:rsid w:val="00526791"/>
    <w:rsid w:val="00526A41"/>
    <w:rsid w:val="005270E3"/>
    <w:rsid w:val="005273BF"/>
    <w:rsid w:val="00527A87"/>
    <w:rsid w:val="00530B85"/>
    <w:rsid w:val="00530BBA"/>
    <w:rsid w:val="00531883"/>
    <w:rsid w:val="00531B50"/>
    <w:rsid w:val="00531CCD"/>
    <w:rsid w:val="00532049"/>
    <w:rsid w:val="0053283A"/>
    <w:rsid w:val="0053339E"/>
    <w:rsid w:val="005340FA"/>
    <w:rsid w:val="00534567"/>
    <w:rsid w:val="00534EA8"/>
    <w:rsid w:val="00535040"/>
    <w:rsid w:val="005353E6"/>
    <w:rsid w:val="00535713"/>
    <w:rsid w:val="005359BE"/>
    <w:rsid w:val="00536065"/>
    <w:rsid w:val="005368D4"/>
    <w:rsid w:val="005376BA"/>
    <w:rsid w:val="00537769"/>
    <w:rsid w:val="00540015"/>
    <w:rsid w:val="00540F62"/>
    <w:rsid w:val="0054163C"/>
    <w:rsid w:val="00541E20"/>
    <w:rsid w:val="00542597"/>
    <w:rsid w:val="005426EC"/>
    <w:rsid w:val="00542B46"/>
    <w:rsid w:val="00542ED4"/>
    <w:rsid w:val="00542EFD"/>
    <w:rsid w:val="00543665"/>
    <w:rsid w:val="0054394C"/>
    <w:rsid w:val="005439AC"/>
    <w:rsid w:val="00543B9F"/>
    <w:rsid w:val="005443E5"/>
    <w:rsid w:val="00544CAD"/>
    <w:rsid w:val="005453B7"/>
    <w:rsid w:val="00545941"/>
    <w:rsid w:val="00545B10"/>
    <w:rsid w:val="00546439"/>
    <w:rsid w:val="005470A9"/>
    <w:rsid w:val="00547E08"/>
    <w:rsid w:val="00550DBD"/>
    <w:rsid w:val="0055101B"/>
    <w:rsid w:val="0055170E"/>
    <w:rsid w:val="00551A7A"/>
    <w:rsid w:val="00552007"/>
    <w:rsid w:val="005524C7"/>
    <w:rsid w:val="0055253B"/>
    <w:rsid w:val="00553056"/>
    <w:rsid w:val="0055413C"/>
    <w:rsid w:val="0055549A"/>
    <w:rsid w:val="0055586C"/>
    <w:rsid w:val="00555D25"/>
    <w:rsid w:val="00555DDA"/>
    <w:rsid w:val="005562A4"/>
    <w:rsid w:val="00556761"/>
    <w:rsid w:val="005571F6"/>
    <w:rsid w:val="00560BD7"/>
    <w:rsid w:val="00560E09"/>
    <w:rsid w:val="005610FA"/>
    <w:rsid w:val="00561523"/>
    <w:rsid w:val="0056160B"/>
    <w:rsid w:val="00561638"/>
    <w:rsid w:val="00561858"/>
    <w:rsid w:val="005618F0"/>
    <w:rsid w:val="00562155"/>
    <w:rsid w:val="00562F0A"/>
    <w:rsid w:val="00563F8D"/>
    <w:rsid w:val="005645D9"/>
    <w:rsid w:val="00564B50"/>
    <w:rsid w:val="0056530C"/>
    <w:rsid w:val="00565330"/>
    <w:rsid w:val="005664EA"/>
    <w:rsid w:val="00566695"/>
    <w:rsid w:val="00566726"/>
    <w:rsid w:val="00566997"/>
    <w:rsid w:val="00566DCE"/>
    <w:rsid w:val="0056702C"/>
    <w:rsid w:val="005673D3"/>
    <w:rsid w:val="0056789D"/>
    <w:rsid w:val="00567D1D"/>
    <w:rsid w:val="005707EA"/>
    <w:rsid w:val="005709B8"/>
    <w:rsid w:val="00571A6E"/>
    <w:rsid w:val="00571B8B"/>
    <w:rsid w:val="005721B5"/>
    <w:rsid w:val="0057269C"/>
    <w:rsid w:val="005733BB"/>
    <w:rsid w:val="0057345F"/>
    <w:rsid w:val="00573514"/>
    <w:rsid w:val="00573B10"/>
    <w:rsid w:val="00574DF9"/>
    <w:rsid w:val="00574EBE"/>
    <w:rsid w:val="00575402"/>
    <w:rsid w:val="00575632"/>
    <w:rsid w:val="00575997"/>
    <w:rsid w:val="00575E47"/>
    <w:rsid w:val="00576BE8"/>
    <w:rsid w:val="00576F1F"/>
    <w:rsid w:val="005775C7"/>
    <w:rsid w:val="00577CCD"/>
    <w:rsid w:val="0058028C"/>
    <w:rsid w:val="00580428"/>
    <w:rsid w:val="00580C0C"/>
    <w:rsid w:val="00580D08"/>
    <w:rsid w:val="00581611"/>
    <w:rsid w:val="0058218B"/>
    <w:rsid w:val="005821BC"/>
    <w:rsid w:val="005826B6"/>
    <w:rsid w:val="00582822"/>
    <w:rsid w:val="00582AF4"/>
    <w:rsid w:val="00582F74"/>
    <w:rsid w:val="0058301D"/>
    <w:rsid w:val="00583F5A"/>
    <w:rsid w:val="005841C9"/>
    <w:rsid w:val="00584619"/>
    <w:rsid w:val="005853EA"/>
    <w:rsid w:val="0058544C"/>
    <w:rsid w:val="005854BE"/>
    <w:rsid w:val="0058585F"/>
    <w:rsid w:val="005858B0"/>
    <w:rsid w:val="00585928"/>
    <w:rsid w:val="00585B12"/>
    <w:rsid w:val="005869C4"/>
    <w:rsid w:val="0058704C"/>
    <w:rsid w:val="00587E11"/>
    <w:rsid w:val="00590651"/>
    <w:rsid w:val="00590A6B"/>
    <w:rsid w:val="00590BD4"/>
    <w:rsid w:val="005910A0"/>
    <w:rsid w:val="00591117"/>
    <w:rsid w:val="00591147"/>
    <w:rsid w:val="00591B5D"/>
    <w:rsid w:val="00591D30"/>
    <w:rsid w:val="00591D4C"/>
    <w:rsid w:val="005924BE"/>
    <w:rsid w:val="00592608"/>
    <w:rsid w:val="00592832"/>
    <w:rsid w:val="00592918"/>
    <w:rsid w:val="005935C4"/>
    <w:rsid w:val="005936EA"/>
    <w:rsid w:val="00593DE0"/>
    <w:rsid w:val="00594191"/>
    <w:rsid w:val="005947BA"/>
    <w:rsid w:val="005951D3"/>
    <w:rsid w:val="00595A26"/>
    <w:rsid w:val="00595A30"/>
    <w:rsid w:val="005965EC"/>
    <w:rsid w:val="00596ACC"/>
    <w:rsid w:val="0059776C"/>
    <w:rsid w:val="005A039B"/>
    <w:rsid w:val="005A0CBA"/>
    <w:rsid w:val="005A0D65"/>
    <w:rsid w:val="005A1038"/>
    <w:rsid w:val="005A12F3"/>
    <w:rsid w:val="005A1508"/>
    <w:rsid w:val="005A15CE"/>
    <w:rsid w:val="005A306F"/>
    <w:rsid w:val="005A3148"/>
    <w:rsid w:val="005A3310"/>
    <w:rsid w:val="005A3AD0"/>
    <w:rsid w:val="005A3AD7"/>
    <w:rsid w:val="005A3B02"/>
    <w:rsid w:val="005A3E0B"/>
    <w:rsid w:val="005A3F18"/>
    <w:rsid w:val="005A4ECE"/>
    <w:rsid w:val="005A5140"/>
    <w:rsid w:val="005A5E3F"/>
    <w:rsid w:val="005A7376"/>
    <w:rsid w:val="005B03D6"/>
    <w:rsid w:val="005B09FA"/>
    <w:rsid w:val="005B0C85"/>
    <w:rsid w:val="005B1174"/>
    <w:rsid w:val="005B11FB"/>
    <w:rsid w:val="005B13D5"/>
    <w:rsid w:val="005B1945"/>
    <w:rsid w:val="005B1A52"/>
    <w:rsid w:val="005B2A3A"/>
    <w:rsid w:val="005B2DEC"/>
    <w:rsid w:val="005B30EC"/>
    <w:rsid w:val="005B3812"/>
    <w:rsid w:val="005B5C58"/>
    <w:rsid w:val="005B63B8"/>
    <w:rsid w:val="005B63CA"/>
    <w:rsid w:val="005B66CD"/>
    <w:rsid w:val="005B6F98"/>
    <w:rsid w:val="005B70BD"/>
    <w:rsid w:val="005C0034"/>
    <w:rsid w:val="005C0085"/>
    <w:rsid w:val="005C0314"/>
    <w:rsid w:val="005C1434"/>
    <w:rsid w:val="005C192D"/>
    <w:rsid w:val="005C1BAA"/>
    <w:rsid w:val="005C336D"/>
    <w:rsid w:val="005C33F0"/>
    <w:rsid w:val="005C442F"/>
    <w:rsid w:val="005C501C"/>
    <w:rsid w:val="005C53FB"/>
    <w:rsid w:val="005C5478"/>
    <w:rsid w:val="005C54FF"/>
    <w:rsid w:val="005C55A4"/>
    <w:rsid w:val="005C6122"/>
    <w:rsid w:val="005C63C4"/>
    <w:rsid w:val="005C6416"/>
    <w:rsid w:val="005C7EDD"/>
    <w:rsid w:val="005D1820"/>
    <w:rsid w:val="005D1E2B"/>
    <w:rsid w:val="005D1E92"/>
    <w:rsid w:val="005D2C0D"/>
    <w:rsid w:val="005D3343"/>
    <w:rsid w:val="005D3D56"/>
    <w:rsid w:val="005D3F20"/>
    <w:rsid w:val="005D3FCD"/>
    <w:rsid w:val="005D53ED"/>
    <w:rsid w:val="005D5CF2"/>
    <w:rsid w:val="005D5D64"/>
    <w:rsid w:val="005D62D9"/>
    <w:rsid w:val="005D63D4"/>
    <w:rsid w:val="005D671E"/>
    <w:rsid w:val="005D7879"/>
    <w:rsid w:val="005D7F80"/>
    <w:rsid w:val="005E094F"/>
    <w:rsid w:val="005E1054"/>
    <w:rsid w:val="005E134A"/>
    <w:rsid w:val="005E14AD"/>
    <w:rsid w:val="005E193E"/>
    <w:rsid w:val="005E1A6E"/>
    <w:rsid w:val="005E1B4D"/>
    <w:rsid w:val="005E2241"/>
    <w:rsid w:val="005E2257"/>
    <w:rsid w:val="005E258D"/>
    <w:rsid w:val="005E2815"/>
    <w:rsid w:val="005E2F15"/>
    <w:rsid w:val="005E2F23"/>
    <w:rsid w:val="005E339D"/>
    <w:rsid w:val="005E4343"/>
    <w:rsid w:val="005E43B1"/>
    <w:rsid w:val="005E4DED"/>
    <w:rsid w:val="005E5582"/>
    <w:rsid w:val="005E5910"/>
    <w:rsid w:val="005E6063"/>
    <w:rsid w:val="005E63E7"/>
    <w:rsid w:val="005E669F"/>
    <w:rsid w:val="005F02E0"/>
    <w:rsid w:val="005F05C8"/>
    <w:rsid w:val="005F0778"/>
    <w:rsid w:val="005F0BD2"/>
    <w:rsid w:val="005F13F7"/>
    <w:rsid w:val="005F1635"/>
    <w:rsid w:val="005F1793"/>
    <w:rsid w:val="005F1BAA"/>
    <w:rsid w:val="005F1C02"/>
    <w:rsid w:val="005F22CA"/>
    <w:rsid w:val="005F289A"/>
    <w:rsid w:val="005F39E4"/>
    <w:rsid w:val="005F4526"/>
    <w:rsid w:val="005F4C87"/>
    <w:rsid w:val="005F554F"/>
    <w:rsid w:val="005F636F"/>
    <w:rsid w:val="005F6A1F"/>
    <w:rsid w:val="005F6F47"/>
    <w:rsid w:val="005F7A4E"/>
    <w:rsid w:val="00600171"/>
    <w:rsid w:val="0060043A"/>
    <w:rsid w:val="00601310"/>
    <w:rsid w:val="00601630"/>
    <w:rsid w:val="00601E96"/>
    <w:rsid w:val="0060246E"/>
    <w:rsid w:val="006028A7"/>
    <w:rsid w:val="00603434"/>
    <w:rsid w:val="00603499"/>
    <w:rsid w:val="006037DC"/>
    <w:rsid w:val="006047DF"/>
    <w:rsid w:val="00604AFE"/>
    <w:rsid w:val="0060563D"/>
    <w:rsid w:val="0060598A"/>
    <w:rsid w:val="00605B48"/>
    <w:rsid w:val="006062C0"/>
    <w:rsid w:val="00606F08"/>
    <w:rsid w:val="00607669"/>
    <w:rsid w:val="00607F7C"/>
    <w:rsid w:val="00610385"/>
    <w:rsid w:val="0061065B"/>
    <w:rsid w:val="006106E0"/>
    <w:rsid w:val="0061172F"/>
    <w:rsid w:val="00611F32"/>
    <w:rsid w:val="0061210D"/>
    <w:rsid w:val="00613123"/>
    <w:rsid w:val="006138F5"/>
    <w:rsid w:val="00613A2F"/>
    <w:rsid w:val="006144B7"/>
    <w:rsid w:val="00614792"/>
    <w:rsid w:val="0061488B"/>
    <w:rsid w:val="00616CC9"/>
    <w:rsid w:val="00616E27"/>
    <w:rsid w:val="00616F28"/>
    <w:rsid w:val="00617EA1"/>
    <w:rsid w:val="00620264"/>
    <w:rsid w:val="00620365"/>
    <w:rsid w:val="00620F52"/>
    <w:rsid w:val="00622887"/>
    <w:rsid w:val="006230AF"/>
    <w:rsid w:val="006237E8"/>
    <w:rsid w:val="00623807"/>
    <w:rsid w:val="00623814"/>
    <w:rsid w:val="00624466"/>
    <w:rsid w:val="00624DFE"/>
    <w:rsid w:val="00625640"/>
    <w:rsid w:val="006256E0"/>
    <w:rsid w:val="00625808"/>
    <w:rsid w:val="0062767A"/>
    <w:rsid w:val="00627980"/>
    <w:rsid w:val="00627F97"/>
    <w:rsid w:val="00630935"/>
    <w:rsid w:val="00631096"/>
    <w:rsid w:val="006310B0"/>
    <w:rsid w:val="006317DB"/>
    <w:rsid w:val="00631AD9"/>
    <w:rsid w:val="006322A3"/>
    <w:rsid w:val="006325D2"/>
    <w:rsid w:val="006330FC"/>
    <w:rsid w:val="006348F2"/>
    <w:rsid w:val="00634CB9"/>
    <w:rsid w:val="00635373"/>
    <w:rsid w:val="006361C9"/>
    <w:rsid w:val="00636B4B"/>
    <w:rsid w:val="00637567"/>
    <w:rsid w:val="006407F6"/>
    <w:rsid w:val="006407F8"/>
    <w:rsid w:val="00640998"/>
    <w:rsid w:val="00640F42"/>
    <w:rsid w:val="00641457"/>
    <w:rsid w:val="006415F1"/>
    <w:rsid w:val="0064268C"/>
    <w:rsid w:val="0064478A"/>
    <w:rsid w:val="00645488"/>
    <w:rsid w:val="00645ABE"/>
    <w:rsid w:val="006468BE"/>
    <w:rsid w:val="006473C9"/>
    <w:rsid w:val="00647557"/>
    <w:rsid w:val="00647704"/>
    <w:rsid w:val="00650FEC"/>
    <w:rsid w:val="00651005"/>
    <w:rsid w:val="00651B10"/>
    <w:rsid w:val="00651D07"/>
    <w:rsid w:val="00652475"/>
    <w:rsid w:val="006525FD"/>
    <w:rsid w:val="00652C6F"/>
    <w:rsid w:val="00652EE5"/>
    <w:rsid w:val="00653CB6"/>
    <w:rsid w:val="00653D8B"/>
    <w:rsid w:val="006543DC"/>
    <w:rsid w:val="00654652"/>
    <w:rsid w:val="00654AFF"/>
    <w:rsid w:val="00654E89"/>
    <w:rsid w:val="00654F9B"/>
    <w:rsid w:val="00655659"/>
    <w:rsid w:val="0065600A"/>
    <w:rsid w:val="0065611C"/>
    <w:rsid w:val="00656408"/>
    <w:rsid w:val="0065666E"/>
    <w:rsid w:val="006567C1"/>
    <w:rsid w:val="00660A08"/>
    <w:rsid w:val="0066251A"/>
    <w:rsid w:val="0066420B"/>
    <w:rsid w:val="00664330"/>
    <w:rsid w:val="0066477B"/>
    <w:rsid w:val="00665383"/>
    <w:rsid w:val="0066563B"/>
    <w:rsid w:val="0066607F"/>
    <w:rsid w:val="00666738"/>
    <w:rsid w:val="006667B9"/>
    <w:rsid w:val="006672DA"/>
    <w:rsid w:val="0066775F"/>
    <w:rsid w:val="00667974"/>
    <w:rsid w:val="00670628"/>
    <w:rsid w:val="0067095D"/>
    <w:rsid w:val="00671FE1"/>
    <w:rsid w:val="006722C4"/>
    <w:rsid w:val="0067236C"/>
    <w:rsid w:val="00672423"/>
    <w:rsid w:val="00672CE8"/>
    <w:rsid w:val="006730D2"/>
    <w:rsid w:val="00673404"/>
    <w:rsid w:val="00673C79"/>
    <w:rsid w:val="00673FE7"/>
    <w:rsid w:val="006750D7"/>
    <w:rsid w:val="0067527B"/>
    <w:rsid w:val="0067578A"/>
    <w:rsid w:val="006757E8"/>
    <w:rsid w:val="00676128"/>
    <w:rsid w:val="00676E5C"/>
    <w:rsid w:val="00677990"/>
    <w:rsid w:val="00677C63"/>
    <w:rsid w:val="00677E3C"/>
    <w:rsid w:val="00681779"/>
    <w:rsid w:val="006818B0"/>
    <w:rsid w:val="00681933"/>
    <w:rsid w:val="00681C66"/>
    <w:rsid w:val="00681E44"/>
    <w:rsid w:val="006827CF"/>
    <w:rsid w:val="0068374D"/>
    <w:rsid w:val="00683A9B"/>
    <w:rsid w:val="006842ED"/>
    <w:rsid w:val="00684395"/>
    <w:rsid w:val="0068446B"/>
    <w:rsid w:val="00684D02"/>
    <w:rsid w:val="00684FE0"/>
    <w:rsid w:val="006865D6"/>
    <w:rsid w:val="00686EC6"/>
    <w:rsid w:val="00687062"/>
    <w:rsid w:val="00687BEA"/>
    <w:rsid w:val="00687C31"/>
    <w:rsid w:val="00690734"/>
    <w:rsid w:val="00691F30"/>
    <w:rsid w:val="00691F4A"/>
    <w:rsid w:val="00692AF7"/>
    <w:rsid w:val="00692B39"/>
    <w:rsid w:val="00692CF8"/>
    <w:rsid w:val="00693398"/>
    <w:rsid w:val="00693741"/>
    <w:rsid w:val="006943FD"/>
    <w:rsid w:val="00694499"/>
    <w:rsid w:val="006944C2"/>
    <w:rsid w:val="00694824"/>
    <w:rsid w:val="00694ABF"/>
    <w:rsid w:val="006962E3"/>
    <w:rsid w:val="0069683F"/>
    <w:rsid w:val="0069690C"/>
    <w:rsid w:val="00696C09"/>
    <w:rsid w:val="0069702E"/>
    <w:rsid w:val="006976D7"/>
    <w:rsid w:val="006A03ED"/>
    <w:rsid w:val="006A0DCD"/>
    <w:rsid w:val="006A1036"/>
    <w:rsid w:val="006A1537"/>
    <w:rsid w:val="006A19C1"/>
    <w:rsid w:val="006A1F2B"/>
    <w:rsid w:val="006A2B72"/>
    <w:rsid w:val="006A41B4"/>
    <w:rsid w:val="006A4DFF"/>
    <w:rsid w:val="006A5CD3"/>
    <w:rsid w:val="006A64DE"/>
    <w:rsid w:val="006A6E8A"/>
    <w:rsid w:val="006A6FC9"/>
    <w:rsid w:val="006A708D"/>
    <w:rsid w:val="006A7523"/>
    <w:rsid w:val="006A79F7"/>
    <w:rsid w:val="006A7C27"/>
    <w:rsid w:val="006A7C42"/>
    <w:rsid w:val="006B0D66"/>
    <w:rsid w:val="006B1BC4"/>
    <w:rsid w:val="006B2ED2"/>
    <w:rsid w:val="006B2F18"/>
    <w:rsid w:val="006B2FE3"/>
    <w:rsid w:val="006B36C4"/>
    <w:rsid w:val="006B36D6"/>
    <w:rsid w:val="006B3B5F"/>
    <w:rsid w:val="006B4152"/>
    <w:rsid w:val="006B44A2"/>
    <w:rsid w:val="006B5396"/>
    <w:rsid w:val="006B539B"/>
    <w:rsid w:val="006B5661"/>
    <w:rsid w:val="006B661D"/>
    <w:rsid w:val="006B6D89"/>
    <w:rsid w:val="006B71D2"/>
    <w:rsid w:val="006B725D"/>
    <w:rsid w:val="006B7DBD"/>
    <w:rsid w:val="006C0804"/>
    <w:rsid w:val="006C1411"/>
    <w:rsid w:val="006C1B81"/>
    <w:rsid w:val="006C1C88"/>
    <w:rsid w:val="006C218E"/>
    <w:rsid w:val="006C2573"/>
    <w:rsid w:val="006C2C27"/>
    <w:rsid w:val="006C2D60"/>
    <w:rsid w:val="006C434B"/>
    <w:rsid w:val="006C4B02"/>
    <w:rsid w:val="006C4F16"/>
    <w:rsid w:val="006C518C"/>
    <w:rsid w:val="006C5C45"/>
    <w:rsid w:val="006C5D95"/>
    <w:rsid w:val="006C6CEB"/>
    <w:rsid w:val="006C7C21"/>
    <w:rsid w:val="006C7CD3"/>
    <w:rsid w:val="006D0D01"/>
    <w:rsid w:val="006D1F7F"/>
    <w:rsid w:val="006D2169"/>
    <w:rsid w:val="006D3EB0"/>
    <w:rsid w:val="006D426B"/>
    <w:rsid w:val="006D4450"/>
    <w:rsid w:val="006D48C9"/>
    <w:rsid w:val="006D497C"/>
    <w:rsid w:val="006D4D1E"/>
    <w:rsid w:val="006D511A"/>
    <w:rsid w:val="006D5143"/>
    <w:rsid w:val="006D57A8"/>
    <w:rsid w:val="006D580F"/>
    <w:rsid w:val="006D5A56"/>
    <w:rsid w:val="006D5F7A"/>
    <w:rsid w:val="006D6DAB"/>
    <w:rsid w:val="006D6EBE"/>
    <w:rsid w:val="006E074F"/>
    <w:rsid w:val="006E0874"/>
    <w:rsid w:val="006E0B2C"/>
    <w:rsid w:val="006E14D4"/>
    <w:rsid w:val="006E16A7"/>
    <w:rsid w:val="006E18A3"/>
    <w:rsid w:val="006E1B8E"/>
    <w:rsid w:val="006E29AA"/>
    <w:rsid w:val="006E325D"/>
    <w:rsid w:val="006E36AD"/>
    <w:rsid w:val="006E3869"/>
    <w:rsid w:val="006E3B6E"/>
    <w:rsid w:val="006E3BE4"/>
    <w:rsid w:val="006E4087"/>
    <w:rsid w:val="006E4A17"/>
    <w:rsid w:val="006E4D1E"/>
    <w:rsid w:val="006E4DD1"/>
    <w:rsid w:val="006E4F29"/>
    <w:rsid w:val="006E570F"/>
    <w:rsid w:val="006E63E9"/>
    <w:rsid w:val="006E6596"/>
    <w:rsid w:val="006E6C4A"/>
    <w:rsid w:val="006E7817"/>
    <w:rsid w:val="006F0127"/>
    <w:rsid w:val="006F0B6A"/>
    <w:rsid w:val="006F0CA8"/>
    <w:rsid w:val="006F11E4"/>
    <w:rsid w:val="006F13B3"/>
    <w:rsid w:val="006F1946"/>
    <w:rsid w:val="006F1E5E"/>
    <w:rsid w:val="006F314C"/>
    <w:rsid w:val="006F326B"/>
    <w:rsid w:val="006F3354"/>
    <w:rsid w:val="006F3BFA"/>
    <w:rsid w:val="006F3DEE"/>
    <w:rsid w:val="006F3E54"/>
    <w:rsid w:val="006F4269"/>
    <w:rsid w:val="006F43E9"/>
    <w:rsid w:val="006F4678"/>
    <w:rsid w:val="006F4813"/>
    <w:rsid w:val="006F5202"/>
    <w:rsid w:val="006F5AA0"/>
    <w:rsid w:val="006F6014"/>
    <w:rsid w:val="006F67C3"/>
    <w:rsid w:val="006F7379"/>
    <w:rsid w:val="006F7C3F"/>
    <w:rsid w:val="00700418"/>
    <w:rsid w:val="0070095B"/>
    <w:rsid w:val="00701358"/>
    <w:rsid w:val="00701FF6"/>
    <w:rsid w:val="00702143"/>
    <w:rsid w:val="00702ACF"/>
    <w:rsid w:val="00702FA7"/>
    <w:rsid w:val="007040FF"/>
    <w:rsid w:val="00704108"/>
    <w:rsid w:val="007044C4"/>
    <w:rsid w:val="0070450E"/>
    <w:rsid w:val="00704B22"/>
    <w:rsid w:val="00704C6C"/>
    <w:rsid w:val="00704C9B"/>
    <w:rsid w:val="007051B7"/>
    <w:rsid w:val="007053F5"/>
    <w:rsid w:val="0070547E"/>
    <w:rsid w:val="007068CF"/>
    <w:rsid w:val="00706B07"/>
    <w:rsid w:val="00707E76"/>
    <w:rsid w:val="007100A3"/>
    <w:rsid w:val="007105E0"/>
    <w:rsid w:val="00710A74"/>
    <w:rsid w:val="00710F88"/>
    <w:rsid w:val="007123D1"/>
    <w:rsid w:val="00712B8E"/>
    <w:rsid w:val="00712E08"/>
    <w:rsid w:val="00713165"/>
    <w:rsid w:val="007133CD"/>
    <w:rsid w:val="007133D8"/>
    <w:rsid w:val="0071347C"/>
    <w:rsid w:val="00713B19"/>
    <w:rsid w:val="00713D4C"/>
    <w:rsid w:val="007142FC"/>
    <w:rsid w:val="00714C23"/>
    <w:rsid w:val="00715746"/>
    <w:rsid w:val="00716795"/>
    <w:rsid w:val="00716937"/>
    <w:rsid w:val="00716A8E"/>
    <w:rsid w:val="00716E45"/>
    <w:rsid w:val="00717789"/>
    <w:rsid w:val="00717A13"/>
    <w:rsid w:val="007202AC"/>
    <w:rsid w:val="007206FB"/>
    <w:rsid w:val="00720D90"/>
    <w:rsid w:val="00721037"/>
    <w:rsid w:val="00721F6F"/>
    <w:rsid w:val="007222C8"/>
    <w:rsid w:val="00722623"/>
    <w:rsid w:val="00723051"/>
    <w:rsid w:val="0072383D"/>
    <w:rsid w:val="00723ACC"/>
    <w:rsid w:val="00723DF3"/>
    <w:rsid w:val="00724943"/>
    <w:rsid w:val="007249A2"/>
    <w:rsid w:val="007251FE"/>
    <w:rsid w:val="007257EB"/>
    <w:rsid w:val="00725AA4"/>
    <w:rsid w:val="00726054"/>
    <w:rsid w:val="007260A1"/>
    <w:rsid w:val="007268E2"/>
    <w:rsid w:val="00726BA7"/>
    <w:rsid w:val="00726E10"/>
    <w:rsid w:val="00727E42"/>
    <w:rsid w:val="00727F4C"/>
    <w:rsid w:val="00730137"/>
    <w:rsid w:val="00730E69"/>
    <w:rsid w:val="007310C5"/>
    <w:rsid w:val="0073219C"/>
    <w:rsid w:val="007323A3"/>
    <w:rsid w:val="00732E4C"/>
    <w:rsid w:val="00734310"/>
    <w:rsid w:val="00734794"/>
    <w:rsid w:val="00734DBA"/>
    <w:rsid w:val="00734EFD"/>
    <w:rsid w:val="00737355"/>
    <w:rsid w:val="007374BE"/>
    <w:rsid w:val="007376C4"/>
    <w:rsid w:val="00737C34"/>
    <w:rsid w:val="00741E2D"/>
    <w:rsid w:val="0074393C"/>
    <w:rsid w:val="00743A88"/>
    <w:rsid w:val="00743C8B"/>
    <w:rsid w:val="00744A86"/>
    <w:rsid w:val="00744C17"/>
    <w:rsid w:val="00745432"/>
    <w:rsid w:val="00745514"/>
    <w:rsid w:val="00745563"/>
    <w:rsid w:val="00745724"/>
    <w:rsid w:val="00746045"/>
    <w:rsid w:val="0074606D"/>
    <w:rsid w:val="00746F1A"/>
    <w:rsid w:val="007472B2"/>
    <w:rsid w:val="00747602"/>
    <w:rsid w:val="00750272"/>
    <w:rsid w:val="007502FE"/>
    <w:rsid w:val="007503F6"/>
    <w:rsid w:val="00750563"/>
    <w:rsid w:val="0075073F"/>
    <w:rsid w:val="00750CC8"/>
    <w:rsid w:val="00751340"/>
    <w:rsid w:val="00751FFF"/>
    <w:rsid w:val="0075215A"/>
    <w:rsid w:val="007525A2"/>
    <w:rsid w:val="00753C40"/>
    <w:rsid w:val="00753D03"/>
    <w:rsid w:val="00754301"/>
    <w:rsid w:val="0075507A"/>
    <w:rsid w:val="00755D5E"/>
    <w:rsid w:val="007567B2"/>
    <w:rsid w:val="0075701A"/>
    <w:rsid w:val="007570E6"/>
    <w:rsid w:val="00757197"/>
    <w:rsid w:val="007572BD"/>
    <w:rsid w:val="0075756D"/>
    <w:rsid w:val="00757D90"/>
    <w:rsid w:val="00760445"/>
    <w:rsid w:val="00760692"/>
    <w:rsid w:val="007609B2"/>
    <w:rsid w:val="00761A2C"/>
    <w:rsid w:val="00761D92"/>
    <w:rsid w:val="00762C62"/>
    <w:rsid w:val="00762EFC"/>
    <w:rsid w:val="007634D5"/>
    <w:rsid w:val="007643F9"/>
    <w:rsid w:val="00764941"/>
    <w:rsid w:val="0076563A"/>
    <w:rsid w:val="00765C25"/>
    <w:rsid w:val="00766531"/>
    <w:rsid w:val="00766666"/>
    <w:rsid w:val="007675CF"/>
    <w:rsid w:val="007679E6"/>
    <w:rsid w:val="00767E4B"/>
    <w:rsid w:val="00770140"/>
    <w:rsid w:val="0077017B"/>
    <w:rsid w:val="007707A6"/>
    <w:rsid w:val="00770F41"/>
    <w:rsid w:val="00770F4A"/>
    <w:rsid w:val="0077164E"/>
    <w:rsid w:val="007717A2"/>
    <w:rsid w:val="00771FA2"/>
    <w:rsid w:val="0077334A"/>
    <w:rsid w:val="00773AC4"/>
    <w:rsid w:val="00773ECC"/>
    <w:rsid w:val="0077481A"/>
    <w:rsid w:val="00774C31"/>
    <w:rsid w:val="0077515A"/>
    <w:rsid w:val="00775209"/>
    <w:rsid w:val="00775B43"/>
    <w:rsid w:val="00776881"/>
    <w:rsid w:val="00777638"/>
    <w:rsid w:val="007801CA"/>
    <w:rsid w:val="00780263"/>
    <w:rsid w:val="00780723"/>
    <w:rsid w:val="00780DD9"/>
    <w:rsid w:val="00781233"/>
    <w:rsid w:val="00781430"/>
    <w:rsid w:val="00781FF4"/>
    <w:rsid w:val="007827E3"/>
    <w:rsid w:val="00782B73"/>
    <w:rsid w:val="0078309F"/>
    <w:rsid w:val="007832A9"/>
    <w:rsid w:val="00783402"/>
    <w:rsid w:val="0078373B"/>
    <w:rsid w:val="00784302"/>
    <w:rsid w:val="0078487D"/>
    <w:rsid w:val="00784A5A"/>
    <w:rsid w:val="00785300"/>
    <w:rsid w:val="007854E7"/>
    <w:rsid w:val="00785970"/>
    <w:rsid w:val="00786301"/>
    <w:rsid w:val="00786724"/>
    <w:rsid w:val="0078682D"/>
    <w:rsid w:val="00786BE2"/>
    <w:rsid w:val="00790549"/>
    <w:rsid w:val="0079168B"/>
    <w:rsid w:val="007916BE"/>
    <w:rsid w:val="00793803"/>
    <w:rsid w:val="00793829"/>
    <w:rsid w:val="007943FC"/>
    <w:rsid w:val="0079485F"/>
    <w:rsid w:val="00794E91"/>
    <w:rsid w:val="00796766"/>
    <w:rsid w:val="00796C0A"/>
    <w:rsid w:val="00796D9B"/>
    <w:rsid w:val="007974FB"/>
    <w:rsid w:val="007978E9"/>
    <w:rsid w:val="00797B62"/>
    <w:rsid w:val="007A041F"/>
    <w:rsid w:val="007A05A6"/>
    <w:rsid w:val="007A06EF"/>
    <w:rsid w:val="007A1227"/>
    <w:rsid w:val="007A122A"/>
    <w:rsid w:val="007A1B73"/>
    <w:rsid w:val="007A1DA0"/>
    <w:rsid w:val="007A39B9"/>
    <w:rsid w:val="007A4948"/>
    <w:rsid w:val="007A519A"/>
    <w:rsid w:val="007A6936"/>
    <w:rsid w:val="007A69C3"/>
    <w:rsid w:val="007A7C85"/>
    <w:rsid w:val="007B01F3"/>
    <w:rsid w:val="007B029E"/>
    <w:rsid w:val="007B07D9"/>
    <w:rsid w:val="007B0B09"/>
    <w:rsid w:val="007B0D3D"/>
    <w:rsid w:val="007B0D72"/>
    <w:rsid w:val="007B0F50"/>
    <w:rsid w:val="007B11CC"/>
    <w:rsid w:val="007B1211"/>
    <w:rsid w:val="007B15EB"/>
    <w:rsid w:val="007B16CF"/>
    <w:rsid w:val="007B1B76"/>
    <w:rsid w:val="007B1E24"/>
    <w:rsid w:val="007B288E"/>
    <w:rsid w:val="007B2C68"/>
    <w:rsid w:val="007B2F20"/>
    <w:rsid w:val="007B34E5"/>
    <w:rsid w:val="007B3576"/>
    <w:rsid w:val="007B3D80"/>
    <w:rsid w:val="007B4596"/>
    <w:rsid w:val="007B45D3"/>
    <w:rsid w:val="007B45F7"/>
    <w:rsid w:val="007B4950"/>
    <w:rsid w:val="007B4CD7"/>
    <w:rsid w:val="007B5032"/>
    <w:rsid w:val="007B573B"/>
    <w:rsid w:val="007B5D9D"/>
    <w:rsid w:val="007B60F2"/>
    <w:rsid w:val="007B625B"/>
    <w:rsid w:val="007B6A84"/>
    <w:rsid w:val="007B6AAE"/>
    <w:rsid w:val="007B7603"/>
    <w:rsid w:val="007B786D"/>
    <w:rsid w:val="007B7970"/>
    <w:rsid w:val="007C0A5A"/>
    <w:rsid w:val="007C0AAF"/>
    <w:rsid w:val="007C11ED"/>
    <w:rsid w:val="007C17C7"/>
    <w:rsid w:val="007C30A1"/>
    <w:rsid w:val="007C369F"/>
    <w:rsid w:val="007C382D"/>
    <w:rsid w:val="007C42FF"/>
    <w:rsid w:val="007C43E7"/>
    <w:rsid w:val="007C4FBF"/>
    <w:rsid w:val="007C5429"/>
    <w:rsid w:val="007C57FA"/>
    <w:rsid w:val="007C5FBF"/>
    <w:rsid w:val="007C6728"/>
    <w:rsid w:val="007C6844"/>
    <w:rsid w:val="007C6D7F"/>
    <w:rsid w:val="007D0149"/>
    <w:rsid w:val="007D0882"/>
    <w:rsid w:val="007D0F71"/>
    <w:rsid w:val="007D1181"/>
    <w:rsid w:val="007D16E6"/>
    <w:rsid w:val="007D1EC5"/>
    <w:rsid w:val="007D1EDE"/>
    <w:rsid w:val="007D20B4"/>
    <w:rsid w:val="007D2A52"/>
    <w:rsid w:val="007D2DA9"/>
    <w:rsid w:val="007D355D"/>
    <w:rsid w:val="007D3663"/>
    <w:rsid w:val="007D36F4"/>
    <w:rsid w:val="007D3B3A"/>
    <w:rsid w:val="007D3F1B"/>
    <w:rsid w:val="007D4179"/>
    <w:rsid w:val="007D4BC0"/>
    <w:rsid w:val="007D4BE7"/>
    <w:rsid w:val="007D4FDB"/>
    <w:rsid w:val="007D565A"/>
    <w:rsid w:val="007D59F9"/>
    <w:rsid w:val="007D5FEC"/>
    <w:rsid w:val="007D6279"/>
    <w:rsid w:val="007D62A6"/>
    <w:rsid w:val="007D648B"/>
    <w:rsid w:val="007D689F"/>
    <w:rsid w:val="007D70F9"/>
    <w:rsid w:val="007D7240"/>
    <w:rsid w:val="007D7290"/>
    <w:rsid w:val="007D7583"/>
    <w:rsid w:val="007D7936"/>
    <w:rsid w:val="007D79B6"/>
    <w:rsid w:val="007E063A"/>
    <w:rsid w:val="007E089C"/>
    <w:rsid w:val="007E0C4E"/>
    <w:rsid w:val="007E191D"/>
    <w:rsid w:val="007E2096"/>
    <w:rsid w:val="007E2C34"/>
    <w:rsid w:val="007E31AF"/>
    <w:rsid w:val="007E3535"/>
    <w:rsid w:val="007E3571"/>
    <w:rsid w:val="007E3696"/>
    <w:rsid w:val="007E4321"/>
    <w:rsid w:val="007E432E"/>
    <w:rsid w:val="007E47A8"/>
    <w:rsid w:val="007E48A1"/>
    <w:rsid w:val="007E495B"/>
    <w:rsid w:val="007E4AF1"/>
    <w:rsid w:val="007E4C40"/>
    <w:rsid w:val="007E4E28"/>
    <w:rsid w:val="007E5285"/>
    <w:rsid w:val="007E5C27"/>
    <w:rsid w:val="007E5FC2"/>
    <w:rsid w:val="007E604B"/>
    <w:rsid w:val="007E7034"/>
    <w:rsid w:val="007E7213"/>
    <w:rsid w:val="007E7639"/>
    <w:rsid w:val="007E7978"/>
    <w:rsid w:val="007E7B94"/>
    <w:rsid w:val="007F0911"/>
    <w:rsid w:val="007F0D1C"/>
    <w:rsid w:val="007F0E18"/>
    <w:rsid w:val="007F0F90"/>
    <w:rsid w:val="007F20BF"/>
    <w:rsid w:val="007F21FE"/>
    <w:rsid w:val="007F25A8"/>
    <w:rsid w:val="007F2B96"/>
    <w:rsid w:val="007F30AE"/>
    <w:rsid w:val="007F30F5"/>
    <w:rsid w:val="007F41C6"/>
    <w:rsid w:val="007F4CBB"/>
    <w:rsid w:val="007F5236"/>
    <w:rsid w:val="007F5363"/>
    <w:rsid w:val="007F5A10"/>
    <w:rsid w:val="007F5A88"/>
    <w:rsid w:val="007F5D51"/>
    <w:rsid w:val="007F7B7F"/>
    <w:rsid w:val="00800175"/>
    <w:rsid w:val="00800A33"/>
    <w:rsid w:val="008014A9"/>
    <w:rsid w:val="0080197C"/>
    <w:rsid w:val="00801AD7"/>
    <w:rsid w:val="008023DD"/>
    <w:rsid w:val="0080240F"/>
    <w:rsid w:val="008025B4"/>
    <w:rsid w:val="00803F24"/>
    <w:rsid w:val="008042A2"/>
    <w:rsid w:val="00804439"/>
    <w:rsid w:val="00806192"/>
    <w:rsid w:val="00806A07"/>
    <w:rsid w:val="00806AA2"/>
    <w:rsid w:val="008070E9"/>
    <w:rsid w:val="00807B25"/>
    <w:rsid w:val="00810084"/>
    <w:rsid w:val="00810771"/>
    <w:rsid w:val="00810DCE"/>
    <w:rsid w:val="00812161"/>
    <w:rsid w:val="00813D19"/>
    <w:rsid w:val="00813DE2"/>
    <w:rsid w:val="00813E85"/>
    <w:rsid w:val="008140C3"/>
    <w:rsid w:val="00814298"/>
    <w:rsid w:val="0081446A"/>
    <w:rsid w:val="008148A9"/>
    <w:rsid w:val="00814FA2"/>
    <w:rsid w:val="0081513F"/>
    <w:rsid w:val="00815181"/>
    <w:rsid w:val="00815342"/>
    <w:rsid w:val="008153C5"/>
    <w:rsid w:val="00816E2E"/>
    <w:rsid w:val="00817208"/>
    <w:rsid w:val="0081797D"/>
    <w:rsid w:val="00817C2C"/>
    <w:rsid w:val="00820499"/>
    <w:rsid w:val="008208F4"/>
    <w:rsid w:val="00821073"/>
    <w:rsid w:val="00821295"/>
    <w:rsid w:val="0082169D"/>
    <w:rsid w:val="00822464"/>
    <w:rsid w:val="00822C0D"/>
    <w:rsid w:val="00822FD4"/>
    <w:rsid w:val="00823C71"/>
    <w:rsid w:val="00823E52"/>
    <w:rsid w:val="00824055"/>
    <w:rsid w:val="0082456F"/>
    <w:rsid w:val="00824A2F"/>
    <w:rsid w:val="00824B4A"/>
    <w:rsid w:val="00824D21"/>
    <w:rsid w:val="008254B7"/>
    <w:rsid w:val="008254BC"/>
    <w:rsid w:val="00825584"/>
    <w:rsid w:val="00825A45"/>
    <w:rsid w:val="00826681"/>
    <w:rsid w:val="00826779"/>
    <w:rsid w:val="00827280"/>
    <w:rsid w:val="00827D3F"/>
    <w:rsid w:val="00827F81"/>
    <w:rsid w:val="0083093D"/>
    <w:rsid w:val="00830EBB"/>
    <w:rsid w:val="008314B9"/>
    <w:rsid w:val="00831600"/>
    <w:rsid w:val="00831872"/>
    <w:rsid w:val="00831D3E"/>
    <w:rsid w:val="00831E94"/>
    <w:rsid w:val="00832131"/>
    <w:rsid w:val="00832EB7"/>
    <w:rsid w:val="00833398"/>
    <w:rsid w:val="00833B65"/>
    <w:rsid w:val="00833DE6"/>
    <w:rsid w:val="00833F2C"/>
    <w:rsid w:val="00833F49"/>
    <w:rsid w:val="00834DC9"/>
    <w:rsid w:val="00834FFA"/>
    <w:rsid w:val="008354E7"/>
    <w:rsid w:val="00835ACD"/>
    <w:rsid w:val="0083650A"/>
    <w:rsid w:val="00836521"/>
    <w:rsid w:val="00836A6D"/>
    <w:rsid w:val="00836B82"/>
    <w:rsid w:val="00837D34"/>
    <w:rsid w:val="00837FA0"/>
    <w:rsid w:val="00840BFD"/>
    <w:rsid w:val="008414BB"/>
    <w:rsid w:val="008415C1"/>
    <w:rsid w:val="00841AF7"/>
    <w:rsid w:val="00842200"/>
    <w:rsid w:val="00844F07"/>
    <w:rsid w:val="00846807"/>
    <w:rsid w:val="008469B7"/>
    <w:rsid w:val="0084717F"/>
    <w:rsid w:val="008473A7"/>
    <w:rsid w:val="008474B7"/>
    <w:rsid w:val="00847DE5"/>
    <w:rsid w:val="00850436"/>
    <w:rsid w:val="00851BF6"/>
    <w:rsid w:val="0085295A"/>
    <w:rsid w:val="00852F60"/>
    <w:rsid w:val="008537FF"/>
    <w:rsid w:val="00855E92"/>
    <w:rsid w:val="008560FC"/>
    <w:rsid w:val="008566F1"/>
    <w:rsid w:val="008569A7"/>
    <w:rsid w:val="00856A82"/>
    <w:rsid w:val="00856CBC"/>
    <w:rsid w:val="00857925"/>
    <w:rsid w:val="00857968"/>
    <w:rsid w:val="00860626"/>
    <w:rsid w:val="0086105D"/>
    <w:rsid w:val="00861493"/>
    <w:rsid w:val="008614B9"/>
    <w:rsid w:val="00861F76"/>
    <w:rsid w:val="00862291"/>
    <w:rsid w:val="008625F6"/>
    <w:rsid w:val="00862FBF"/>
    <w:rsid w:val="008632C2"/>
    <w:rsid w:val="008633D9"/>
    <w:rsid w:val="0086344C"/>
    <w:rsid w:val="0086399D"/>
    <w:rsid w:val="00866229"/>
    <w:rsid w:val="00866769"/>
    <w:rsid w:val="0086692B"/>
    <w:rsid w:val="00866DB4"/>
    <w:rsid w:val="008670E6"/>
    <w:rsid w:val="0086746C"/>
    <w:rsid w:val="008704BE"/>
    <w:rsid w:val="0087086E"/>
    <w:rsid w:val="00870903"/>
    <w:rsid w:val="0087096A"/>
    <w:rsid w:val="008713FA"/>
    <w:rsid w:val="00871CB1"/>
    <w:rsid w:val="00871D4C"/>
    <w:rsid w:val="00872999"/>
    <w:rsid w:val="008732D7"/>
    <w:rsid w:val="008740EF"/>
    <w:rsid w:val="00874420"/>
    <w:rsid w:val="00875045"/>
    <w:rsid w:val="0087572E"/>
    <w:rsid w:val="00875B8A"/>
    <w:rsid w:val="00875D7C"/>
    <w:rsid w:val="008765BE"/>
    <w:rsid w:val="00877C10"/>
    <w:rsid w:val="00877FB7"/>
    <w:rsid w:val="0088071E"/>
    <w:rsid w:val="00880BCE"/>
    <w:rsid w:val="00880CCF"/>
    <w:rsid w:val="00880EEF"/>
    <w:rsid w:val="0088113F"/>
    <w:rsid w:val="00881D62"/>
    <w:rsid w:val="008826FF"/>
    <w:rsid w:val="00882E82"/>
    <w:rsid w:val="008830CD"/>
    <w:rsid w:val="00883AF6"/>
    <w:rsid w:val="00883B30"/>
    <w:rsid w:val="00884E59"/>
    <w:rsid w:val="00884ECC"/>
    <w:rsid w:val="008850AC"/>
    <w:rsid w:val="00885166"/>
    <w:rsid w:val="00885692"/>
    <w:rsid w:val="0088595E"/>
    <w:rsid w:val="00885A86"/>
    <w:rsid w:val="00885D4C"/>
    <w:rsid w:val="00885F8E"/>
    <w:rsid w:val="00887AA6"/>
    <w:rsid w:val="00887DA4"/>
    <w:rsid w:val="00887E67"/>
    <w:rsid w:val="008902F3"/>
    <w:rsid w:val="0089035C"/>
    <w:rsid w:val="00890487"/>
    <w:rsid w:val="008906C3"/>
    <w:rsid w:val="008906F7"/>
    <w:rsid w:val="00891649"/>
    <w:rsid w:val="00892751"/>
    <w:rsid w:val="00892D6B"/>
    <w:rsid w:val="00892ED8"/>
    <w:rsid w:val="008932EC"/>
    <w:rsid w:val="0089379F"/>
    <w:rsid w:val="00893B18"/>
    <w:rsid w:val="008941FB"/>
    <w:rsid w:val="00894B27"/>
    <w:rsid w:val="0089542E"/>
    <w:rsid w:val="0089581B"/>
    <w:rsid w:val="00895C59"/>
    <w:rsid w:val="00896156"/>
    <w:rsid w:val="00896290"/>
    <w:rsid w:val="0089644B"/>
    <w:rsid w:val="00896A91"/>
    <w:rsid w:val="00897488"/>
    <w:rsid w:val="008974FA"/>
    <w:rsid w:val="00897C64"/>
    <w:rsid w:val="008A0D95"/>
    <w:rsid w:val="008A1771"/>
    <w:rsid w:val="008A27CA"/>
    <w:rsid w:val="008A2D0B"/>
    <w:rsid w:val="008A3591"/>
    <w:rsid w:val="008A368A"/>
    <w:rsid w:val="008A385F"/>
    <w:rsid w:val="008A4551"/>
    <w:rsid w:val="008A4CBC"/>
    <w:rsid w:val="008A4CC2"/>
    <w:rsid w:val="008A5720"/>
    <w:rsid w:val="008A6164"/>
    <w:rsid w:val="008A6A03"/>
    <w:rsid w:val="008A717A"/>
    <w:rsid w:val="008A7CE0"/>
    <w:rsid w:val="008B0E00"/>
    <w:rsid w:val="008B110D"/>
    <w:rsid w:val="008B11EE"/>
    <w:rsid w:val="008B1799"/>
    <w:rsid w:val="008B30B6"/>
    <w:rsid w:val="008B316F"/>
    <w:rsid w:val="008B3261"/>
    <w:rsid w:val="008B3720"/>
    <w:rsid w:val="008B3F13"/>
    <w:rsid w:val="008B44E9"/>
    <w:rsid w:val="008B4532"/>
    <w:rsid w:val="008B469C"/>
    <w:rsid w:val="008B4D28"/>
    <w:rsid w:val="008B5069"/>
    <w:rsid w:val="008B596B"/>
    <w:rsid w:val="008B5C04"/>
    <w:rsid w:val="008B5C18"/>
    <w:rsid w:val="008B5E2B"/>
    <w:rsid w:val="008B665D"/>
    <w:rsid w:val="008B6B8E"/>
    <w:rsid w:val="008B701C"/>
    <w:rsid w:val="008B7182"/>
    <w:rsid w:val="008B766A"/>
    <w:rsid w:val="008B78D0"/>
    <w:rsid w:val="008C04BD"/>
    <w:rsid w:val="008C0B11"/>
    <w:rsid w:val="008C0CD7"/>
    <w:rsid w:val="008C0CE7"/>
    <w:rsid w:val="008C16F3"/>
    <w:rsid w:val="008C2975"/>
    <w:rsid w:val="008C32A9"/>
    <w:rsid w:val="008C32F1"/>
    <w:rsid w:val="008C36E0"/>
    <w:rsid w:val="008C3BFE"/>
    <w:rsid w:val="008C4EA6"/>
    <w:rsid w:val="008C52D1"/>
    <w:rsid w:val="008C5AA8"/>
    <w:rsid w:val="008C5ACD"/>
    <w:rsid w:val="008C68F4"/>
    <w:rsid w:val="008C6D76"/>
    <w:rsid w:val="008C740B"/>
    <w:rsid w:val="008C752C"/>
    <w:rsid w:val="008C7634"/>
    <w:rsid w:val="008C780B"/>
    <w:rsid w:val="008C7863"/>
    <w:rsid w:val="008C796E"/>
    <w:rsid w:val="008C7DD2"/>
    <w:rsid w:val="008D03FE"/>
    <w:rsid w:val="008D09AC"/>
    <w:rsid w:val="008D1729"/>
    <w:rsid w:val="008D272A"/>
    <w:rsid w:val="008D37BA"/>
    <w:rsid w:val="008D3A7D"/>
    <w:rsid w:val="008D4372"/>
    <w:rsid w:val="008D4589"/>
    <w:rsid w:val="008D45D6"/>
    <w:rsid w:val="008D4B74"/>
    <w:rsid w:val="008D615C"/>
    <w:rsid w:val="008D6BC5"/>
    <w:rsid w:val="008E02B4"/>
    <w:rsid w:val="008E05BE"/>
    <w:rsid w:val="008E0709"/>
    <w:rsid w:val="008E0DD7"/>
    <w:rsid w:val="008E0EC1"/>
    <w:rsid w:val="008E0F5D"/>
    <w:rsid w:val="008E17C3"/>
    <w:rsid w:val="008E1F6B"/>
    <w:rsid w:val="008E3630"/>
    <w:rsid w:val="008E3ACA"/>
    <w:rsid w:val="008E4067"/>
    <w:rsid w:val="008E58FD"/>
    <w:rsid w:val="008E59C2"/>
    <w:rsid w:val="008E59CC"/>
    <w:rsid w:val="008E5FE3"/>
    <w:rsid w:val="008E663B"/>
    <w:rsid w:val="008F0392"/>
    <w:rsid w:val="008F0FA5"/>
    <w:rsid w:val="008F1E07"/>
    <w:rsid w:val="008F1FCA"/>
    <w:rsid w:val="008F2262"/>
    <w:rsid w:val="008F2570"/>
    <w:rsid w:val="008F28C4"/>
    <w:rsid w:val="008F2D8B"/>
    <w:rsid w:val="008F3C8E"/>
    <w:rsid w:val="008F5313"/>
    <w:rsid w:val="008F533A"/>
    <w:rsid w:val="008F54E6"/>
    <w:rsid w:val="008F6029"/>
    <w:rsid w:val="008F612C"/>
    <w:rsid w:val="008F6D80"/>
    <w:rsid w:val="008F7605"/>
    <w:rsid w:val="008F769C"/>
    <w:rsid w:val="00900589"/>
    <w:rsid w:val="009024BC"/>
    <w:rsid w:val="009027E2"/>
    <w:rsid w:val="00902AD3"/>
    <w:rsid w:val="00903262"/>
    <w:rsid w:val="0090398E"/>
    <w:rsid w:val="00903BA6"/>
    <w:rsid w:val="00903D11"/>
    <w:rsid w:val="00903D63"/>
    <w:rsid w:val="009041D5"/>
    <w:rsid w:val="0090422E"/>
    <w:rsid w:val="009043F8"/>
    <w:rsid w:val="00904AE0"/>
    <w:rsid w:val="00904C5E"/>
    <w:rsid w:val="00905A09"/>
    <w:rsid w:val="009060BB"/>
    <w:rsid w:val="00906C88"/>
    <w:rsid w:val="00907181"/>
    <w:rsid w:val="00907B70"/>
    <w:rsid w:val="00907C6D"/>
    <w:rsid w:val="0091022F"/>
    <w:rsid w:val="009109FE"/>
    <w:rsid w:val="00910A0E"/>
    <w:rsid w:val="00910BE5"/>
    <w:rsid w:val="00911173"/>
    <w:rsid w:val="0091160A"/>
    <w:rsid w:val="00911A79"/>
    <w:rsid w:val="00911AF1"/>
    <w:rsid w:val="00912CE5"/>
    <w:rsid w:val="00912EAA"/>
    <w:rsid w:val="00913286"/>
    <w:rsid w:val="00913339"/>
    <w:rsid w:val="00913712"/>
    <w:rsid w:val="00913B83"/>
    <w:rsid w:val="00913E7A"/>
    <w:rsid w:val="00915AC8"/>
    <w:rsid w:val="00915E22"/>
    <w:rsid w:val="00916675"/>
    <w:rsid w:val="00916F97"/>
    <w:rsid w:val="009202D3"/>
    <w:rsid w:val="009209FF"/>
    <w:rsid w:val="009213A4"/>
    <w:rsid w:val="00921798"/>
    <w:rsid w:val="0092191E"/>
    <w:rsid w:val="00921C2B"/>
    <w:rsid w:val="0092280D"/>
    <w:rsid w:val="0092281F"/>
    <w:rsid w:val="0092289C"/>
    <w:rsid w:val="00922F9A"/>
    <w:rsid w:val="00923538"/>
    <w:rsid w:val="00923CED"/>
    <w:rsid w:val="009244AD"/>
    <w:rsid w:val="009244BF"/>
    <w:rsid w:val="009246B9"/>
    <w:rsid w:val="00924FEF"/>
    <w:rsid w:val="00925198"/>
    <w:rsid w:val="00925819"/>
    <w:rsid w:val="00925DDA"/>
    <w:rsid w:val="0092603C"/>
    <w:rsid w:val="00927536"/>
    <w:rsid w:val="009276AD"/>
    <w:rsid w:val="009276D6"/>
    <w:rsid w:val="00927BF3"/>
    <w:rsid w:val="00927FA4"/>
    <w:rsid w:val="00930826"/>
    <w:rsid w:val="00930E8D"/>
    <w:rsid w:val="009311AD"/>
    <w:rsid w:val="009312A0"/>
    <w:rsid w:val="00931452"/>
    <w:rsid w:val="009321F4"/>
    <w:rsid w:val="00932BA9"/>
    <w:rsid w:val="00932D34"/>
    <w:rsid w:val="00933530"/>
    <w:rsid w:val="00933844"/>
    <w:rsid w:val="00933A89"/>
    <w:rsid w:val="00933C31"/>
    <w:rsid w:val="00933C45"/>
    <w:rsid w:val="00933CA7"/>
    <w:rsid w:val="009346EE"/>
    <w:rsid w:val="0093479F"/>
    <w:rsid w:val="009348C9"/>
    <w:rsid w:val="009349BC"/>
    <w:rsid w:val="009349FB"/>
    <w:rsid w:val="00935B1E"/>
    <w:rsid w:val="00935DAA"/>
    <w:rsid w:val="0093633B"/>
    <w:rsid w:val="009368DC"/>
    <w:rsid w:val="00936B90"/>
    <w:rsid w:val="009372A8"/>
    <w:rsid w:val="00937494"/>
    <w:rsid w:val="009400A4"/>
    <w:rsid w:val="009400B2"/>
    <w:rsid w:val="0094166A"/>
    <w:rsid w:val="00942931"/>
    <w:rsid w:val="00942EC8"/>
    <w:rsid w:val="00944E11"/>
    <w:rsid w:val="00944FC3"/>
    <w:rsid w:val="009452CC"/>
    <w:rsid w:val="00945379"/>
    <w:rsid w:val="00945A7D"/>
    <w:rsid w:val="0094668D"/>
    <w:rsid w:val="00946E06"/>
    <w:rsid w:val="0095076F"/>
    <w:rsid w:val="0095098E"/>
    <w:rsid w:val="00950B8F"/>
    <w:rsid w:val="00951082"/>
    <w:rsid w:val="009510D9"/>
    <w:rsid w:val="0095118B"/>
    <w:rsid w:val="009524EB"/>
    <w:rsid w:val="00952994"/>
    <w:rsid w:val="009530FC"/>
    <w:rsid w:val="009545B8"/>
    <w:rsid w:val="0095474A"/>
    <w:rsid w:val="00955F5B"/>
    <w:rsid w:val="0095677C"/>
    <w:rsid w:val="009575C2"/>
    <w:rsid w:val="009578CE"/>
    <w:rsid w:val="0095797E"/>
    <w:rsid w:val="0095798B"/>
    <w:rsid w:val="00957BE0"/>
    <w:rsid w:val="00957F33"/>
    <w:rsid w:val="0096045B"/>
    <w:rsid w:val="0096058A"/>
    <w:rsid w:val="00960EBA"/>
    <w:rsid w:val="00961A6E"/>
    <w:rsid w:val="00964F0A"/>
    <w:rsid w:val="009655F2"/>
    <w:rsid w:val="00965754"/>
    <w:rsid w:val="0096606B"/>
    <w:rsid w:val="009661FB"/>
    <w:rsid w:val="00966E69"/>
    <w:rsid w:val="00967694"/>
    <w:rsid w:val="009677AB"/>
    <w:rsid w:val="00967858"/>
    <w:rsid w:val="00967A79"/>
    <w:rsid w:val="0097031E"/>
    <w:rsid w:val="00970B89"/>
    <w:rsid w:val="00970F67"/>
    <w:rsid w:val="00970FF6"/>
    <w:rsid w:val="0097137A"/>
    <w:rsid w:val="009713B5"/>
    <w:rsid w:val="009713E7"/>
    <w:rsid w:val="0097143A"/>
    <w:rsid w:val="00971589"/>
    <w:rsid w:val="009720CE"/>
    <w:rsid w:val="009723A0"/>
    <w:rsid w:val="009724A3"/>
    <w:rsid w:val="00973934"/>
    <w:rsid w:val="00973DB8"/>
    <w:rsid w:val="00973EED"/>
    <w:rsid w:val="009744F4"/>
    <w:rsid w:val="009748B3"/>
    <w:rsid w:val="00974FA7"/>
    <w:rsid w:val="009751F7"/>
    <w:rsid w:val="009753A6"/>
    <w:rsid w:val="009758C2"/>
    <w:rsid w:val="00975E6E"/>
    <w:rsid w:val="009762C7"/>
    <w:rsid w:val="009765DF"/>
    <w:rsid w:val="0097699D"/>
    <w:rsid w:val="0097744C"/>
    <w:rsid w:val="00977583"/>
    <w:rsid w:val="009778CE"/>
    <w:rsid w:val="00977EAD"/>
    <w:rsid w:val="0098056B"/>
    <w:rsid w:val="00980840"/>
    <w:rsid w:val="0098114F"/>
    <w:rsid w:val="00981332"/>
    <w:rsid w:val="0098136A"/>
    <w:rsid w:val="0098150B"/>
    <w:rsid w:val="0098235C"/>
    <w:rsid w:val="00982BD4"/>
    <w:rsid w:val="00982FB7"/>
    <w:rsid w:val="00983108"/>
    <w:rsid w:val="00983CD1"/>
    <w:rsid w:val="00983D1D"/>
    <w:rsid w:val="009844C0"/>
    <w:rsid w:val="009849A5"/>
    <w:rsid w:val="00985522"/>
    <w:rsid w:val="009866F2"/>
    <w:rsid w:val="00986816"/>
    <w:rsid w:val="00986AD4"/>
    <w:rsid w:val="00986BB0"/>
    <w:rsid w:val="00987011"/>
    <w:rsid w:val="00990C62"/>
    <w:rsid w:val="00990E86"/>
    <w:rsid w:val="00991525"/>
    <w:rsid w:val="00991591"/>
    <w:rsid w:val="00991957"/>
    <w:rsid w:val="00991B63"/>
    <w:rsid w:val="0099215A"/>
    <w:rsid w:val="00992A30"/>
    <w:rsid w:val="00992ACA"/>
    <w:rsid w:val="00992EC9"/>
    <w:rsid w:val="00993042"/>
    <w:rsid w:val="00993573"/>
    <w:rsid w:val="00993CEC"/>
    <w:rsid w:val="00993CFA"/>
    <w:rsid w:val="00995AAD"/>
    <w:rsid w:val="00996BB0"/>
    <w:rsid w:val="00996C7F"/>
    <w:rsid w:val="00997C27"/>
    <w:rsid w:val="00997FA5"/>
    <w:rsid w:val="009A0221"/>
    <w:rsid w:val="009A0AB4"/>
    <w:rsid w:val="009A13BE"/>
    <w:rsid w:val="009A2109"/>
    <w:rsid w:val="009A268B"/>
    <w:rsid w:val="009A2D66"/>
    <w:rsid w:val="009A2EB9"/>
    <w:rsid w:val="009A3EA4"/>
    <w:rsid w:val="009A4E14"/>
    <w:rsid w:val="009A576A"/>
    <w:rsid w:val="009A5988"/>
    <w:rsid w:val="009A5A26"/>
    <w:rsid w:val="009A5ED9"/>
    <w:rsid w:val="009A6474"/>
    <w:rsid w:val="009A6B29"/>
    <w:rsid w:val="009B0259"/>
    <w:rsid w:val="009B0D0F"/>
    <w:rsid w:val="009B102C"/>
    <w:rsid w:val="009B139D"/>
    <w:rsid w:val="009B1F98"/>
    <w:rsid w:val="009B2B82"/>
    <w:rsid w:val="009B2B98"/>
    <w:rsid w:val="009B2BCB"/>
    <w:rsid w:val="009B3151"/>
    <w:rsid w:val="009B3348"/>
    <w:rsid w:val="009B354D"/>
    <w:rsid w:val="009B5690"/>
    <w:rsid w:val="009B6F29"/>
    <w:rsid w:val="009B7F91"/>
    <w:rsid w:val="009C07B0"/>
    <w:rsid w:val="009C0A1B"/>
    <w:rsid w:val="009C15C1"/>
    <w:rsid w:val="009C16C9"/>
    <w:rsid w:val="009C173F"/>
    <w:rsid w:val="009C1F22"/>
    <w:rsid w:val="009C1F5C"/>
    <w:rsid w:val="009C2047"/>
    <w:rsid w:val="009C2344"/>
    <w:rsid w:val="009C2C38"/>
    <w:rsid w:val="009C3C14"/>
    <w:rsid w:val="009C4C7A"/>
    <w:rsid w:val="009C50D2"/>
    <w:rsid w:val="009C522C"/>
    <w:rsid w:val="009C56BF"/>
    <w:rsid w:val="009C59C1"/>
    <w:rsid w:val="009C5EA6"/>
    <w:rsid w:val="009C73FA"/>
    <w:rsid w:val="009C7793"/>
    <w:rsid w:val="009D068C"/>
    <w:rsid w:val="009D0C9C"/>
    <w:rsid w:val="009D1827"/>
    <w:rsid w:val="009D199B"/>
    <w:rsid w:val="009D1DAC"/>
    <w:rsid w:val="009D1FE9"/>
    <w:rsid w:val="009D21B2"/>
    <w:rsid w:val="009D31D9"/>
    <w:rsid w:val="009D4D95"/>
    <w:rsid w:val="009D4FF6"/>
    <w:rsid w:val="009D53D4"/>
    <w:rsid w:val="009D5BB7"/>
    <w:rsid w:val="009D5D83"/>
    <w:rsid w:val="009D610A"/>
    <w:rsid w:val="009D6126"/>
    <w:rsid w:val="009D7C76"/>
    <w:rsid w:val="009D7F67"/>
    <w:rsid w:val="009E0F85"/>
    <w:rsid w:val="009E1586"/>
    <w:rsid w:val="009E16A9"/>
    <w:rsid w:val="009E1AA1"/>
    <w:rsid w:val="009E1E6D"/>
    <w:rsid w:val="009E2342"/>
    <w:rsid w:val="009E3088"/>
    <w:rsid w:val="009E3491"/>
    <w:rsid w:val="009E3DB6"/>
    <w:rsid w:val="009E3F74"/>
    <w:rsid w:val="009E4722"/>
    <w:rsid w:val="009E4D07"/>
    <w:rsid w:val="009E4F12"/>
    <w:rsid w:val="009E4FED"/>
    <w:rsid w:val="009E5D78"/>
    <w:rsid w:val="009E74CC"/>
    <w:rsid w:val="009E75FC"/>
    <w:rsid w:val="009F0594"/>
    <w:rsid w:val="009F07FF"/>
    <w:rsid w:val="009F0963"/>
    <w:rsid w:val="009F0C04"/>
    <w:rsid w:val="009F0E01"/>
    <w:rsid w:val="009F14FD"/>
    <w:rsid w:val="009F194A"/>
    <w:rsid w:val="009F217D"/>
    <w:rsid w:val="009F277D"/>
    <w:rsid w:val="009F2B85"/>
    <w:rsid w:val="009F3E98"/>
    <w:rsid w:val="009F4888"/>
    <w:rsid w:val="009F4AF4"/>
    <w:rsid w:val="009F4AF9"/>
    <w:rsid w:val="009F4D32"/>
    <w:rsid w:val="009F5191"/>
    <w:rsid w:val="009F5494"/>
    <w:rsid w:val="009F5BCA"/>
    <w:rsid w:val="009F63C1"/>
    <w:rsid w:val="009F6747"/>
    <w:rsid w:val="009F6902"/>
    <w:rsid w:val="009F723D"/>
    <w:rsid w:val="00A00730"/>
    <w:rsid w:val="00A007C4"/>
    <w:rsid w:val="00A00F12"/>
    <w:rsid w:val="00A01F82"/>
    <w:rsid w:val="00A021EC"/>
    <w:rsid w:val="00A0254F"/>
    <w:rsid w:val="00A0390D"/>
    <w:rsid w:val="00A042AA"/>
    <w:rsid w:val="00A0452F"/>
    <w:rsid w:val="00A049D9"/>
    <w:rsid w:val="00A04E5C"/>
    <w:rsid w:val="00A051EB"/>
    <w:rsid w:val="00A05A2D"/>
    <w:rsid w:val="00A06A7D"/>
    <w:rsid w:val="00A0767A"/>
    <w:rsid w:val="00A0799C"/>
    <w:rsid w:val="00A07EC1"/>
    <w:rsid w:val="00A10377"/>
    <w:rsid w:val="00A10A7B"/>
    <w:rsid w:val="00A10AE1"/>
    <w:rsid w:val="00A11677"/>
    <w:rsid w:val="00A1236A"/>
    <w:rsid w:val="00A126E5"/>
    <w:rsid w:val="00A12E5A"/>
    <w:rsid w:val="00A13E87"/>
    <w:rsid w:val="00A13E9D"/>
    <w:rsid w:val="00A1412E"/>
    <w:rsid w:val="00A14CEF"/>
    <w:rsid w:val="00A14FBB"/>
    <w:rsid w:val="00A15533"/>
    <w:rsid w:val="00A156EE"/>
    <w:rsid w:val="00A16765"/>
    <w:rsid w:val="00A1714F"/>
    <w:rsid w:val="00A1725C"/>
    <w:rsid w:val="00A17EE4"/>
    <w:rsid w:val="00A20058"/>
    <w:rsid w:val="00A207EA"/>
    <w:rsid w:val="00A2096F"/>
    <w:rsid w:val="00A20D80"/>
    <w:rsid w:val="00A20E5C"/>
    <w:rsid w:val="00A210BA"/>
    <w:rsid w:val="00A21929"/>
    <w:rsid w:val="00A21E36"/>
    <w:rsid w:val="00A2220D"/>
    <w:rsid w:val="00A223FE"/>
    <w:rsid w:val="00A2289F"/>
    <w:rsid w:val="00A22955"/>
    <w:rsid w:val="00A237E1"/>
    <w:rsid w:val="00A24220"/>
    <w:rsid w:val="00A2509E"/>
    <w:rsid w:val="00A2547C"/>
    <w:rsid w:val="00A26021"/>
    <w:rsid w:val="00A269C3"/>
    <w:rsid w:val="00A26BBD"/>
    <w:rsid w:val="00A272F9"/>
    <w:rsid w:val="00A27576"/>
    <w:rsid w:val="00A2758D"/>
    <w:rsid w:val="00A27CED"/>
    <w:rsid w:val="00A3084F"/>
    <w:rsid w:val="00A30963"/>
    <w:rsid w:val="00A3132F"/>
    <w:rsid w:val="00A3159A"/>
    <w:rsid w:val="00A316BD"/>
    <w:rsid w:val="00A320B3"/>
    <w:rsid w:val="00A32B66"/>
    <w:rsid w:val="00A334CB"/>
    <w:rsid w:val="00A337E8"/>
    <w:rsid w:val="00A33F0D"/>
    <w:rsid w:val="00A34447"/>
    <w:rsid w:val="00A355ED"/>
    <w:rsid w:val="00A357F0"/>
    <w:rsid w:val="00A360ED"/>
    <w:rsid w:val="00A37184"/>
    <w:rsid w:val="00A3744D"/>
    <w:rsid w:val="00A3760D"/>
    <w:rsid w:val="00A3777F"/>
    <w:rsid w:val="00A378BB"/>
    <w:rsid w:val="00A41037"/>
    <w:rsid w:val="00A41377"/>
    <w:rsid w:val="00A41B07"/>
    <w:rsid w:val="00A41B5C"/>
    <w:rsid w:val="00A42454"/>
    <w:rsid w:val="00A4391F"/>
    <w:rsid w:val="00A44CD6"/>
    <w:rsid w:val="00A46367"/>
    <w:rsid w:val="00A469E3"/>
    <w:rsid w:val="00A46CC2"/>
    <w:rsid w:val="00A47ABF"/>
    <w:rsid w:val="00A47E63"/>
    <w:rsid w:val="00A50144"/>
    <w:rsid w:val="00A50831"/>
    <w:rsid w:val="00A51865"/>
    <w:rsid w:val="00A52760"/>
    <w:rsid w:val="00A52A4E"/>
    <w:rsid w:val="00A52DD6"/>
    <w:rsid w:val="00A52FD3"/>
    <w:rsid w:val="00A53545"/>
    <w:rsid w:val="00A541D9"/>
    <w:rsid w:val="00A5434C"/>
    <w:rsid w:val="00A546E8"/>
    <w:rsid w:val="00A54BAE"/>
    <w:rsid w:val="00A54C3E"/>
    <w:rsid w:val="00A55867"/>
    <w:rsid w:val="00A57E4D"/>
    <w:rsid w:val="00A57EE7"/>
    <w:rsid w:val="00A60203"/>
    <w:rsid w:val="00A603FB"/>
    <w:rsid w:val="00A6062A"/>
    <w:rsid w:val="00A60701"/>
    <w:rsid w:val="00A607AA"/>
    <w:rsid w:val="00A614A3"/>
    <w:rsid w:val="00A61D8C"/>
    <w:rsid w:val="00A621D2"/>
    <w:rsid w:val="00A63622"/>
    <w:rsid w:val="00A64365"/>
    <w:rsid w:val="00A64813"/>
    <w:rsid w:val="00A64F13"/>
    <w:rsid w:val="00A65867"/>
    <w:rsid w:val="00A65907"/>
    <w:rsid w:val="00A65915"/>
    <w:rsid w:val="00A65AEB"/>
    <w:rsid w:val="00A663F3"/>
    <w:rsid w:val="00A67042"/>
    <w:rsid w:val="00A67A02"/>
    <w:rsid w:val="00A67F3D"/>
    <w:rsid w:val="00A7022F"/>
    <w:rsid w:val="00A7027F"/>
    <w:rsid w:val="00A703EF"/>
    <w:rsid w:val="00A70E78"/>
    <w:rsid w:val="00A71032"/>
    <w:rsid w:val="00A712F0"/>
    <w:rsid w:val="00A71F82"/>
    <w:rsid w:val="00A72223"/>
    <w:rsid w:val="00A722BE"/>
    <w:rsid w:val="00A7271B"/>
    <w:rsid w:val="00A729DC"/>
    <w:rsid w:val="00A72E0F"/>
    <w:rsid w:val="00A72E51"/>
    <w:rsid w:val="00A73418"/>
    <w:rsid w:val="00A7392C"/>
    <w:rsid w:val="00A73B0E"/>
    <w:rsid w:val="00A73D7F"/>
    <w:rsid w:val="00A741A2"/>
    <w:rsid w:val="00A742BB"/>
    <w:rsid w:val="00A74824"/>
    <w:rsid w:val="00A74C3C"/>
    <w:rsid w:val="00A74EC9"/>
    <w:rsid w:val="00A75019"/>
    <w:rsid w:val="00A75579"/>
    <w:rsid w:val="00A75704"/>
    <w:rsid w:val="00A75D2A"/>
    <w:rsid w:val="00A77BC4"/>
    <w:rsid w:val="00A80034"/>
    <w:rsid w:val="00A8054B"/>
    <w:rsid w:val="00A80793"/>
    <w:rsid w:val="00A80F1A"/>
    <w:rsid w:val="00A80F97"/>
    <w:rsid w:val="00A81B10"/>
    <w:rsid w:val="00A81C7C"/>
    <w:rsid w:val="00A81E16"/>
    <w:rsid w:val="00A81E94"/>
    <w:rsid w:val="00A82361"/>
    <w:rsid w:val="00A82488"/>
    <w:rsid w:val="00A82ABC"/>
    <w:rsid w:val="00A831CD"/>
    <w:rsid w:val="00A838EB"/>
    <w:rsid w:val="00A83F7E"/>
    <w:rsid w:val="00A84F9E"/>
    <w:rsid w:val="00A853B5"/>
    <w:rsid w:val="00A85CB5"/>
    <w:rsid w:val="00A86DA1"/>
    <w:rsid w:val="00A870C4"/>
    <w:rsid w:val="00A873D1"/>
    <w:rsid w:val="00A8799B"/>
    <w:rsid w:val="00A87C3D"/>
    <w:rsid w:val="00A90B83"/>
    <w:rsid w:val="00A91074"/>
    <w:rsid w:val="00A915B1"/>
    <w:rsid w:val="00A91A09"/>
    <w:rsid w:val="00A91D2D"/>
    <w:rsid w:val="00A92B9F"/>
    <w:rsid w:val="00A93530"/>
    <w:rsid w:val="00A93A6C"/>
    <w:rsid w:val="00A94026"/>
    <w:rsid w:val="00A945FA"/>
    <w:rsid w:val="00A95341"/>
    <w:rsid w:val="00A956AD"/>
    <w:rsid w:val="00A95C5E"/>
    <w:rsid w:val="00A963F8"/>
    <w:rsid w:val="00A966E7"/>
    <w:rsid w:val="00A96C32"/>
    <w:rsid w:val="00A97228"/>
    <w:rsid w:val="00A97720"/>
    <w:rsid w:val="00A9794D"/>
    <w:rsid w:val="00A97994"/>
    <w:rsid w:val="00A97A58"/>
    <w:rsid w:val="00A97E6E"/>
    <w:rsid w:val="00AA007D"/>
    <w:rsid w:val="00AA01F7"/>
    <w:rsid w:val="00AA0903"/>
    <w:rsid w:val="00AA0D39"/>
    <w:rsid w:val="00AA1AF9"/>
    <w:rsid w:val="00AA27F4"/>
    <w:rsid w:val="00AA2F4B"/>
    <w:rsid w:val="00AA30A4"/>
    <w:rsid w:val="00AA381E"/>
    <w:rsid w:val="00AA3914"/>
    <w:rsid w:val="00AA408D"/>
    <w:rsid w:val="00AA5285"/>
    <w:rsid w:val="00AA52C9"/>
    <w:rsid w:val="00AA53EE"/>
    <w:rsid w:val="00AA56DC"/>
    <w:rsid w:val="00AA5C1B"/>
    <w:rsid w:val="00AA6012"/>
    <w:rsid w:val="00AA60E1"/>
    <w:rsid w:val="00AA6160"/>
    <w:rsid w:val="00AA6256"/>
    <w:rsid w:val="00AA6CC8"/>
    <w:rsid w:val="00AA6CEA"/>
    <w:rsid w:val="00AA72FE"/>
    <w:rsid w:val="00AA746E"/>
    <w:rsid w:val="00AB0455"/>
    <w:rsid w:val="00AB0DD8"/>
    <w:rsid w:val="00AB1C04"/>
    <w:rsid w:val="00AB2739"/>
    <w:rsid w:val="00AB29A3"/>
    <w:rsid w:val="00AB2C56"/>
    <w:rsid w:val="00AB3371"/>
    <w:rsid w:val="00AB44A7"/>
    <w:rsid w:val="00AB4B1E"/>
    <w:rsid w:val="00AB651B"/>
    <w:rsid w:val="00AB65BC"/>
    <w:rsid w:val="00AB65FC"/>
    <w:rsid w:val="00AB6662"/>
    <w:rsid w:val="00AB6A7F"/>
    <w:rsid w:val="00AB6D68"/>
    <w:rsid w:val="00AB703E"/>
    <w:rsid w:val="00AB7472"/>
    <w:rsid w:val="00AB7979"/>
    <w:rsid w:val="00AC054F"/>
    <w:rsid w:val="00AC0F79"/>
    <w:rsid w:val="00AC146A"/>
    <w:rsid w:val="00AC15CA"/>
    <w:rsid w:val="00AC1B08"/>
    <w:rsid w:val="00AC1CDB"/>
    <w:rsid w:val="00AC1EAC"/>
    <w:rsid w:val="00AC1F81"/>
    <w:rsid w:val="00AC1FCF"/>
    <w:rsid w:val="00AC2477"/>
    <w:rsid w:val="00AC32F7"/>
    <w:rsid w:val="00AC35EA"/>
    <w:rsid w:val="00AC3BBA"/>
    <w:rsid w:val="00AC4946"/>
    <w:rsid w:val="00AC4BC7"/>
    <w:rsid w:val="00AC4EF5"/>
    <w:rsid w:val="00AC5BD6"/>
    <w:rsid w:val="00AC60A5"/>
    <w:rsid w:val="00AD0189"/>
    <w:rsid w:val="00AD02D5"/>
    <w:rsid w:val="00AD0642"/>
    <w:rsid w:val="00AD06DD"/>
    <w:rsid w:val="00AD0E64"/>
    <w:rsid w:val="00AD263A"/>
    <w:rsid w:val="00AD2A58"/>
    <w:rsid w:val="00AD2AC9"/>
    <w:rsid w:val="00AD2DFF"/>
    <w:rsid w:val="00AD33F9"/>
    <w:rsid w:val="00AD3447"/>
    <w:rsid w:val="00AD355E"/>
    <w:rsid w:val="00AD3784"/>
    <w:rsid w:val="00AD3A9C"/>
    <w:rsid w:val="00AD4806"/>
    <w:rsid w:val="00AD48A8"/>
    <w:rsid w:val="00AD48D0"/>
    <w:rsid w:val="00AD4FEC"/>
    <w:rsid w:val="00AD6627"/>
    <w:rsid w:val="00AD67DE"/>
    <w:rsid w:val="00AD773C"/>
    <w:rsid w:val="00AD7F8A"/>
    <w:rsid w:val="00AE05BB"/>
    <w:rsid w:val="00AE11CE"/>
    <w:rsid w:val="00AE232D"/>
    <w:rsid w:val="00AE2D2A"/>
    <w:rsid w:val="00AE3B52"/>
    <w:rsid w:val="00AE45C8"/>
    <w:rsid w:val="00AE4879"/>
    <w:rsid w:val="00AE498C"/>
    <w:rsid w:val="00AE4D2F"/>
    <w:rsid w:val="00AE591D"/>
    <w:rsid w:val="00AE6C6D"/>
    <w:rsid w:val="00AE7F7F"/>
    <w:rsid w:val="00AF0890"/>
    <w:rsid w:val="00AF1592"/>
    <w:rsid w:val="00AF181B"/>
    <w:rsid w:val="00AF352D"/>
    <w:rsid w:val="00AF3B07"/>
    <w:rsid w:val="00AF51D0"/>
    <w:rsid w:val="00AF542A"/>
    <w:rsid w:val="00AF5BB4"/>
    <w:rsid w:val="00AF5EE1"/>
    <w:rsid w:val="00AF62A0"/>
    <w:rsid w:val="00AF6FE3"/>
    <w:rsid w:val="00AF7474"/>
    <w:rsid w:val="00AF794C"/>
    <w:rsid w:val="00AF7B37"/>
    <w:rsid w:val="00AF7BE0"/>
    <w:rsid w:val="00B000E6"/>
    <w:rsid w:val="00B00353"/>
    <w:rsid w:val="00B00752"/>
    <w:rsid w:val="00B00C2D"/>
    <w:rsid w:val="00B00FE7"/>
    <w:rsid w:val="00B01DFD"/>
    <w:rsid w:val="00B020FC"/>
    <w:rsid w:val="00B0285E"/>
    <w:rsid w:val="00B0289C"/>
    <w:rsid w:val="00B03208"/>
    <w:rsid w:val="00B037EE"/>
    <w:rsid w:val="00B03D92"/>
    <w:rsid w:val="00B04A4A"/>
    <w:rsid w:val="00B0674C"/>
    <w:rsid w:val="00B0688E"/>
    <w:rsid w:val="00B06A8C"/>
    <w:rsid w:val="00B06C72"/>
    <w:rsid w:val="00B078D4"/>
    <w:rsid w:val="00B07997"/>
    <w:rsid w:val="00B07A90"/>
    <w:rsid w:val="00B07DD7"/>
    <w:rsid w:val="00B10774"/>
    <w:rsid w:val="00B10B8C"/>
    <w:rsid w:val="00B10CAA"/>
    <w:rsid w:val="00B110AD"/>
    <w:rsid w:val="00B116D6"/>
    <w:rsid w:val="00B11AB8"/>
    <w:rsid w:val="00B1209E"/>
    <w:rsid w:val="00B1284D"/>
    <w:rsid w:val="00B12A06"/>
    <w:rsid w:val="00B1304E"/>
    <w:rsid w:val="00B133B1"/>
    <w:rsid w:val="00B134AE"/>
    <w:rsid w:val="00B13561"/>
    <w:rsid w:val="00B13C8C"/>
    <w:rsid w:val="00B13CDE"/>
    <w:rsid w:val="00B14327"/>
    <w:rsid w:val="00B15911"/>
    <w:rsid w:val="00B15D5A"/>
    <w:rsid w:val="00B15E5A"/>
    <w:rsid w:val="00B16595"/>
    <w:rsid w:val="00B16597"/>
    <w:rsid w:val="00B16909"/>
    <w:rsid w:val="00B2036E"/>
    <w:rsid w:val="00B218D0"/>
    <w:rsid w:val="00B22C69"/>
    <w:rsid w:val="00B22E0C"/>
    <w:rsid w:val="00B22E84"/>
    <w:rsid w:val="00B230DF"/>
    <w:rsid w:val="00B23BED"/>
    <w:rsid w:val="00B23F53"/>
    <w:rsid w:val="00B243C6"/>
    <w:rsid w:val="00B24978"/>
    <w:rsid w:val="00B258C7"/>
    <w:rsid w:val="00B25EEB"/>
    <w:rsid w:val="00B269FB"/>
    <w:rsid w:val="00B26BE0"/>
    <w:rsid w:val="00B2702D"/>
    <w:rsid w:val="00B27B1D"/>
    <w:rsid w:val="00B3117D"/>
    <w:rsid w:val="00B3129A"/>
    <w:rsid w:val="00B31380"/>
    <w:rsid w:val="00B31933"/>
    <w:rsid w:val="00B32E62"/>
    <w:rsid w:val="00B33B96"/>
    <w:rsid w:val="00B34A50"/>
    <w:rsid w:val="00B34D0B"/>
    <w:rsid w:val="00B34DF9"/>
    <w:rsid w:val="00B3565F"/>
    <w:rsid w:val="00B35A2D"/>
    <w:rsid w:val="00B36F78"/>
    <w:rsid w:val="00B409A1"/>
    <w:rsid w:val="00B40D3B"/>
    <w:rsid w:val="00B418FB"/>
    <w:rsid w:val="00B423CB"/>
    <w:rsid w:val="00B4262E"/>
    <w:rsid w:val="00B42A94"/>
    <w:rsid w:val="00B43031"/>
    <w:rsid w:val="00B4307E"/>
    <w:rsid w:val="00B434AD"/>
    <w:rsid w:val="00B43A0A"/>
    <w:rsid w:val="00B441B3"/>
    <w:rsid w:val="00B44972"/>
    <w:rsid w:val="00B44988"/>
    <w:rsid w:val="00B449B9"/>
    <w:rsid w:val="00B45F9C"/>
    <w:rsid w:val="00B46FED"/>
    <w:rsid w:val="00B4711D"/>
    <w:rsid w:val="00B471C4"/>
    <w:rsid w:val="00B4722F"/>
    <w:rsid w:val="00B474C6"/>
    <w:rsid w:val="00B4799A"/>
    <w:rsid w:val="00B47B34"/>
    <w:rsid w:val="00B506AB"/>
    <w:rsid w:val="00B51732"/>
    <w:rsid w:val="00B51A5B"/>
    <w:rsid w:val="00B52498"/>
    <w:rsid w:val="00B5280B"/>
    <w:rsid w:val="00B52895"/>
    <w:rsid w:val="00B52A04"/>
    <w:rsid w:val="00B53700"/>
    <w:rsid w:val="00B537E6"/>
    <w:rsid w:val="00B53834"/>
    <w:rsid w:val="00B54BAB"/>
    <w:rsid w:val="00B54C18"/>
    <w:rsid w:val="00B55461"/>
    <w:rsid w:val="00B55BB1"/>
    <w:rsid w:val="00B565E3"/>
    <w:rsid w:val="00B57563"/>
    <w:rsid w:val="00B57603"/>
    <w:rsid w:val="00B5761B"/>
    <w:rsid w:val="00B57A68"/>
    <w:rsid w:val="00B57EB9"/>
    <w:rsid w:val="00B6035F"/>
    <w:rsid w:val="00B603BA"/>
    <w:rsid w:val="00B6139A"/>
    <w:rsid w:val="00B62D27"/>
    <w:rsid w:val="00B63936"/>
    <w:rsid w:val="00B63A4E"/>
    <w:rsid w:val="00B64997"/>
    <w:rsid w:val="00B64B87"/>
    <w:rsid w:val="00B64BAD"/>
    <w:rsid w:val="00B64C70"/>
    <w:rsid w:val="00B64C74"/>
    <w:rsid w:val="00B64E11"/>
    <w:rsid w:val="00B65103"/>
    <w:rsid w:val="00B658D0"/>
    <w:rsid w:val="00B659D9"/>
    <w:rsid w:val="00B6620E"/>
    <w:rsid w:val="00B6659B"/>
    <w:rsid w:val="00B66611"/>
    <w:rsid w:val="00B66641"/>
    <w:rsid w:val="00B66D7C"/>
    <w:rsid w:val="00B675D8"/>
    <w:rsid w:val="00B7002E"/>
    <w:rsid w:val="00B70434"/>
    <w:rsid w:val="00B70482"/>
    <w:rsid w:val="00B704B0"/>
    <w:rsid w:val="00B70A77"/>
    <w:rsid w:val="00B7113C"/>
    <w:rsid w:val="00B71AF2"/>
    <w:rsid w:val="00B720BA"/>
    <w:rsid w:val="00B72117"/>
    <w:rsid w:val="00B723C5"/>
    <w:rsid w:val="00B723C8"/>
    <w:rsid w:val="00B723D1"/>
    <w:rsid w:val="00B730FA"/>
    <w:rsid w:val="00B734C9"/>
    <w:rsid w:val="00B74925"/>
    <w:rsid w:val="00B749A1"/>
    <w:rsid w:val="00B74C6F"/>
    <w:rsid w:val="00B7531D"/>
    <w:rsid w:val="00B75333"/>
    <w:rsid w:val="00B7541B"/>
    <w:rsid w:val="00B755F3"/>
    <w:rsid w:val="00B75919"/>
    <w:rsid w:val="00B75CD5"/>
    <w:rsid w:val="00B75EB1"/>
    <w:rsid w:val="00B76011"/>
    <w:rsid w:val="00B760F9"/>
    <w:rsid w:val="00B76D3F"/>
    <w:rsid w:val="00B774D1"/>
    <w:rsid w:val="00B774D9"/>
    <w:rsid w:val="00B77722"/>
    <w:rsid w:val="00B802D4"/>
    <w:rsid w:val="00B8040F"/>
    <w:rsid w:val="00B8130B"/>
    <w:rsid w:val="00B814B3"/>
    <w:rsid w:val="00B8196C"/>
    <w:rsid w:val="00B822F2"/>
    <w:rsid w:val="00B826F0"/>
    <w:rsid w:val="00B82E72"/>
    <w:rsid w:val="00B82F0D"/>
    <w:rsid w:val="00B83AB7"/>
    <w:rsid w:val="00B841F9"/>
    <w:rsid w:val="00B84E27"/>
    <w:rsid w:val="00B85B80"/>
    <w:rsid w:val="00B868F1"/>
    <w:rsid w:val="00B86AA0"/>
    <w:rsid w:val="00B86BC5"/>
    <w:rsid w:val="00B86ECB"/>
    <w:rsid w:val="00B87F6D"/>
    <w:rsid w:val="00B90C02"/>
    <w:rsid w:val="00B91A8D"/>
    <w:rsid w:val="00B92107"/>
    <w:rsid w:val="00B9283A"/>
    <w:rsid w:val="00B92941"/>
    <w:rsid w:val="00B929A9"/>
    <w:rsid w:val="00B92CE9"/>
    <w:rsid w:val="00B92FDE"/>
    <w:rsid w:val="00B939F1"/>
    <w:rsid w:val="00B93A80"/>
    <w:rsid w:val="00B93B28"/>
    <w:rsid w:val="00B93B77"/>
    <w:rsid w:val="00B93D05"/>
    <w:rsid w:val="00B9426D"/>
    <w:rsid w:val="00B945F9"/>
    <w:rsid w:val="00B952C3"/>
    <w:rsid w:val="00B95474"/>
    <w:rsid w:val="00B9584A"/>
    <w:rsid w:val="00B95C38"/>
    <w:rsid w:val="00BA07FA"/>
    <w:rsid w:val="00BA10BC"/>
    <w:rsid w:val="00BA24D3"/>
    <w:rsid w:val="00BA2604"/>
    <w:rsid w:val="00BA268E"/>
    <w:rsid w:val="00BA4838"/>
    <w:rsid w:val="00BA4FB2"/>
    <w:rsid w:val="00BA5156"/>
    <w:rsid w:val="00BA55C8"/>
    <w:rsid w:val="00BA5B90"/>
    <w:rsid w:val="00BA6D7A"/>
    <w:rsid w:val="00BA7B78"/>
    <w:rsid w:val="00BB0526"/>
    <w:rsid w:val="00BB0B68"/>
    <w:rsid w:val="00BB136F"/>
    <w:rsid w:val="00BB21F1"/>
    <w:rsid w:val="00BB2784"/>
    <w:rsid w:val="00BB28B9"/>
    <w:rsid w:val="00BB29CB"/>
    <w:rsid w:val="00BB2DCB"/>
    <w:rsid w:val="00BB2E88"/>
    <w:rsid w:val="00BB3CEB"/>
    <w:rsid w:val="00BB3D14"/>
    <w:rsid w:val="00BB4290"/>
    <w:rsid w:val="00BB44C5"/>
    <w:rsid w:val="00BB4513"/>
    <w:rsid w:val="00BB4681"/>
    <w:rsid w:val="00BB4B72"/>
    <w:rsid w:val="00BB6485"/>
    <w:rsid w:val="00BB6778"/>
    <w:rsid w:val="00BB6C29"/>
    <w:rsid w:val="00BB6EE8"/>
    <w:rsid w:val="00BB7201"/>
    <w:rsid w:val="00BB72A2"/>
    <w:rsid w:val="00BB787E"/>
    <w:rsid w:val="00BC010B"/>
    <w:rsid w:val="00BC043C"/>
    <w:rsid w:val="00BC0616"/>
    <w:rsid w:val="00BC0D00"/>
    <w:rsid w:val="00BC10EB"/>
    <w:rsid w:val="00BC15AC"/>
    <w:rsid w:val="00BC1670"/>
    <w:rsid w:val="00BC18DA"/>
    <w:rsid w:val="00BC1ECA"/>
    <w:rsid w:val="00BC26B4"/>
    <w:rsid w:val="00BC2914"/>
    <w:rsid w:val="00BC2CBC"/>
    <w:rsid w:val="00BC39EA"/>
    <w:rsid w:val="00BC3A32"/>
    <w:rsid w:val="00BC5426"/>
    <w:rsid w:val="00BC59FF"/>
    <w:rsid w:val="00BC5F96"/>
    <w:rsid w:val="00BC6F82"/>
    <w:rsid w:val="00BC722C"/>
    <w:rsid w:val="00BC7658"/>
    <w:rsid w:val="00BC780D"/>
    <w:rsid w:val="00BC7921"/>
    <w:rsid w:val="00BC7F37"/>
    <w:rsid w:val="00BD0A1E"/>
    <w:rsid w:val="00BD0ABD"/>
    <w:rsid w:val="00BD0C9D"/>
    <w:rsid w:val="00BD0D29"/>
    <w:rsid w:val="00BD1415"/>
    <w:rsid w:val="00BD17F5"/>
    <w:rsid w:val="00BD2E60"/>
    <w:rsid w:val="00BD3255"/>
    <w:rsid w:val="00BD34F6"/>
    <w:rsid w:val="00BD3C47"/>
    <w:rsid w:val="00BD3D0A"/>
    <w:rsid w:val="00BD4239"/>
    <w:rsid w:val="00BD51FE"/>
    <w:rsid w:val="00BD5356"/>
    <w:rsid w:val="00BD56A0"/>
    <w:rsid w:val="00BD6A5B"/>
    <w:rsid w:val="00BD6B4E"/>
    <w:rsid w:val="00BD7369"/>
    <w:rsid w:val="00BD7509"/>
    <w:rsid w:val="00BD7731"/>
    <w:rsid w:val="00BE043D"/>
    <w:rsid w:val="00BE094A"/>
    <w:rsid w:val="00BE0B09"/>
    <w:rsid w:val="00BE1029"/>
    <w:rsid w:val="00BE1AEB"/>
    <w:rsid w:val="00BE3242"/>
    <w:rsid w:val="00BE3248"/>
    <w:rsid w:val="00BE3C16"/>
    <w:rsid w:val="00BE493B"/>
    <w:rsid w:val="00BE4C57"/>
    <w:rsid w:val="00BE530B"/>
    <w:rsid w:val="00BE54F3"/>
    <w:rsid w:val="00BE57CA"/>
    <w:rsid w:val="00BE5BD9"/>
    <w:rsid w:val="00BE5D23"/>
    <w:rsid w:val="00BE6798"/>
    <w:rsid w:val="00BE69C3"/>
    <w:rsid w:val="00BE6B4F"/>
    <w:rsid w:val="00BE6D93"/>
    <w:rsid w:val="00BE7A98"/>
    <w:rsid w:val="00BF04C6"/>
    <w:rsid w:val="00BF0531"/>
    <w:rsid w:val="00BF0C21"/>
    <w:rsid w:val="00BF0C5E"/>
    <w:rsid w:val="00BF1D86"/>
    <w:rsid w:val="00BF2668"/>
    <w:rsid w:val="00BF372D"/>
    <w:rsid w:val="00BF3913"/>
    <w:rsid w:val="00BF4098"/>
    <w:rsid w:val="00BF48E2"/>
    <w:rsid w:val="00BF49E0"/>
    <w:rsid w:val="00BF4A90"/>
    <w:rsid w:val="00BF5A88"/>
    <w:rsid w:val="00BF5FBD"/>
    <w:rsid w:val="00BF6004"/>
    <w:rsid w:val="00BF6471"/>
    <w:rsid w:val="00BF669B"/>
    <w:rsid w:val="00BF6802"/>
    <w:rsid w:val="00BF6ACF"/>
    <w:rsid w:val="00BF6C0E"/>
    <w:rsid w:val="00BF6F13"/>
    <w:rsid w:val="00BF7A4D"/>
    <w:rsid w:val="00BF7BEE"/>
    <w:rsid w:val="00C00111"/>
    <w:rsid w:val="00C003E0"/>
    <w:rsid w:val="00C0040F"/>
    <w:rsid w:val="00C004E5"/>
    <w:rsid w:val="00C0077B"/>
    <w:rsid w:val="00C00BF7"/>
    <w:rsid w:val="00C00C43"/>
    <w:rsid w:val="00C00CE4"/>
    <w:rsid w:val="00C01292"/>
    <w:rsid w:val="00C016F1"/>
    <w:rsid w:val="00C01BE8"/>
    <w:rsid w:val="00C02042"/>
    <w:rsid w:val="00C02241"/>
    <w:rsid w:val="00C022A0"/>
    <w:rsid w:val="00C022A7"/>
    <w:rsid w:val="00C03278"/>
    <w:rsid w:val="00C033B6"/>
    <w:rsid w:val="00C03919"/>
    <w:rsid w:val="00C03963"/>
    <w:rsid w:val="00C03A3A"/>
    <w:rsid w:val="00C03E55"/>
    <w:rsid w:val="00C05259"/>
    <w:rsid w:val="00C0535C"/>
    <w:rsid w:val="00C0599E"/>
    <w:rsid w:val="00C060AD"/>
    <w:rsid w:val="00C063E6"/>
    <w:rsid w:val="00C06608"/>
    <w:rsid w:val="00C07B89"/>
    <w:rsid w:val="00C07EF2"/>
    <w:rsid w:val="00C10661"/>
    <w:rsid w:val="00C10967"/>
    <w:rsid w:val="00C1165B"/>
    <w:rsid w:val="00C11F1A"/>
    <w:rsid w:val="00C12177"/>
    <w:rsid w:val="00C1280C"/>
    <w:rsid w:val="00C13EDE"/>
    <w:rsid w:val="00C14313"/>
    <w:rsid w:val="00C14373"/>
    <w:rsid w:val="00C145C0"/>
    <w:rsid w:val="00C16021"/>
    <w:rsid w:val="00C16819"/>
    <w:rsid w:val="00C1708E"/>
    <w:rsid w:val="00C179D6"/>
    <w:rsid w:val="00C209A6"/>
    <w:rsid w:val="00C21115"/>
    <w:rsid w:val="00C22102"/>
    <w:rsid w:val="00C22823"/>
    <w:rsid w:val="00C2296A"/>
    <w:rsid w:val="00C24B5B"/>
    <w:rsid w:val="00C25128"/>
    <w:rsid w:val="00C2526B"/>
    <w:rsid w:val="00C25B35"/>
    <w:rsid w:val="00C25ED4"/>
    <w:rsid w:val="00C26371"/>
    <w:rsid w:val="00C2642F"/>
    <w:rsid w:val="00C2734A"/>
    <w:rsid w:val="00C27E14"/>
    <w:rsid w:val="00C27E25"/>
    <w:rsid w:val="00C30AEC"/>
    <w:rsid w:val="00C30D10"/>
    <w:rsid w:val="00C30E1C"/>
    <w:rsid w:val="00C3110C"/>
    <w:rsid w:val="00C31112"/>
    <w:rsid w:val="00C31702"/>
    <w:rsid w:val="00C31BFF"/>
    <w:rsid w:val="00C31D96"/>
    <w:rsid w:val="00C31E30"/>
    <w:rsid w:val="00C320E0"/>
    <w:rsid w:val="00C32DCD"/>
    <w:rsid w:val="00C33449"/>
    <w:rsid w:val="00C33564"/>
    <w:rsid w:val="00C33A74"/>
    <w:rsid w:val="00C33AAE"/>
    <w:rsid w:val="00C33E09"/>
    <w:rsid w:val="00C340B9"/>
    <w:rsid w:val="00C34972"/>
    <w:rsid w:val="00C35CB9"/>
    <w:rsid w:val="00C364CE"/>
    <w:rsid w:val="00C36510"/>
    <w:rsid w:val="00C3678B"/>
    <w:rsid w:val="00C36940"/>
    <w:rsid w:val="00C36CAC"/>
    <w:rsid w:val="00C37863"/>
    <w:rsid w:val="00C378DA"/>
    <w:rsid w:val="00C379F2"/>
    <w:rsid w:val="00C401DD"/>
    <w:rsid w:val="00C40854"/>
    <w:rsid w:val="00C4086A"/>
    <w:rsid w:val="00C40D0E"/>
    <w:rsid w:val="00C41B0F"/>
    <w:rsid w:val="00C41E7B"/>
    <w:rsid w:val="00C426B9"/>
    <w:rsid w:val="00C42EA3"/>
    <w:rsid w:val="00C437D0"/>
    <w:rsid w:val="00C43E8E"/>
    <w:rsid w:val="00C43F3C"/>
    <w:rsid w:val="00C44D2A"/>
    <w:rsid w:val="00C460AB"/>
    <w:rsid w:val="00C4634C"/>
    <w:rsid w:val="00C46E6B"/>
    <w:rsid w:val="00C47C2C"/>
    <w:rsid w:val="00C50244"/>
    <w:rsid w:val="00C505FE"/>
    <w:rsid w:val="00C50A23"/>
    <w:rsid w:val="00C50A9D"/>
    <w:rsid w:val="00C51398"/>
    <w:rsid w:val="00C51549"/>
    <w:rsid w:val="00C519A8"/>
    <w:rsid w:val="00C52047"/>
    <w:rsid w:val="00C5321E"/>
    <w:rsid w:val="00C53593"/>
    <w:rsid w:val="00C539FA"/>
    <w:rsid w:val="00C53B4C"/>
    <w:rsid w:val="00C53C6A"/>
    <w:rsid w:val="00C56501"/>
    <w:rsid w:val="00C56560"/>
    <w:rsid w:val="00C567B3"/>
    <w:rsid w:val="00C573BC"/>
    <w:rsid w:val="00C5776C"/>
    <w:rsid w:val="00C57ABE"/>
    <w:rsid w:val="00C57E5D"/>
    <w:rsid w:val="00C6065A"/>
    <w:rsid w:val="00C60ED2"/>
    <w:rsid w:val="00C61073"/>
    <w:rsid w:val="00C612D9"/>
    <w:rsid w:val="00C614B7"/>
    <w:rsid w:val="00C61B98"/>
    <w:rsid w:val="00C61E43"/>
    <w:rsid w:val="00C6238E"/>
    <w:rsid w:val="00C6277C"/>
    <w:rsid w:val="00C63281"/>
    <w:rsid w:val="00C6335B"/>
    <w:rsid w:val="00C634A3"/>
    <w:rsid w:val="00C63ED9"/>
    <w:rsid w:val="00C64A41"/>
    <w:rsid w:val="00C64E76"/>
    <w:rsid w:val="00C65553"/>
    <w:rsid w:val="00C662A0"/>
    <w:rsid w:val="00C66798"/>
    <w:rsid w:val="00C667A8"/>
    <w:rsid w:val="00C66D98"/>
    <w:rsid w:val="00C6708F"/>
    <w:rsid w:val="00C6774C"/>
    <w:rsid w:val="00C7027A"/>
    <w:rsid w:val="00C7046F"/>
    <w:rsid w:val="00C70CD0"/>
    <w:rsid w:val="00C70FF6"/>
    <w:rsid w:val="00C71330"/>
    <w:rsid w:val="00C71A39"/>
    <w:rsid w:val="00C724BD"/>
    <w:rsid w:val="00C729CD"/>
    <w:rsid w:val="00C7300B"/>
    <w:rsid w:val="00C7467D"/>
    <w:rsid w:val="00C751D4"/>
    <w:rsid w:val="00C7525F"/>
    <w:rsid w:val="00C754AA"/>
    <w:rsid w:val="00C7583D"/>
    <w:rsid w:val="00C759CA"/>
    <w:rsid w:val="00C75A35"/>
    <w:rsid w:val="00C75D61"/>
    <w:rsid w:val="00C76385"/>
    <w:rsid w:val="00C776D2"/>
    <w:rsid w:val="00C77A5E"/>
    <w:rsid w:val="00C80029"/>
    <w:rsid w:val="00C8026C"/>
    <w:rsid w:val="00C81F00"/>
    <w:rsid w:val="00C824C7"/>
    <w:rsid w:val="00C831B2"/>
    <w:rsid w:val="00C8336E"/>
    <w:rsid w:val="00C833D7"/>
    <w:rsid w:val="00C834F9"/>
    <w:rsid w:val="00C83BD8"/>
    <w:rsid w:val="00C83D81"/>
    <w:rsid w:val="00C844D3"/>
    <w:rsid w:val="00C86D9F"/>
    <w:rsid w:val="00C86DAC"/>
    <w:rsid w:val="00C86F30"/>
    <w:rsid w:val="00C8779B"/>
    <w:rsid w:val="00C9066D"/>
    <w:rsid w:val="00C90CAD"/>
    <w:rsid w:val="00C91746"/>
    <w:rsid w:val="00C92DD4"/>
    <w:rsid w:val="00C92FB1"/>
    <w:rsid w:val="00C935BA"/>
    <w:rsid w:val="00C93784"/>
    <w:rsid w:val="00C937F8"/>
    <w:rsid w:val="00C94C1B"/>
    <w:rsid w:val="00C95378"/>
    <w:rsid w:val="00C95606"/>
    <w:rsid w:val="00C95B03"/>
    <w:rsid w:val="00C96284"/>
    <w:rsid w:val="00C9672E"/>
    <w:rsid w:val="00C96790"/>
    <w:rsid w:val="00C96836"/>
    <w:rsid w:val="00C970C8"/>
    <w:rsid w:val="00CA0207"/>
    <w:rsid w:val="00CA0B7A"/>
    <w:rsid w:val="00CA15B9"/>
    <w:rsid w:val="00CA19AE"/>
    <w:rsid w:val="00CA1B89"/>
    <w:rsid w:val="00CA3115"/>
    <w:rsid w:val="00CA3461"/>
    <w:rsid w:val="00CA347E"/>
    <w:rsid w:val="00CA3927"/>
    <w:rsid w:val="00CA3D74"/>
    <w:rsid w:val="00CA4302"/>
    <w:rsid w:val="00CA4ABF"/>
    <w:rsid w:val="00CA5127"/>
    <w:rsid w:val="00CA5EC3"/>
    <w:rsid w:val="00CA6271"/>
    <w:rsid w:val="00CA6484"/>
    <w:rsid w:val="00CA6676"/>
    <w:rsid w:val="00CA6C0E"/>
    <w:rsid w:val="00CA7579"/>
    <w:rsid w:val="00CA7697"/>
    <w:rsid w:val="00CA7EC7"/>
    <w:rsid w:val="00CB0724"/>
    <w:rsid w:val="00CB093C"/>
    <w:rsid w:val="00CB1977"/>
    <w:rsid w:val="00CB1B00"/>
    <w:rsid w:val="00CB2473"/>
    <w:rsid w:val="00CB2965"/>
    <w:rsid w:val="00CB30CF"/>
    <w:rsid w:val="00CB3930"/>
    <w:rsid w:val="00CB4D16"/>
    <w:rsid w:val="00CB610F"/>
    <w:rsid w:val="00CB6658"/>
    <w:rsid w:val="00CB6F23"/>
    <w:rsid w:val="00CB7856"/>
    <w:rsid w:val="00CB7E93"/>
    <w:rsid w:val="00CC0677"/>
    <w:rsid w:val="00CC0A9D"/>
    <w:rsid w:val="00CC0C1B"/>
    <w:rsid w:val="00CC0C25"/>
    <w:rsid w:val="00CC0F39"/>
    <w:rsid w:val="00CC11D2"/>
    <w:rsid w:val="00CC2003"/>
    <w:rsid w:val="00CC2038"/>
    <w:rsid w:val="00CC25BE"/>
    <w:rsid w:val="00CC2A02"/>
    <w:rsid w:val="00CC2DED"/>
    <w:rsid w:val="00CC3795"/>
    <w:rsid w:val="00CC3D74"/>
    <w:rsid w:val="00CC3EB1"/>
    <w:rsid w:val="00CC48D2"/>
    <w:rsid w:val="00CC4ACA"/>
    <w:rsid w:val="00CC4CD9"/>
    <w:rsid w:val="00CC4E34"/>
    <w:rsid w:val="00CC4FB5"/>
    <w:rsid w:val="00CC521A"/>
    <w:rsid w:val="00CC571B"/>
    <w:rsid w:val="00CC58A0"/>
    <w:rsid w:val="00CC6635"/>
    <w:rsid w:val="00CC681C"/>
    <w:rsid w:val="00CC70B8"/>
    <w:rsid w:val="00CC725A"/>
    <w:rsid w:val="00CC7CAE"/>
    <w:rsid w:val="00CC7F76"/>
    <w:rsid w:val="00CD0464"/>
    <w:rsid w:val="00CD0976"/>
    <w:rsid w:val="00CD0E4E"/>
    <w:rsid w:val="00CD1683"/>
    <w:rsid w:val="00CD18B4"/>
    <w:rsid w:val="00CD1D3B"/>
    <w:rsid w:val="00CD1DCD"/>
    <w:rsid w:val="00CD221B"/>
    <w:rsid w:val="00CD2302"/>
    <w:rsid w:val="00CD286A"/>
    <w:rsid w:val="00CD3539"/>
    <w:rsid w:val="00CD37E9"/>
    <w:rsid w:val="00CD3B0E"/>
    <w:rsid w:val="00CD3C16"/>
    <w:rsid w:val="00CD458B"/>
    <w:rsid w:val="00CD489A"/>
    <w:rsid w:val="00CD489E"/>
    <w:rsid w:val="00CD49AC"/>
    <w:rsid w:val="00CD4EB4"/>
    <w:rsid w:val="00CD5A1E"/>
    <w:rsid w:val="00CD608F"/>
    <w:rsid w:val="00CD629A"/>
    <w:rsid w:val="00CD63CD"/>
    <w:rsid w:val="00CD6AC1"/>
    <w:rsid w:val="00CD6CAC"/>
    <w:rsid w:val="00CD6F1B"/>
    <w:rsid w:val="00CD70E9"/>
    <w:rsid w:val="00CD72A6"/>
    <w:rsid w:val="00CD75AA"/>
    <w:rsid w:val="00CD7B21"/>
    <w:rsid w:val="00CE0488"/>
    <w:rsid w:val="00CE05C0"/>
    <w:rsid w:val="00CE06BA"/>
    <w:rsid w:val="00CE13A3"/>
    <w:rsid w:val="00CE1577"/>
    <w:rsid w:val="00CE19A4"/>
    <w:rsid w:val="00CE1B00"/>
    <w:rsid w:val="00CE1B26"/>
    <w:rsid w:val="00CE1BBD"/>
    <w:rsid w:val="00CE1E9C"/>
    <w:rsid w:val="00CE2035"/>
    <w:rsid w:val="00CE37B2"/>
    <w:rsid w:val="00CE4257"/>
    <w:rsid w:val="00CE476F"/>
    <w:rsid w:val="00CE5555"/>
    <w:rsid w:val="00CE5F7B"/>
    <w:rsid w:val="00CE6736"/>
    <w:rsid w:val="00CE6830"/>
    <w:rsid w:val="00CE73C4"/>
    <w:rsid w:val="00CE74A4"/>
    <w:rsid w:val="00CF03AE"/>
    <w:rsid w:val="00CF0837"/>
    <w:rsid w:val="00CF1371"/>
    <w:rsid w:val="00CF385E"/>
    <w:rsid w:val="00CF3E71"/>
    <w:rsid w:val="00CF4A81"/>
    <w:rsid w:val="00CF52EA"/>
    <w:rsid w:val="00CF54E5"/>
    <w:rsid w:val="00CF59B8"/>
    <w:rsid w:val="00CF63C4"/>
    <w:rsid w:val="00CF6916"/>
    <w:rsid w:val="00CF72D1"/>
    <w:rsid w:val="00CF743D"/>
    <w:rsid w:val="00D000C7"/>
    <w:rsid w:val="00D0077A"/>
    <w:rsid w:val="00D007EF"/>
    <w:rsid w:val="00D00C04"/>
    <w:rsid w:val="00D0114C"/>
    <w:rsid w:val="00D01787"/>
    <w:rsid w:val="00D0187E"/>
    <w:rsid w:val="00D01DF3"/>
    <w:rsid w:val="00D02066"/>
    <w:rsid w:val="00D028B7"/>
    <w:rsid w:val="00D02AC3"/>
    <w:rsid w:val="00D03832"/>
    <w:rsid w:val="00D04860"/>
    <w:rsid w:val="00D04C05"/>
    <w:rsid w:val="00D04EC8"/>
    <w:rsid w:val="00D053CC"/>
    <w:rsid w:val="00D0547A"/>
    <w:rsid w:val="00D05579"/>
    <w:rsid w:val="00D06193"/>
    <w:rsid w:val="00D06C98"/>
    <w:rsid w:val="00D106C2"/>
    <w:rsid w:val="00D108E9"/>
    <w:rsid w:val="00D10A29"/>
    <w:rsid w:val="00D12607"/>
    <w:rsid w:val="00D12770"/>
    <w:rsid w:val="00D12E22"/>
    <w:rsid w:val="00D1377A"/>
    <w:rsid w:val="00D14BD2"/>
    <w:rsid w:val="00D15218"/>
    <w:rsid w:val="00D15A9E"/>
    <w:rsid w:val="00D15DE9"/>
    <w:rsid w:val="00D16102"/>
    <w:rsid w:val="00D1615F"/>
    <w:rsid w:val="00D16585"/>
    <w:rsid w:val="00D17486"/>
    <w:rsid w:val="00D17738"/>
    <w:rsid w:val="00D17CB8"/>
    <w:rsid w:val="00D17EDF"/>
    <w:rsid w:val="00D20002"/>
    <w:rsid w:val="00D21680"/>
    <w:rsid w:val="00D21CB2"/>
    <w:rsid w:val="00D21EF9"/>
    <w:rsid w:val="00D2298D"/>
    <w:rsid w:val="00D22DA8"/>
    <w:rsid w:val="00D2304E"/>
    <w:rsid w:val="00D23531"/>
    <w:rsid w:val="00D23579"/>
    <w:rsid w:val="00D2383F"/>
    <w:rsid w:val="00D23B89"/>
    <w:rsid w:val="00D246E3"/>
    <w:rsid w:val="00D24884"/>
    <w:rsid w:val="00D24A44"/>
    <w:rsid w:val="00D2512F"/>
    <w:rsid w:val="00D25231"/>
    <w:rsid w:val="00D26407"/>
    <w:rsid w:val="00D26AC3"/>
    <w:rsid w:val="00D26BDE"/>
    <w:rsid w:val="00D26C08"/>
    <w:rsid w:val="00D27592"/>
    <w:rsid w:val="00D27C15"/>
    <w:rsid w:val="00D27FAF"/>
    <w:rsid w:val="00D300AD"/>
    <w:rsid w:val="00D31286"/>
    <w:rsid w:val="00D31418"/>
    <w:rsid w:val="00D31558"/>
    <w:rsid w:val="00D31723"/>
    <w:rsid w:val="00D328DF"/>
    <w:rsid w:val="00D32981"/>
    <w:rsid w:val="00D32BF7"/>
    <w:rsid w:val="00D3339D"/>
    <w:rsid w:val="00D336FB"/>
    <w:rsid w:val="00D33802"/>
    <w:rsid w:val="00D3405E"/>
    <w:rsid w:val="00D34EF0"/>
    <w:rsid w:val="00D3515F"/>
    <w:rsid w:val="00D359B9"/>
    <w:rsid w:val="00D35C3B"/>
    <w:rsid w:val="00D35EC9"/>
    <w:rsid w:val="00D3608E"/>
    <w:rsid w:val="00D365F9"/>
    <w:rsid w:val="00D3715F"/>
    <w:rsid w:val="00D376B2"/>
    <w:rsid w:val="00D37FC1"/>
    <w:rsid w:val="00D41071"/>
    <w:rsid w:val="00D41FB0"/>
    <w:rsid w:val="00D422A6"/>
    <w:rsid w:val="00D433C9"/>
    <w:rsid w:val="00D43BC2"/>
    <w:rsid w:val="00D440B8"/>
    <w:rsid w:val="00D44106"/>
    <w:rsid w:val="00D4452A"/>
    <w:rsid w:val="00D44B1D"/>
    <w:rsid w:val="00D459F4"/>
    <w:rsid w:val="00D45C80"/>
    <w:rsid w:val="00D462B2"/>
    <w:rsid w:val="00D465F8"/>
    <w:rsid w:val="00D47B74"/>
    <w:rsid w:val="00D50DE0"/>
    <w:rsid w:val="00D50F28"/>
    <w:rsid w:val="00D51331"/>
    <w:rsid w:val="00D5176C"/>
    <w:rsid w:val="00D52F68"/>
    <w:rsid w:val="00D54AC5"/>
    <w:rsid w:val="00D56722"/>
    <w:rsid w:val="00D56B90"/>
    <w:rsid w:val="00D5708D"/>
    <w:rsid w:val="00D571F7"/>
    <w:rsid w:val="00D579BD"/>
    <w:rsid w:val="00D60068"/>
    <w:rsid w:val="00D60A8A"/>
    <w:rsid w:val="00D60C48"/>
    <w:rsid w:val="00D60CF2"/>
    <w:rsid w:val="00D60D1D"/>
    <w:rsid w:val="00D611CA"/>
    <w:rsid w:val="00D6132C"/>
    <w:rsid w:val="00D6141C"/>
    <w:rsid w:val="00D61961"/>
    <w:rsid w:val="00D61DFB"/>
    <w:rsid w:val="00D61E96"/>
    <w:rsid w:val="00D62820"/>
    <w:rsid w:val="00D62D6F"/>
    <w:rsid w:val="00D631FE"/>
    <w:rsid w:val="00D63279"/>
    <w:rsid w:val="00D636E9"/>
    <w:rsid w:val="00D6443F"/>
    <w:rsid w:val="00D648A2"/>
    <w:rsid w:val="00D64B15"/>
    <w:rsid w:val="00D64C2B"/>
    <w:rsid w:val="00D64FF3"/>
    <w:rsid w:val="00D65026"/>
    <w:rsid w:val="00D65A08"/>
    <w:rsid w:val="00D65E74"/>
    <w:rsid w:val="00D66269"/>
    <w:rsid w:val="00D66275"/>
    <w:rsid w:val="00D667A0"/>
    <w:rsid w:val="00D6685E"/>
    <w:rsid w:val="00D66AF4"/>
    <w:rsid w:val="00D6713B"/>
    <w:rsid w:val="00D67194"/>
    <w:rsid w:val="00D6735D"/>
    <w:rsid w:val="00D705E3"/>
    <w:rsid w:val="00D70B0D"/>
    <w:rsid w:val="00D70C4A"/>
    <w:rsid w:val="00D710DD"/>
    <w:rsid w:val="00D71AE8"/>
    <w:rsid w:val="00D72B7E"/>
    <w:rsid w:val="00D72DF1"/>
    <w:rsid w:val="00D7301E"/>
    <w:rsid w:val="00D730EF"/>
    <w:rsid w:val="00D731E3"/>
    <w:rsid w:val="00D74679"/>
    <w:rsid w:val="00D74946"/>
    <w:rsid w:val="00D7545C"/>
    <w:rsid w:val="00D75F5B"/>
    <w:rsid w:val="00D76569"/>
    <w:rsid w:val="00D768FA"/>
    <w:rsid w:val="00D76C6C"/>
    <w:rsid w:val="00D7743A"/>
    <w:rsid w:val="00D77D3B"/>
    <w:rsid w:val="00D77E42"/>
    <w:rsid w:val="00D80061"/>
    <w:rsid w:val="00D80B0A"/>
    <w:rsid w:val="00D80FA5"/>
    <w:rsid w:val="00D82065"/>
    <w:rsid w:val="00D82AAA"/>
    <w:rsid w:val="00D8341E"/>
    <w:rsid w:val="00D83BE3"/>
    <w:rsid w:val="00D847AE"/>
    <w:rsid w:val="00D84C77"/>
    <w:rsid w:val="00D85233"/>
    <w:rsid w:val="00D855EB"/>
    <w:rsid w:val="00D85696"/>
    <w:rsid w:val="00D857A2"/>
    <w:rsid w:val="00D85874"/>
    <w:rsid w:val="00D85E36"/>
    <w:rsid w:val="00D86061"/>
    <w:rsid w:val="00D86488"/>
    <w:rsid w:val="00D86775"/>
    <w:rsid w:val="00D87721"/>
    <w:rsid w:val="00D87D2B"/>
    <w:rsid w:val="00D90C54"/>
    <w:rsid w:val="00D91496"/>
    <w:rsid w:val="00D916F3"/>
    <w:rsid w:val="00D91CDC"/>
    <w:rsid w:val="00D920CC"/>
    <w:rsid w:val="00D93327"/>
    <w:rsid w:val="00D93529"/>
    <w:rsid w:val="00D936FF"/>
    <w:rsid w:val="00D9428E"/>
    <w:rsid w:val="00D94C40"/>
    <w:rsid w:val="00D94DFA"/>
    <w:rsid w:val="00D94EE0"/>
    <w:rsid w:val="00D95285"/>
    <w:rsid w:val="00D95356"/>
    <w:rsid w:val="00D95612"/>
    <w:rsid w:val="00D958FA"/>
    <w:rsid w:val="00D97135"/>
    <w:rsid w:val="00D97914"/>
    <w:rsid w:val="00D97A6A"/>
    <w:rsid w:val="00D97A71"/>
    <w:rsid w:val="00D97EF6"/>
    <w:rsid w:val="00DA0816"/>
    <w:rsid w:val="00DA0E24"/>
    <w:rsid w:val="00DA10CC"/>
    <w:rsid w:val="00DA1830"/>
    <w:rsid w:val="00DA189B"/>
    <w:rsid w:val="00DA190E"/>
    <w:rsid w:val="00DA195F"/>
    <w:rsid w:val="00DA2038"/>
    <w:rsid w:val="00DA203B"/>
    <w:rsid w:val="00DA2293"/>
    <w:rsid w:val="00DA2856"/>
    <w:rsid w:val="00DA2E9D"/>
    <w:rsid w:val="00DA3A94"/>
    <w:rsid w:val="00DA480D"/>
    <w:rsid w:val="00DA48BA"/>
    <w:rsid w:val="00DA48F6"/>
    <w:rsid w:val="00DA5115"/>
    <w:rsid w:val="00DA52AF"/>
    <w:rsid w:val="00DA5A77"/>
    <w:rsid w:val="00DA5E10"/>
    <w:rsid w:val="00DA731C"/>
    <w:rsid w:val="00DA7E91"/>
    <w:rsid w:val="00DB0FC2"/>
    <w:rsid w:val="00DB1C62"/>
    <w:rsid w:val="00DB2AE5"/>
    <w:rsid w:val="00DB2E95"/>
    <w:rsid w:val="00DB32E1"/>
    <w:rsid w:val="00DB3AB3"/>
    <w:rsid w:val="00DB4D78"/>
    <w:rsid w:val="00DB52A6"/>
    <w:rsid w:val="00DB5833"/>
    <w:rsid w:val="00DB5F5B"/>
    <w:rsid w:val="00DB6052"/>
    <w:rsid w:val="00DB7040"/>
    <w:rsid w:val="00DC00A5"/>
    <w:rsid w:val="00DC0783"/>
    <w:rsid w:val="00DC09F8"/>
    <w:rsid w:val="00DC105C"/>
    <w:rsid w:val="00DC1B44"/>
    <w:rsid w:val="00DC1EF5"/>
    <w:rsid w:val="00DC2B17"/>
    <w:rsid w:val="00DC3674"/>
    <w:rsid w:val="00DC3DF4"/>
    <w:rsid w:val="00DC3E04"/>
    <w:rsid w:val="00DC4BDF"/>
    <w:rsid w:val="00DC5055"/>
    <w:rsid w:val="00DC7250"/>
    <w:rsid w:val="00DC74A5"/>
    <w:rsid w:val="00DC782D"/>
    <w:rsid w:val="00DD0076"/>
    <w:rsid w:val="00DD1995"/>
    <w:rsid w:val="00DD20CD"/>
    <w:rsid w:val="00DD2514"/>
    <w:rsid w:val="00DD260C"/>
    <w:rsid w:val="00DD2C22"/>
    <w:rsid w:val="00DD2C28"/>
    <w:rsid w:val="00DD2D82"/>
    <w:rsid w:val="00DD2EEC"/>
    <w:rsid w:val="00DD35A3"/>
    <w:rsid w:val="00DD3A06"/>
    <w:rsid w:val="00DD3C64"/>
    <w:rsid w:val="00DD45DA"/>
    <w:rsid w:val="00DD53AE"/>
    <w:rsid w:val="00DD5762"/>
    <w:rsid w:val="00DD60E2"/>
    <w:rsid w:val="00DD6311"/>
    <w:rsid w:val="00DD6DA8"/>
    <w:rsid w:val="00DD6F94"/>
    <w:rsid w:val="00DD73C4"/>
    <w:rsid w:val="00DD77C5"/>
    <w:rsid w:val="00DD7ECE"/>
    <w:rsid w:val="00DE0A8A"/>
    <w:rsid w:val="00DE19E9"/>
    <w:rsid w:val="00DE1E37"/>
    <w:rsid w:val="00DE1E4F"/>
    <w:rsid w:val="00DE204E"/>
    <w:rsid w:val="00DE271F"/>
    <w:rsid w:val="00DE295E"/>
    <w:rsid w:val="00DE2A4A"/>
    <w:rsid w:val="00DE2F8F"/>
    <w:rsid w:val="00DE31E9"/>
    <w:rsid w:val="00DE4D40"/>
    <w:rsid w:val="00DE515C"/>
    <w:rsid w:val="00DE526A"/>
    <w:rsid w:val="00DE53E2"/>
    <w:rsid w:val="00DE571E"/>
    <w:rsid w:val="00DE6902"/>
    <w:rsid w:val="00DE6DA1"/>
    <w:rsid w:val="00DE728D"/>
    <w:rsid w:val="00DE77EB"/>
    <w:rsid w:val="00DF0851"/>
    <w:rsid w:val="00DF086B"/>
    <w:rsid w:val="00DF09F4"/>
    <w:rsid w:val="00DF10B9"/>
    <w:rsid w:val="00DF196B"/>
    <w:rsid w:val="00DF1B1A"/>
    <w:rsid w:val="00DF211D"/>
    <w:rsid w:val="00DF2263"/>
    <w:rsid w:val="00DF237B"/>
    <w:rsid w:val="00DF2394"/>
    <w:rsid w:val="00DF254C"/>
    <w:rsid w:val="00DF35A6"/>
    <w:rsid w:val="00DF4C7C"/>
    <w:rsid w:val="00DF4E05"/>
    <w:rsid w:val="00DF5ACE"/>
    <w:rsid w:val="00DF65AB"/>
    <w:rsid w:val="00DF6AA2"/>
    <w:rsid w:val="00DF6EFE"/>
    <w:rsid w:val="00DF7945"/>
    <w:rsid w:val="00E00031"/>
    <w:rsid w:val="00E00B43"/>
    <w:rsid w:val="00E00FCC"/>
    <w:rsid w:val="00E011B9"/>
    <w:rsid w:val="00E0129E"/>
    <w:rsid w:val="00E02180"/>
    <w:rsid w:val="00E025DB"/>
    <w:rsid w:val="00E02676"/>
    <w:rsid w:val="00E02C11"/>
    <w:rsid w:val="00E02E35"/>
    <w:rsid w:val="00E030E9"/>
    <w:rsid w:val="00E032B5"/>
    <w:rsid w:val="00E03309"/>
    <w:rsid w:val="00E0374D"/>
    <w:rsid w:val="00E038A0"/>
    <w:rsid w:val="00E03F8A"/>
    <w:rsid w:val="00E041BD"/>
    <w:rsid w:val="00E053FF"/>
    <w:rsid w:val="00E07159"/>
    <w:rsid w:val="00E0776A"/>
    <w:rsid w:val="00E077C5"/>
    <w:rsid w:val="00E0790F"/>
    <w:rsid w:val="00E109E5"/>
    <w:rsid w:val="00E11261"/>
    <w:rsid w:val="00E11A1C"/>
    <w:rsid w:val="00E11C96"/>
    <w:rsid w:val="00E12EE6"/>
    <w:rsid w:val="00E13260"/>
    <w:rsid w:val="00E139F1"/>
    <w:rsid w:val="00E1471A"/>
    <w:rsid w:val="00E15033"/>
    <w:rsid w:val="00E151F4"/>
    <w:rsid w:val="00E15836"/>
    <w:rsid w:val="00E15DD1"/>
    <w:rsid w:val="00E16066"/>
    <w:rsid w:val="00E160EE"/>
    <w:rsid w:val="00E16265"/>
    <w:rsid w:val="00E166F3"/>
    <w:rsid w:val="00E17D42"/>
    <w:rsid w:val="00E17E12"/>
    <w:rsid w:val="00E20BE6"/>
    <w:rsid w:val="00E21249"/>
    <w:rsid w:val="00E213B7"/>
    <w:rsid w:val="00E22298"/>
    <w:rsid w:val="00E22386"/>
    <w:rsid w:val="00E22B23"/>
    <w:rsid w:val="00E22EFE"/>
    <w:rsid w:val="00E23D32"/>
    <w:rsid w:val="00E249FF"/>
    <w:rsid w:val="00E24A3A"/>
    <w:rsid w:val="00E24CC7"/>
    <w:rsid w:val="00E25480"/>
    <w:rsid w:val="00E271A2"/>
    <w:rsid w:val="00E27505"/>
    <w:rsid w:val="00E279E0"/>
    <w:rsid w:val="00E27C39"/>
    <w:rsid w:val="00E27D13"/>
    <w:rsid w:val="00E27F0F"/>
    <w:rsid w:val="00E30347"/>
    <w:rsid w:val="00E30A3F"/>
    <w:rsid w:val="00E31570"/>
    <w:rsid w:val="00E32205"/>
    <w:rsid w:val="00E32527"/>
    <w:rsid w:val="00E331A9"/>
    <w:rsid w:val="00E3422F"/>
    <w:rsid w:val="00E34C7E"/>
    <w:rsid w:val="00E3545C"/>
    <w:rsid w:val="00E35510"/>
    <w:rsid w:val="00E35A10"/>
    <w:rsid w:val="00E360F6"/>
    <w:rsid w:val="00E363A7"/>
    <w:rsid w:val="00E36E80"/>
    <w:rsid w:val="00E373C2"/>
    <w:rsid w:val="00E37462"/>
    <w:rsid w:val="00E375A9"/>
    <w:rsid w:val="00E37661"/>
    <w:rsid w:val="00E37A9F"/>
    <w:rsid w:val="00E37B0C"/>
    <w:rsid w:val="00E37CA5"/>
    <w:rsid w:val="00E37D81"/>
    <w:rsid w:val="00E40706"/>
    <w:rsid w:val="00E408F2"/>
    <w:rsid w:val="00E40CF7"/>
    <w:rsid w:val="00E41C5D"/>
    <w:rsid w:val="00E41EBC"/>
    <w:rsid w:val="00E42186"/>
    <w:rsid w:val="00E428D1"/>
    <w:rsid w:val="00E4304B"/>
    <w:rsid w:val="00E440F8"/>
    <w:rsid w:val="00E44884"/>
    <w:rsid w:val="00E450AD"/>
    <w:rsid w:val="00E462EA"/>
    <w:rsid w:val="00E46565"/>
    <w:rsid w:val="00E4672F"/>
    <w:rsid w:val="00E46A6C"/>
    <w:rsid w:val="00E47095"/>
    <w:rsid w:val="00E4749F"/>
    <w:rsid w:val="00E47C96"/>
    <w:rsid w:val="00E504CC"/>
    <w:rsid w:val="00E50624"/>
    <w:rsid w:val="00E50891"/>
    <w:rsid w:val="00E50940"/>
    <w:rsid w:val="00E50A0A"/>
    <w:rsid w:val="00E50C3C"/>
    <w:rsid w:val="00E51933"/>
    <w:rsid w:val="00E52472"/>
    <w:rsid w:val="00E526C7"/>
    <w:rsid w:val="00E528C0"/>
    <w:rsid w:val="00E52F7D"/>
    <w:rsid w:val="00E530BD"/>
    <w:rsid w:val="00E5313B"/>
    <w:rsid w:val="00E53208"/>
    <w:rsid w:val="00E53760"/>
    <w:rsid w:val="00E54068"/>
    <w:rsid w:val="00E54629"/>
    <w:rsid w:val="00E54D9B"/>
    <w:rsid w:val="00E54F96"/>
    <w:rsid w:val="00E552BB"/>
    <w:rsid w:val="00E55D29"/>
    <w:rsid w:val="00E56108"/>
    <w:rsid w:val="00E56478"/>
    <w:rsid w:val="00E568F5"/>
    <w:rsid w:val="00E56CB1"/>
    <w:rsid w:val="00E572FE"/>
    <w:rsid w:val="00E57456"/>
    <w:rsid w:val="00E60251"/>
    <w:rsid w:val="00E603EB"/>
    <w:rsid w:val="00E60431"/>
    <w:rsid w:val="00E60CFD"/>
    <w:rsid w:val="00E60FC6"/>
    <w:rsid w:val="00E60FD2"/>
    <w:rsid w:val="00E61350"/>
    <w:rsid w:val="00E6158E"/>
    <w:rsid w:val="00E61F6C"/>
    <w:rsid w:val="00E61FF5"/>
    <w:rsid w:val="00E6217B"/>
    <w:rsid w:val="00E624F2"/>
    <w:rsid w:val="00E62713"/>
    <w:rsid w:val="00E63520"/>
    <w:rsid w:val="00E63B56"/>
    <w:rsid w:val="00E63F65"/>
    <w:rsid w:val="00E640A4"/>
    <w:rsid w:val="00E64DC1"/>
    <w:rsid w:val="00E65223"/>
    <w:rsid w:val="00E66600"/>
    <w:rsid w:val="00E668D6"/>
    <w:rsid w:val="00E670E2"/>
    <w:rsid w:val="00E67FD0"/>
    <w:rsid w:val="00E70CAD"/>
    <w:rsid w:val="00E714B4"/>
    <w:rsid w:val="00E716AC"/>
    <w:rsid w:val="00E72771"/>
    <w:rsid w:val="00E72EDF"/>
    <w:rsid w:val="00E730F5"/>
    <w:rsid w:val="00E7345E"/>
    <w:rsid w:val="00E73965"/>
    <w:rsid w:val="00E7456E"/>
    <w:rsid w:val="00E74C3F"/>
    <w:rsid w:val="00E751A2"/>
    <w:rsid w:val="00E752D2"/>
    <w:rsid w:val="00E7562C"/>
    <w:rsid w:val="00E75CD1"/>
    <w:rsid w:val="00E75E28"/>
    <w:rsid w:val="00E764CB"/>
    <w:rsid w:val="00E76548"/>
    <w:rsid w:val="00E76771"/>
    <w:rsid w:val="00E76CF1"/>
    <w:rsid w:val="00E76E88"/>
    <w:rsid w:val="00E773C5"/>
    <w:rsid w:val="00E7754B"/>
    <w:rsid w:val="00E77C01"/>
    <w:rsid w:val="00E77C38"/>
    <w:rsid w:val="00E80497"/>
    <w:rsid w:val="00E81634"/>
    <w:rsid w:val="00E81672"/>
    <w:rsid w:val="00E81C08"/>
    <w:rsid w:val="00E81CC3"/>
    <w:rsid w:val="00E829E3"/>
    <w:rsid w:val="00E82BDA"/>
    <w:rsid w:val="00E833EC"/>
    <w:rsid w:val="00E83D93"/>
    <w:rsid w:val="00E84C87"/>
    <w:rsid w:val="00E8513C"/>
    <w:rsid w:val="00E8514B"/>
    <w:rsid w:val="00E85513"/>
    <w:rsid w:val="00E85C42"/>
    <w:rsid w:val="00E87E75"/>
    <w:rsid w:val="00E90497"/>
    <w:rsid w:val="00E904D0"/>
    <w:rsid w:val="00E906A5"/>
    <w:rsid w:val="00E90819"/>
    <w:rsid w:val="00E910C5"/>
    <w:rsid w:val="00E9179F"/>
    <w:rsid w:val="00E919B8"/>
    <w:rsid w:val="00E921D4"/>
    <w:rsid w:val="00E927AB"/>
    <w:rsid w:val="00E93CA2"/>
    <w:rsid w:val="00E94A21"/>
    <w:rsid w:val="00E954C4"/>
    <w:rsid w:val="00E95B0B"/>
    <w:rsid w:val="00E96123"/>
    <w:rsid w:val="00E96877"/>
    <w:rsid w:val="00E976C8"/>
    <w:rsid w:val="00EA0587"/>
    <w:rsid w:val="00EA0933"/>
    <w:rsid w:val="00EA0E73"/>
    <w:rsid w:val="00EA0F8E"/>
    <w:rsid w:val="00EA1E0F"/>
    <w:rsid w:val="00EA236A"/>
    <w:rsid w:val="00EA284B"/>
    <w:rsid w:val="00EA3488"/>
    <w:rsid w:val="00EA36B4"/>
    <w:rsid w:val="00EA39F4"/>
    <w:rsid w:val="00EA3C08"/>
    <w:rsid w:val="00EA420C"/>
    <w:rsid w:val="00EA4AD8"/>
    <w:rsid w:val="00EA5523"/>
    <w:rsid w:val="00EA583D"/>
    <w:rsid w:val="00EA764B"/>
    <w:rsid w:val="00EA799F"/>
    <w:rsid w:val="00EA7B23"/>
    <w:rsid w:val="00EB102A"/>
    <w:rsid w:val="00EB167A"/>
    <w:rsid w:val="00EB25DD"/>
    <w:rsid w:val="00EB35D1"/>
    <w:rsid w:val="00EB36E2"/>
    <w:rsid w:val="00EB38B1"/>
    <w:rsid w:val="00EB3A4C"/>
    <w:rsid w:val="00EB3ADE"/>
    <w:rsid w:val="00EB3B72"/>
    <w:rsid w:val="00EB3D01"/>
    <w:rsid w:val="00EB4997"/>
    <w:rsid w:val="00EB4DE9"/>
    <w:rsid w:val="00EB538B"/>
    <w:rsid w:val="00EB5CD7"/>
    <w:rsid w:val="00EB603A"/>
    <w:rsid w:val="00EB6A6F"/>
    <w:rsid w:val="00EB6D1B"/>
    <w:rsid w:val="00EB6EC3"/>
    <w:rsid w:val="00EB740B"/>
    <w:rsid w:val="00EB7B3E"/>
    <w:rsid w:val="00EC025B"/>
    <w:rsid w:val="00EC0442"/>
    <w:rsid w:val="00EC1632"/>
    <w:rsid w:val="00EC24D3"/>
    <w:rsid w:val="00EC2E5F"/>
    <w:rsid w:val="00EC317C"/>
    <w:rsid w:val="00EC3347"/>
    <w:rsid w:val="00EC3443"/>
    <w:rsid w:val="00EC350B"/>
    <w:rsid w:val="00EC468A"/>
    <w:rsid w:val="00EC4C41"/>
    <w:rsid w:val="00EC51E6"/>
    <w:rsid w:val="00EC68BE"/>
    <w:rsid w:val="00EC6929"/>
    <w:rsid w:val="00EC6E5E"/>
    <w:rsid w:val="00EC6E7D"/>
    <w:rsid w:val="00EC7E01"/>
    <w:rsid w:val="00EC7E64"/>
    <w:rsid w:val="00ED0EC9"/>
    <w:rsid w:val="00ED16DC"/>
    <w:rsid w:val="00ED19FC"/>
    <w:rsid w:val="00ED1C61"/>
    <w:rsid w:val="00ED26E9"/>
    <w:rsid w:val="00ED38E1"/>
    <w:rsid w:val="00ED3CDA"/>
    <w:rsid w:val="00ED4120"/>
    <w:rsid w:val="00ED4287"/>
    <w:rsid w:val="00ED49CD"/>
    <w:rsid w:val="00ED569C"/>
    <w:rsid w:val="00ED5A58"/>
    <w:rsid w:val="00ED600B"/>
    <w:rsid w:val="00ED6F44"/>
    <w:rsid w:val="00ED75BF"/>
    <w:rsid w:val="00EE0A7C"/>
    <w:rsid w:val="00EE0E28"/>
    <w:rsid w:val="00EE1450"/>
    <w:rsid w:val="00EE1727"/>
    <w:rsid w:val="00EE1B18"/>
    <w:rsid w:val="00EE202D"/>
    <w:rsid w:val="00EE260B"/>
    <w:rsid w:val="00EE28EA"/>
    <w:rsid w:val="00EE3167"/>
    <w:rsid w:val="00EE3D55"/>
    <w:rsid w:val="00EE4D64"/>
    <w:rsid w:val="00EE546C"/>
    <w:rsid w:val="00EE54BD"/>
    <w:rsid w:val="00EE576D"/>
    <w:rsid w:val="00EE59CE"/>
    <w:rsid w:val="00EE5E51"/>
    <w:rsid w:val="00EE6230"/>
    <w:rsid w:val="00EE74A2"/>
    <w:rsid w:val="00EE7D7E"/>
    <w:rsid w:val="00EF09EB"/>
    <w:rsid w:val="00EF1761"/>
    <w:rsid w:val="00EF3B03"/>
    <w:rsid w:val="00EF3DCE"/>
    <w:rsid w:val="00EF406F"/>
    <w:rsid w:val="00EF46E7"/>
    <w:rsid w:val="00EF4792"/>
    <w:rsid w:val="00EF4A8D"/>
    <w:rsid w:val="00EF53B8"/>
    <w:rsid w:val="00EF5C91"/>
    <w:rsid w:val="00EF6375"/>
    <w:rsid w:val="00EF6D42"/>
    <w:rsid w:val="00F00646"/>
    <w:rsid w:val="00F00BD2"/>
    <w:rsid w:val="00F00CFA"/>
    <w:rsid w:val="00F00E59"/>
    <w:rsid w:val="00F01323"/>
    <w:rsid w:val="00F01475"/>
    <w:rsid w:val="00F01D7F"/>
    <w:rsid w:val="00F040B1"/>
    <w:rsid w:val="00F04D1E"/>
    <w:rsid w:val="00F04EBA"/>
    <w:rsid w:val="00F0544A"/>
    <w:rsid w:val="00F05900"/>
    <w:rsid w:val="00F05D7D"/>
    <w:rsid w:val="00F07679"/>
    <w:rsid w:val="00F10108"/>
    <w:rsid w:val="00F10727"/>
    <w:rsid w:val="00F109FC"/>
    <w:rsid w:val="00F1105D"/>
    <w:rsid w:val="00F11887"/>
    <w:rsid w:val="00F1292F"/>
    <w:rsid w:val="00F13571"/>
    <w:rsid w:val="00F139B6"/>
    <w:rsid w:val="00F13A80"/>
    <w:rsid w:val="00F13C6D"/>
    <w:rsid w:val="00F143A9"/>
    <w:rsid w:val="00F14752"/>
    <w:rsid w:val="00F14BDF"/>
    <w:rsid w:val="00F152FE"/>
    <w:rsid w:val="00F1536D"/>
    <w:rsid w:val="00F15953"/>
    <w:rsid w:val="00F15A44"/>
    <w:rsid w:val="00F15E92"/>
    <w:rsid w:val="00F1663E"/>
    <w:rsid w:val="00F16B51"/>
    <w:rsid w:val="00F16FC8"/>
    <w:rsid w:val="00F21A24"/>
    <w:rsid w:val="00F21C13"/>
    <w:rsid w:val="00F22CC9"/>
    <w:rsid w:val="00F23557"/>
    <w:rsid w:val="00F23DDB"/>
    <w:rsid w:val="00F243A8"/>
    <w:rsid w:val="00F24D4D"/>
    <w:rsid w:val="00F24EEF"/>
    <w:rsid w:val="00F25B72"/>
    <w:rsid w:val="00F25CBA"/>
    <w:rsid w:val="00F25E02"/>
    <w:rsid w:val="00F26AC2"/>
    <w:rsid w:val="00F26D32"/>
    <w:rsid w:val="00F26F2E"/>
    <w:rsid w:val="00F26F4D"/>
    <w:rsid w:val="00F270A6"/>
    <w:rsid w:val="00F270EF"/>
    <w:rsid w:val="00F27142"/>
    <w:rsid w:val="00F2758B"/>
    <w:rsid w:val="00F3052A"/>
    <w:rsid w:val="00F306EB"/>
    <w:rsid w:val="00F30A9C"/>
    <w:rsid w:val="00F30D5E"/>
    <w:rsid w:val="00F31006"/>
    <w:rsid w:val="00F3142D"/>
    <w:rsid w:val="00F3176D"/>
    <w:rsid w:val="00F31AF1"/>
    <w:rsid w:val="00F32789"/>
    <w:rsid w:val="00F331C4"/>
    <w:rsid w:val="00F33210"/>
    <w:rsid w:val="00F33435"/>
    <w:rsid w:val="00F34328"/>
    <w:rsid w:val="00F34BFD"/>
    <w:rsid w:val="00F35F0E"/>
    <w:rsid w:val="00F36BF1"/>
    <w:rsid w:val="00F36EDE"/>
    <w:rsid w:val="00F372EA"/>
    <w:rsid w:val="00F37B6D"/>
    <w:rsid w:val="00F4051C"/>
    <w:rsid w:val="00F40578"/>
    <w:rsid w:val="00F406EE"/>
    <w:rsid w:val="00F40F7A"/>
    <w:rsid w:val="00F4106B"/>
    <w:rsid w:val="00F41B44"/>
    <w:rsid w:val="00F421C0"/>
    <w:rsid w:val="00F42C4A"/>
    <w:rsid w:val="00F432BA"/>
    <w:rsid w:val="00F432E6"/>
    <w:rsid w:val="00F43497"/>
    <w:rsid w:val="00F4355C"/>
    <w:rsid w:val="00F436FA"/>
    <w:rsid w:val="00F44095"/>
    <w:rsid w:val="00F44139"/>
    <w:rsid w:val="00F4424F"/>
    <w:rsid w:val="00F4483C"/>
    <w:rsid w:val="00F4484D"/>
    <w:rsid w:val="00F44876"/>
    <w:rsid w:val="00F44DD9"/>
    <w:rsid w:val="00F4535D"/>
    <w:rsid w:val="00F45BF3"/>
    <w:rsid w:val="00F46244"/>
    <w:rsid w:val="00F467F8"/>
    <w:rsid w:val="00F4707E"/>
    <w:rsid w:val="00F47236"/>
    <w:rsid w:val="00F4790C"/>
    <w:rsid w:val="00F47F39"/>
    <w:rsid w:val="00F50363"/>
    <w:rsid w:val="00F51E10"/>
    <w:rsid w:val="00F529D7"/>
    <w:rsid w:val="00F52B9B"/>
    <w:rsid w:val="00F52DFD"/>
    <w:rsid w:val="00F53326"/>
    <w:rsid w:val="00F535FC"/>
    <w:rsid w:val="00F53DC8"/>
    <w:rsid w:val="00F55F3C"/>
    <w:rsid w:val="00F56242"/>
    <w:rsid w:val="00F5648F"/>
    <w:rsid w:val="00F56DD1"/>
    <w:rsid w:val="00F576A0"/>
    <w:rsid w:val="00F57C93"/>
    <w:rsid w:val="00F600A8"/>
    <w:rsid w:val="00F60FFC"/>
    <w:rsid w:val="00F612B5"/>
    <w:rsid w:val="00F6192E"/>
    <w:rsid w:val="00F6215D"/>
    <w:rsid w:val="00F62288"/>
    <w:rsid w:val="00F629C9"/>
    <w:rsid w:val="00F63461"/>
    <w:rsid w:val="00F63587"/>
    <w:rsid w:val="00F6376A"/>
    <w:rsid w:val="00F6403C"/>
    <w:rsid w:val="00F648C6"/>
    <w:rsid w:val="00F64CD7"/>
    <w:rsid w:val="00F64D21"/>
    <w:rsid w:val="00F6530F"/>
    <w:rsid w:val="00F65670"/>
    <w:rsid w:val="00F661ED"/>
    <w:rsid w:val="00F6658C"/>
    <w:rsid w:val="00F666BF"/>
    <w:rsid w:val="00F66EAF"/>
    <w:rsid w:val="00F67174"/>
    <w:rsid w:val="00F6744B"/>
    <w:rsid w:val="00F702E8"/>
    <w:rsid w:val="00F706A7"/>
    <w:rsid w:val="00F72547"/>
    <w:rsid w:val="00F73442"/>
    <w:rsid w:val="00F73920"/>
    <w:rsid w:val="00F73A7F"/>
    <w:rsid w:val="00F747ED"/>
    <w:rsid w:val="00F74E17"/>
    <w:rsid w:val="00F74F66"/>
    <w:rsid w:val="00F75553"/>
    <w:rsid w:val="00F75767"/>
    <w:rsid w:val="00F75918"/>
    <w:rsid w:val="00F7781D"/>
    <w:rsid w:val="00F778B9"/>
    <w:rsid w:val="00F77EE4"/>
    <w:rsid w:val="00F77FEB"/>
    <w:rsid w:val="00F8089D"/>
    <w:rsid w:val="00F80F91"/>
    <w:rsid w:val="00F81467"/>
    <w:rsid w:val="00F8193D"/>
    <w:rsid w:val="00F82A6F"/>
    <w:rsid w:val="00F83107"/>
    <w:rsid w:val="00F831CD"/>
    <w:rsid w:val="00F835C4"/>
    <w:rsid w:val="00F83B69"/>
    <w:rsid w:val="00F84D2C"/>
    <w:rsid w:val="00F85066"/>
    <w:rsid w:val="00F85141"/>
    <w:rsid w:val="00F85358"/>
    <w:rsid w:val="00F855A0"/>
    <w:rsid w:val="00F85704"/>
    <w:rsid w:val="00F8640C"/>
    <w:rsid w:val="00F867B8"/>
    <w:rsid w:val="00F873DD"/>
    <w:rsid w:val="00F8770C"/>
    <w:rsid w:val="00F87C1F"/>
    <w:rsid w:val="00F87F86"/>
    <w:rsid w:val="00F90742"/>
    <w:rsid w:val="00F90916"/>
    <w:rsid w:val="00F90DDE"/>
    <w:rsid w:val="00F90FBC"/>
    <w:rsid w:val="00F9124F"/>
    <w:rsid w:val="00F91479"/>
    <w:rsid w:val="00F9151F"/>
    <w:rsid w:val="00F917F9"/>
    <w:rsid w:val="00F921DA"/>
    <w:rsid w:val="00F92520"/>
    <w:rsid w:val="00F92864"/>
    <w:rsid w:val="00F929C0"/>
    <w:rsid w:val="00F92CA4"/>
    <w:rsid w:val="00F92F49"/>
    <w:rsid w:val="00F934EB"/>
    <w:rsid w:val="00F93826"/>
    <w:rsid w:val="00F939D9"/>
    <w:rsid w:val="00F93BDD"/>
    <w:rsid w:val="00F9493B"/>
    <w:rsid w:val="00F95265"/>
    <w:rsid w:val="00F95CB0"/>
    <w:rsid w:val="00F95D91"/>
    <w:rsid w:val="00F95F05"/>
    <w:rsid w:val="00F9609D"/>
    <w:rsid w:val="00F9610C"/>
    <w:rsid w:val="00F96726"/>
    <w:rsid w:val="00F96CC2"/>
    <w:rsid w:val="00F96D5C"/>
    <w:rsid w:val="00F970E6"/>
    <w:rsid w:val="00FA0068"/>
    <w:rsid w:val="00FA097F"/>
    <w:rsid w:val="00FA0B6E"/>
    <w:rsid w:val="00FA0D2E"/>
    <w:rsid w:val="00FA1017"/>
    <w:rsid w:val="00FA252A"/>
    <w:rsid w:val="00FA2FB4"/>
    <w:rsid w:val="00FA3901"/>
    <w:rsid w:val="00FA5881"/>
    <w:rsid w:val="00FA6071"/>
    <w:rsid w:val="00FA6078"/>
    <w:rsid w:val="00FA60AF"/>
    <w:rsid w:val="00FA723D"/>
    <w:rsid w:val="00FA74B1"/>
    <w:rsid w:val="00FA7AD5"/>
    <w:rsid w:val="00FB006B"/>
    <w:rsid w:val="00FB0659"/>
    <w:rsid w:val="00FB079A"/>
    <w:rsid w:val="00FB0F58"/>
    <w:rsid w:val="00FB1106"/>
    <w:rsid w:val="00FB1323"/>
    <w:rsid w:val="00FB33B5"/>
    <w:rsid w:val="00FB3B21"/>
    <w:rsid w:val="00FB3C40"/>
    <w:rsid w:val="00FB3F7E"/>
    <w:rsid w:val="00FB448C"/>
    <w:rsid w:val="00FB54BE"/>
    <w:rsid w:val="00FB57CD"/>
    <w:rsid w:val="00FB69EA"/>
    <w:rsid w:val="00FB6B40"/>
    <w:rsid w:val="00FB7F49"/>
    <w:rsid w:val="00FC077E"/>
    <w:rsid w:val="00FC07B1"/>
    <w:rsid w:val="00FC10FE"/>
    <w:rsid w:val="00FC1B97"/>
    <w:rsid w:val="00FC1FEF"/>
    <w:rsid w:val="00FC225A"/>
    <w:rsid w:val="00FC2781"/>
    <w:rsid w:val="00FC295B"/>
    <w:rsid w:val="00FC2CD4"/>
    <w:rsid w:val="00FC3292"/>
    <w:rsid w:val="00FC32C6"/>
    <w:rsid w:val="00FC3540"/>
    <w:rsid w:val="00FC3598"/>
    <w:rsid w:val="00FC4CDE"/>
    <w:rsid w:val="00FC528F"/>
    <w:rsid w:val="00FC5782"/>
    <w:rsid w:val="00FC5E39"/>
    <w:rsid w:val="00FC71F8"/>
    <w:rsid w:val="00FD1312"/>
    <w:rsid w:val="00FD15C3"/>
    <w:rsid w:val="00FD1993"/>
    <w:rsid w:val="00FD19ED"/>
    <w:rsid w:val="00FD22A1"/>
    <w:rsid w:val="00FD3314"/>
    <w:rsid w:val="00FD37D4"/>
    <w:rsid w:val="00FD4146"/>
    <w:rsid w:val="00FD5731"/>
    <w:rsid w:val="00FD590E"/>
    <w:rsid w:val="00FD61D5"/>
    <w:rsid w:val="00FD6456"/>
    <w:rsid w:val="00FD64AA"/>
    <w:rsid w:val="00FD6E8F"/>
    <w:rsid w:val="00FD724A"/>
    <w:rsid w:val="00FD7B40"/>
    <w:rsid w:val="00FD7BD4"/>
    <w:rsid w:val="00FD7CDD"/>
    <w:rsid w:val="00FD7F82"/>
    <w:rsid w:val="00FE0093"/>
    <w:rsid w:val="00FE07A5"/>
    <w:rsid w:val="00FE0A69"/>
    <w:rsid w:val="00FE11CA"/>
    <w:rsid w:val="00FE1381"/>
    <w:rsid w:val="00FE13BF"/>
    <w:rsid w:val="00FE2089"/>
    <w:rsid w:val="00FE23F4"/>
    <w:rsid w:val="00FE261E"/>
    <w:rsid w:val="00FE2764"/>
    <w:rsid w:val="00FE316D"/>
    <w:rsid w:val="00FE3273"/>
    <w:rsid w:val="00FE3680"/>
    <w:rsid w:val="00FE37B9"/>
    <w:rsid w:val="00FE3AE7"/>
    <w:rsid w:val="00FE3D6F"/>
    <w:rsid w:val="00FE408A"/>
    <w:rsid w:val="00FE40B7"/>
    <w:rsid w:val="00FE40E4"/>
    <w:rsid w:val="00FE4456"/>
    <w:rsid w:val="00FE46D2"/>
    <w:rsid w:val="00FE784F"/>
    <w:rsid w:val="00FE7FE5"/>
    <w:rsid w:val="00FF07BE"/>
    <w:rsid w:val="00FF14C4"/>
    <w:rsid w:val="00FF17DD"/>
    <w:rsid w:val="00FF1CAC"/>
    <w:rsid w:val="00FF2558"/>
    <w:rsid w:val="00FF262F"/>
    <w:rsid w:val="00FF2893"/>
    <w:rsid w:val="00FF3C8B"/>
    <w:rsid w:val="00FF41D3"/>
    <w:rsid w:val="00FF44AC"/>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FA2CD"/>
  <w15:docId w15:val="{B7082918-41CE-4BDD-A748-4EC17D1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CF4"/>
    <w:rPr>
      <w:sz w:val="24"/>
      <w:szCs w:val="24"/>
    </w:rPr>
  </w:style>
  <w:style w:type="paragraph" w:styleId="Heading2">
    <w:name w:val="heading 2"/>
    <w:basedOn w:val="Normal"/>
    <w:next w:val="Normal"/>
    <w:link w:val="Heading2Char"/>
    <w:semiHidden/>
    <w:unhideWhenUsed/>
    <w:qFormat/>
    <w:locked/>
    <w:rsid w:val="007D01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locked/>
    <w:rsid w:val="00A344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077A"/>
    <w:pPr>
      <w:spacing w:before="100" w:beforeAutospacing="1" w:after="100" w:afterAutospacing="1"/>
    </w:pPr>
  </w:style>
  <w:style w:type="character" w:styleId="Strong">
    <w:name w:val="Strong"/>
    <w:uiPriority w:val="22"/>
    <w:qFormat/>
    <w:rsid w:val="00D0077A"/>
    <w:rPr>
      <w:rFonts w:cs="Times New Roman"/>
      <w:b/>
      <w:bCs/>
    </w:rPr>
  </w:style>
  <w:style w:type="character" w:styleId="Emphasis">
    <w:name w:val="Emphasis"/>
    <w:uiPriority w:val="99"/>
    <w:qFormat/>
    <w:rsid w:val="000E5725"/>
    <w:rPr>
      <w:rFonts w:cs="Times New Roman"/>
      <w:i/>
      <w:iCs/>
    </w:rPr>
  </w:style>
  <w:style w:type="character" w:customStyle="1" w:styleId="biotext1">
    <w:name w:val="biotext1"/>
    <w:uiPriority w:val="99"/>
    <w:rsid w:val="000E5725"/>
    <w:rPr>
      <w:rFonts w:cs="Times New Roman"/>
    </w:rPr>
  </w:style>
  <w:style w:type="paragraph" w:styleId="Header">
    <w:name w:val="header"/>
    <w:basedOn w:val="Normal"/>
    <w:link w:val="HeaderChar"/>
    <w:uiPriority w:val="99"/>
    <w:rsid w:val="00EA1E0F"/>
    <w:pPr>
      <w:tabs>
        <w:tab w:val="center" w:pos="4320"/>
        <w:tab w:val="right" w:pos="8640"/>
      </w:tabs>
    </w:pPr>
  </w:style>
  <w:style w:type="character" w:customStyle="1" w:styleId="HeaderChar">
    <w:name w:val="Header Char"/>
    <w:link w:val="Header"/>
    <w:uiPriority w:val="99"/>
    <w:locked/>
    <w:rsid w:val="00B841F9"/>
    <w:rPr>
      <w:rFonts w:cs="Times New Roman"/>
      <w:sz w:val="24"/>
      <w:szCs w:val="24"/>
    </w:rPr>
  </w:style>
  <w:style w:type="paragraph" w:styleId="Footer">
    <w:name w:val="footer"/>
    <w:basedOn w:val="Normal"/>
    <w:link w:val="FooterChar"/>
    <w:uiPriority w:val="99"/>
    <w:rsid w:val="00EA1E0F"/>
    <w:pPr>
      <w:tabs>
        <w:tab w:val="center" w:pos="4320"/>
        <w:tab w:val="right" w:pos="8640"/>
      </w:tabs>
    </w:pPr>
  </w:style>
  <w:style w:type="character" w:customStyle="1" w:styleId="FooterChar">
    <w:name w:val="Footer Char"/>
    <w:link w:val="Footer"/>
    <w:uiPriority w:val="99"/>
    <w:locked/>
    <w:rsid w:val="00B841F9"/>
    <w:rPr>
      <w:rFonts w:cs="Times New Roman"/>
      <w:sz w:val="24"/>
      <w:szCs w:val="24"/>
    </w:rPr>
  </w:style>
  <w:style w:type="paragraph" w:styleId="DocumentMap">
    <w:name w:val="Document Map"/>
    <w:basedOn w:val="Normal"/>
    <w:link w:val="DocumentMapChar"/>
    <w:uiPriority w:val="99"/>
    <w:semiHidden/>
    <w:rsid w:val="00C6328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841F9"/>
    <w:rPr>
      <w:rFonts w:cs="Times New Roman"/>
      <w:sz w:val="2"/>
    </w:rPr>
  </w:style>
  <w:style w:type="character" w:styleId="Hyperlink">
    <w:name w:val="Hyperlink"/>
    <w:uiPriority w:val="99"/>
    <w:rsid w:val="00E27505"/>
    <w:rPr>
      <w:rFonts w:cs="Times New Roman"/>
      <w:color w:val="0000FF"/>
      <w:u w:val="single"/>
    </w:rPr>
  </w:style>
  <w:style w:type="paragraph" w:styleId="BalloonText">
    <w:name w:val="Balloon Text"/>
    <w:basedOn w:val="Normal"/>
    <w:link w:val="BalloonTextChar"/>
    <w:uiPriority w:val="99"/>
    <w:semiHidden/>
    <w:unhideWhenUsed/>
    <w:rsid w:val="00582F74"/>
    <w:rPr>
      <w:rFonts w:ascii="Tahoma" w:hAnsi="Tahoma" w:cs="Tahoma"/>
      <w:sz w:val="16"/>
      <w:szCs w:val="16"/>
    </w:rPr>
  </w:style>
  <w:style w:type="character" w:customStyle="1" w:styleId="BalloonTextChar">
    <w:name w:val="Balloon Text Char"/>
    <w:link w:val="BalloonText"/>
    <w:uiPriority w:val="99"/>
    <w:semiHidden/>
    <w:rsid w:val="00582F74"/>
    <w:rPr>
      <w:rFonts w:ascii="Tahoma" w:hAnsi="Tahoma" w:cs="Tahoma"/>
      <w:sz w:val="16"/>
      <w:szCs w:val="16"/>
    </w:rPr>
  </w:style>
  <w:style w:type="character" w:styleId="FollowedHyperlink">
    <w:name w:val="FollowedHyperlink"/>
    <w:uiPriority w:val="99"/>
    <w:semiHidden/>
    <w:unhideWhenUsed/>
    <w:rsid w:val="00CE05C0"/>
    <w:rPr>
      <w:color w:val="800080"/>
      <w:u w:val="single"/>
    </w:rPr>
  </w:style>
  <w:style w:type="character" w:customStyle="1" w:styleId="Heading3Char">
    <w:name w:val="Heading 3 Char"/>
    <w:link w:val="Heading3"/>
    <w:uiPriority w:val="9"/>
    <w:rsid w:val="00A34447"/>
    <w:rPr>
      <w:b/>
      <w:bCs/>
      <w:sz w:val="27"/>
      <w:szCs w:val="27"/>
    </w:rPr>
  </w:style>
  <w:style w:type="character" w:customStyle="1" w:styleId="Heading2Char">
    <w:name w:val="Heading 2 Char"/>
    <w:link w:val="Heading2"/>
    <w:uiPriority w:val="9"/>
    <w:rsid w:val="007D0149"/>
    <w:rPr>
      <w:rFonts w:ascii="Cambria" w:eastAsia="Times New Roman" w:hAnsi="Cambria" w:cs="Times New Roman"/>
      <w:b/>
      <w:bCs/>
      <w:i/>
      <w:iCs/>
      <w:sz w:val="28"/>
      <w:szCs w:val="28"/>
    </w:rPr>
  </w:style>
  <w:style w:type="paragraph" w:customStyle="1" w:styleId="Default">
    <w:name w:val="Default"/>
    <w:rsid w:val="00613123"/>
    <w:pPr>
      <w:autoSpaceDE w:val="0"/>
      <w:autoSpaceDN w:val="0"/>
      <w:adjustRightInd w:val="0"/>
    </w:pPr>
    <w:rPr>
      <w:color w:val="000000"/>
      <w:sz w:val="24"/>
      <w:szCs w:val="24"/>
    </w:rPr>
  </w:style>
  <w:style w:type="character" w:customStyle="1" w:styleId="teads-ui-components-credits-colored4">
    <w:name w:val="teads-ui-components-credits-colored4"/>
    <w:basedOn w:val="DefaultParagraphFont"/>
    <w:rsid w:val="00FA5881"/>
    <w:rPr>
      <w:rFonts w:ascii="Helvetica" w:hAnsi="Helvetica" w:cs="Helvetica" w:hint="default"/>
      <w:vanish w:val="0"/>
      <w:webHidden w:val="0"/>
      <w:color w:val="79BBE9"/>
      <w:spacing w:val="5"/>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001">
      <w:bodyDiv w:val="1"/>
      <w:marLeft w:val="0"/>
      <w:marRight w:val="0"/>
      <w:marTop w:val="0"/>
      <w:marBottom w:val="0"/>
      <w:divBdr>
        <w:top w:val="none" w:sz="0" w:space="0" w:color="auto"/>
        <w:left w:val="none" w:sz="0" w:space="0" w:color="auto"/>
        <w:bottom w:val="none" w:sz="0" w:space="0" w:color="auto"/>
        <w:right w:val="none" w:sz="0" w:space="0" w:color="auto"/>
      </w:divBdr>
    </w:div>
    <w:div w:id="28143684">
      <w:bodyDiv w:val="1"/>
      <w:marLeft w:val="0"/>
      <w:marRight w:val="0"/>
      <w:marTop w:val="0"/>
      <w:marBottom w:val="0"/>
      <w:divBdr>
        <w:top w:val="none" w:sz="0" w:space="0" w:color="auto"/>
        <w:left w:val="none" w:sz="0" w:space="0" w:color="auto"/>
        <w:bottom w:val="none" w:sz="0" w:space="0" w:color="auto"/>
        <w:right w:val="none" w:sz="0" w:space="0" w:color="auto"/>
      </w:divBdr>
    </w:div>
    <w:div w:id="97070431">
      <w:bodyDiv w:val="1"/>
      <w:marLeft w:val="0"/>
      <w:marRight w:val="0"/>
      <w:marTop w:val="0"/>
      <w:marBottom w:val="0"/>
      <w:divBdr>
        <w:top w:val="none" w:sz="0" w:space="0" w:color="auto"/>
        <w:left w:val="none" w:sz="0" w:space="0" w:color="auto"/>
        <w:bottom w:val="none" w:sz="0" w:space="0" w:color="auto"/>
        <w:right w:val="none" w:sz="0" w:space="0" w:color="auto"/>
      </w:divBdr>
      <w:divsChild>
        <w:div w:id="1112285747">
          <w:marLeft w:val="0"/>
          <w:marRight w:val="0"/>
          <w:marTop w:val="0"/>
          <w:marBottom w:val="0"/>
          <w:divBdr>
            <w:top w:val="none" w:sz="0" w:space="0" w:color="auto"/>
            <w:left w:val="none" w:sz="0" w:space="0" w:color="auto"/>
            <w:bottom w:val="none" w:sz="0" w:space="0" w:color="auto"/>
            <w:right w:val="none" w:sz="0" w:space="0" w:color="auto"/>
          </w:divBdr>
          <w:divsChild>
            <w:div w:id="1010067485">
              <w:marLeft w:val="0"/>
              <w:marRight w:val="0"/>
              <w:marTop w:val="0"/>
              <w:marBottom w:val="0"/>
              <w:divBdr>
                <w:top w:val="none" w:sz="0" w:space="0" w:color="auto"/>
                <w:left w:val="none" w:sz="0" w:space="0" w:color="auto"/>
                <w:bottom w:val="none" w:sz="0" w:space="0" w:color="auto"/>
                <w:right w:val="none" w:sz="0" w:space="0" w:color="auto"/>
              </w:divBdr>
              <w:divsChild>
                <w:div w:id="284774677">
                  <w:marLeft w:val="0"/>
                  <w:marRight w:val="0"/>
                  <w:marTop w:val="0"/>
                  <w:marBottom w:val="0"/>
                  <w:divBdr>
                    <w:top w:val="none" w:sz="0" w:space="0" w:color="auto"/>
                    <w:left w:val="none" w:sz="0" w:space="0" w:color="auto"/>
                    <w:bottom w:val="none" w:sz="0" w:space="0" w:color="auto"/>
                    <w:right w:val="none" w:sz="0" w:space="0" w:color="auto"/>
                  </w:divBdr>
                  <w:divsChild>
                    <w:div w:id="508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0501">
      <w:bodyDiv w:val="1"/>
      <w:marLeft w:val="0"/>
      <w:marRight w:val="0"/>
      <w:marTop w:val="0"/>
      <w:marBottom w:val="0"/>
      <w:divBdr>
        <w:top w:val="none" w:sz="0" w:space="0" w:color="auto"/>
        <w:left w:val="none" w:sz="0" w:space="0" w:color="auto"/>
        <w:bottom w:val="none" w:sz="0" w:space="0" w:color="auto"/>
        <w:right w:val="none" w:sz="0" w:space="0" w:color="auto"/>
      </w:divBdr>
      <w:divsChild>
        <w:div w:id="2096633688">
          <w:marLeft w:val="0"/>
          <w:marRight w:val="0"/>
          <w:marTop w:val="0"/>
          <w:marBottom w:val="0"/>
          <w:divBdr>
            <w:top w:val="none" w:sz="0" w:space="0" w:color="auto"/>
            <w:left w:val="none" w:sz="0" w:space="0" w:color="auto"/>
            <w:bottom w:val="none" w:sz="0" w:space="0" w:color="auto"/>
            <w:right w:val="none" w:sz="0" w:space="0" w:color="auto"/>
          </w:divBdr>
          <w:divsChild>
            <w:div w:id="1261186014">
              <w:marLeft w:val="0"/>
              <w:marRight w:val="0"/>
              <w:marTop w:val="0"/>
              <w:marBottom w:val="0"/>
              <w:divBdr>
                <w:top w:val="none" w:sz="0" w:space="0" w:color="auto"/>
                <w:left w:val="none" w:sz="0" w:space="0" w:color="auto"/>
                <w:bottom w:val="none" w:sz="0" w:space="0" w:color="auto"/>
                <w:right w:val="none" w:sz="0" w:space="0" w:color="auto"/>
              </w:divBdr>
              <w:divsChild>
                <w:div w:id="771782796">
                  <w:marLeft w:val="0"/>
                  <w:marRight w:val="0"/>
                  <w:marTop w:val="0"/>
                  <w:marBottom w:val="150"/>
                  <w:divBdr>
                    <w:top w:val="none" w:sz="0" w:space="0" w:color="auto"/>
                    <w:left w:val="none" w:sz="0" w:space="0" w:color="auto"/>
                    <w:bottom w:val="none" w:sz="0" w:space="0" w:color="auto"/>
                    <w:right w:val="none" w:sz="0" w:space="0" w:color="auto"/>
                  </w:divBdr>
                  <w:divsChild>
                    <w:div w:id="34963286">
                      <w:marLeft w:val="0"/>
                      <w:marRight w:val="0"/>
                      <w:marTop w:val="0"/>
                      <w:marBottom w:val="0"/>
                      <w:divBdr>
                        <w:top w:val="none" w:sz="0" w:space="0" w:color="auto"/>
                        <w:left w:val="none" w:sz="0" w:space="0" w:color="auto"/>
                        <w:bottom w:val="none" w:sz="0" w:space="0" w:color="auto"/>
                        <w:right w:val="none" w:sz="0" w:space="0" w:color="auto"/>
                      </w:divBdr>
                      <w:divsChild>
                        <w:div w:id="423384110">
                          <w:marLeft w:val="0"/>
                          <w:marRight w:val="0"/>
                          <w:marTop w:val="0"/>
                          <w:marBottom w:val="0"/>
                          <w:divBdr>
                            <w:top w:val="none" w:sz="0" w:space="0" w:color="auto"/>
                            <w:left w:val="none" w:sz="0" w:space="0" w:color="auto"/>
                            <w:bottom w:val="none" w:sz="0" w:space="0" w:color="auto"/>
                            <w:right w:val="none" w:sz="0" w:space="0" w:color="auto"/>
                          </w:divBdr>
                          <w:divsChild>
                            <w:div w:id="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4249">
      <w:bodyDiv w:val="1"/>
      <w:marLeft w:val="0"/>
      <w:marRight w:val="0"/>
      <w:marTop w:val="0"/>
      <w:marBottom w:val="0"/>
      <w:divBdr>
        <w:top w:val="none" w:sz="0" w:space="0" w:color="auto"/>
        <w:left w:val="none" w:sz="0" w:space="0" w:color="auto"/>
        <w:bottom w:val="none" w:sz="0" w:space="0" w:color="auto"/>
        <w:right w:val="none" w:sz="0" w:space="0" w:color="auto"/>
      </w:divBdr>
    </w:div>
    <w:div w:id="389036957">
      <w:bodyDiv w:val="1"/>
      <w:marLeft w:val="0"/>
      <w:marRight w:val="0"/>
      <w:marTop w:val="0"/>
      <w:marBottom w:val="0"/>
      <w:divBdr>
        <w:top w:val="none" w:sz="0" w:space="0" w:color="auto"/>
        <w:left w:val="none" w:sz="0" w:space="0" w:color="auto"/>
        <w:bottom w:val="none" w:sz="0" w:space="0" w:color="auto"/>
        <w:right w:val="none" w:sz="0" w:space="0" w:color="auto"/>
      </w:divBdr>
    </w:div>
    <w:div w:id="428741198">
      <w:bodyDiv w:val="1"/>
      <w:marLeft w:val="0"/>
      <w:marRight w:val="0"/>
      <w:marTop w:val="0"/>
      <w:marBottom w:val="0"/>
      <w:divBdr>
        <w:top w:val="none" w:sz="0" w:space="0" w:color="auto"/>
        <w:left w:val="none" w:sz="0" w:space="0" w:color="auto"/>
        <w:bottom w:val="none" w:sz="0" w:space="0" w:color="auto"/>
        <w:right w:val="none" w:sz="0" w:space="0" w:color="auto"/>
      </w:divBdr>
    </w:div>
    <w:div w:id="550271376">
      <w:bodyDiv w:val="1"/>
      <w:marLeft w:val="0"/>
      <w:marRight w:val="0"/>
      <w:marTop w:val="0"/>
      <w:marBottom w:val="0"/>
      <w:divBdr>
        <w:top w:val="none" w:sz="0" w:space="0" w:color="auto"/>
        <w:left w:val="none" w:sz="0" w:space="0" w:color="auto"/>
        <w:bottom w:val="none" w:sz="0" w:space="0" w:color="auto"/>
        <w:right w:val="none" w:sz="0" w:space="0" w:color="auto"/>
      </w:divBdr>
    </w:div>
    <w:div w:id="644704921">
      <w:bodyDiv w:val="1"/>
      <w:marLeft w:val="0"/>
      <w:marRight w:val="0"/>
      <w:marTop w:val="0"/>
      <w:marBottom w:val="0"/>
      <w:divBdr>
        <w:top w:val="none" w:sz="0" w:space="0" w:color="auto"/>
        <w:left w:val="none" w:sz="0" w:space="0" w:color="auto"/>
        <w:bottom w:val="none" w:sz="0" w:space="0" w:color="auto"/>
        <w:right w:val="none" w:sz="0" w:space="0" w:color="auto"/>
      </w:divBdr>
    </w:div>
    <w:div w:id="925040882">
      <w:bodyDiv w:val="1"/>
      <w:marLeft w:val="0"/>
      <w:marRight w:val="0"/>
      <w:marTop w:val="0"/>
      <w:marBottom w:val="0"/>
      <w:divBdr>
        <w:top w:val="none" w:sz="0" w:space="0" w:color="auto"/>
        <w:left w:val="none" w:sz="0" w:space="0" w:color="auto"/>
        <w:bottom w:val="none" w:sz="0" w:space="0" w:color="auto"/>
        <w:right w:val="none" w:sz="0" w:space="0" w:color="auto"/>
      </w:divBdr>
    </w:div>
    <w:div w:id="964848313">
      <w:bodyDiv w:val="1"/>
      <w:marLeft w:val="0"/>
      <w:marRight w:val="0"/>
      <w:marTop w:val="0"/>
      <w:marBottom w:val="0"/>
      <w:divBdr>
        <w:top w:val="none" w:sz="0" w:space="0" w:color="auto"/>
        <w:left w:val="none" w:sz="0" w:space="0" w:color="auto"/>
        <w:bottom w:val="none" w:sz="0" w:space="0" w:color="auto"/>
        <w:right w:val="none" w:sz="0" w:space="0" w:color="auto"/>
      </w:divBdr>
      <w:divsChild>
        <w:div w:id="1743869409">
          <w:marLeft w:val="0"/>
          <w:marRight w:val="0"/>
          <w:marTop w:val="0"/>
          <w:marBottom w:val="0"/>
          <w:divBdr>
            <w:top w:val="none" w:sz="0" w:space="0" w:color="auto"/>
            <w:left w:val="none" w:sz="0" w:space="0" w:color="auto"/>
            <w:bottom w:val="none" w:sz="0" w:space="0" w:color="auto"/>
            <w:right w:val="none" w:sz="0" w:space="0" w:color="auto"/>
          </w:divBdr>
          <w:divsChild>
            <w:div w:id="530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891">
      <w:bodyDiv w:val="1"/>
      <w:marLeft w:val="0"/>
      <w:marRight w:val="0"/>
      <w:marTop w:val="0"/>
      <w:marBottom w:val="0"/>
      <w:divBdr>
        <w:top w:val="none" w:sz="0" w:space="0" w:color="auto"/>
        <w:left w:val="none" w:sz="0" w:space="0" w:color="auto"/>
        <w:bottom w:val="none" w:sz="0" w:space="0" w:color="auto"/>
        <w:right w:val="none" w:sz="0" w:space="0" w:color="auto"/>
      </w:divBdr>
    </w:div>
    <w:div w:id="1038973329">
      <w:marLeft w:val="0"/>
      <w:marRight w:val="0"/>
      <w:marTop w:val="0"/>
      <w:marBottom w:val="0"/>
      <w:divBdr>
        <w:top w:val="none" w:sz="0" w:space="0" w:color="auto"/>
        <w:left w:val="none" w:sz="0" w:space="0" w:color="auto"/>
        <w:bottom w:val="none" w:sz="0" w:space="0" w:color="auto"/>
        <w:right w:val="none" w:sz="0" w:space="0" w:color="auto"/>
      </w:divBdr>
      <w:divsChild>
        <w:div w:id="1038973427">
          <w:marLeft w:val="0"/>
          <w:marRight w:val="0"/>
          <w:marTop w:val="0"/>
          <w:marBottom w:val="0"/>
          <w:divBdr>
            <w:top w:val="single" w:sz="12" w:space="0" w:color="FFFFFF"/>
            <w:left w:val="single" w:sz="12" w:space="0" w:color="FFFFFF"/>
            <w:bottom w:val="single" w:sz="12" w:space="0" w:color="FFFFFF"/>
            <w:right w:val="single" w:sz="12" w:space="0" w:color="FFFFFF"/>
          </w:divBdr>
          <w:divsChild>
            <w:div w:id="1038973406">
              <w:marLeft w:val="0"/>
              <w:marRight w:val="0"/>
              <w:marTop w:val="75"/>
              <w:marBottom w:val="0"/>
              <w:divBdr>
                <w:top w:val="none" w:sz="0" w:space="0" w:color="auto"/>
                <w:left w:val="none" w:sz="0" w:space="0" w:color="auto"/>
                <w:bottom w:val="none" w:sz="0" w:space="0" w:color="auto"/>
                <w:right w:val="none" w:sz="0" w:space="0" w:color="auto"/>
              </w:divBdr>
              <w:divsChild>
                <w:div w:id="1038973385">
                  <w:marLeft w:val="0"/>
                  <w:marRight w:val="0"/>
                  <w:marTop w:val="300"/>
                  <w:marBottom w:val="0"/>
                  <w:divBdr>
                    <w:top w:val="single" w:sz="12" w:space="0" w:color="FFFFFF"/>
                    <w:left w:val="single" w:sz="12" w:space="0" w:color="FFFFFF"/>
                    <w:bottom w:val="single" w:sz="12" w:space="0" w:color="FFFFFF"/>
                    <w:right w:val="single" w:sz="12" w:space="0" w:color="FFFFFF"/>
                  </w:divBdr>
                  <w:divsChild>
                    <w:div w:id="1038973353">
                      <w:marLeft w:val="0"/>
                      <w:marRight w:val="0"/>
                      <w:marTop w:val="750"/>
                      <w:marBottom w:val="0"/>
                      <w:divBdr>
                        <w:top w:val="none" w:sz="0" w:space="0" w:color="auto"/>
                        <w:left w:val="none" w:sz="0" w:space="0" w:color="auto"/>
                        <w:bottom w:val="none" w:sz="0" w:space="0" w:color="auto"/>
                        <w:right w:val="none" w:sz="0" w:space="0" w:color="auto"/>
                      </w:divBdr>
                      <w:divsChild>
                        <w:div w:id="1038973325">
                          <w:marLeft w:val="360"/>
                          <w:marRight w:val="0"/>
                          <w:marTop w:val="0"/>
                          <w:marBottom w:val="0"/>
                          <w:divBdr>
                            <w:top w:val="none" w:sz="0" w:space="0" w:color="auto"/>
                            <w:left w:val="none" w:sz="0" w:space="0" w:color="auto"/>
                            <w:bottom w:val="none" w:sz="0" w:space="0" w:color="auto"/>
                            <w:right w:val="none" w:sz="0" w:space="0" w:color="auto"/>
                          </w:divBdr>
                          <w:divsChild>
                            <w:div w:id="1038973349">
                              <w:marLeft w:val="360"/>
                              <w:marRight w:val="0"/>
                              <w:marTop w:val="0"/>
                              <w:marBottom w:val="0"/>
                              <w:divBdr>
                                <w:top w:val="none" w:sz="0" w:space="0" w:color="auto"/>
                                <w:left w:val="none" w:sz="0" w:space="0" w:color="auto"/>
                                <w:bottom w:val="none" w:sz="0" w:space="0" w:color="auto"/>
                                <w:right w:val="none" w:sz="0" w:space="0" w:color="auto"/>
                              </w:divBdr>
                            </w:div>
                            <w:div w:id="1038973357">
                              <w:marLeft w:val="360"/>
                              <w:marRight w:val="0"/>
                              <w:marTop w:val="0"/>
                              <w:marBottom w:val="0"/>
                              <w:divBdr>
                                <w:top w:val="none" w:sz="0" w:space="0" w:color="auto"/>
                                <w:left w:val="none" w:sz="0" w:space="0" w:color="auto"/>
                                <w:bottom w:val="none" w:sz="0" w:space="0" w:color="auto"/>
                                <w:right w:val="none" w:sz="0" w:space="0" w:color="auto"/>
                              </w:divBdr>
                            </w:div>
                            <w:div w:id="1038973366">
                              <w:marLeft w:val="360"/>
                              <w:marRight w:val="0"/>
                              <w:marTop w:val="0"/>
                              <w:marBottom w:val="0"/>
                              <w:divBdr>
                                <w:top w:val="none" w:sz="0" w:space="0" w:color="auto"/>
                                <w:left w:val="none" w:sz="0" w:space="0" w:color="auto"/>
                                <w:bottom w:val="none" w:sz="0" w:space="0" w:color="auto"/>
                                <w:right w:val="none" w:sz="0" w:space="0" w:color="auto"/>
                              </w:divBdr>
                            </w:div>
                            <w:div w:id="1038973376">
                              <w:marLeft w:val="360"/>
                              <w:marRight w:val="0"/>
                              <w:marTop w:val="0"/>
                              <w:marBottom w:val="0"/>
                              <w:divBdr>
                                <w:top w:val="none" w:sz="0" w:space="0" w:color="auto"/>
                                <w:left w:val="none" w:sz="0" w:space="0" w:color="auto"/>
                                <w:bottom w:val="none" w:sz="0" w:space="0" w:color="auto"/>
                                <w:right w:val="none" w:sz="0" w:space="0" w:color="auto"/>
                              </w:divBdr>
                            </w:div>
                            <w:div w:id="1038973382">
                              <w:marLeft w:val="360"/>
                              <w:marRight w:val="0"/>
                              <w:marTop w:val="0"/>
                              <w:marBottom w:val="0"/>
                              <w:divBdr>
                                <w:top w:val="none" w:sz="0" w:space="0" w:color="auto"/>
                                <w:left w:val="none" w:sz="0" w:space="0" w:color="auto"/>
                                <w:bottom w:val="none" w:sz="0" w:space="0" w:color="auto"/>
                                <w:right w:val="none" w:sz="0" w:space="0" w:color="auto"/>
                              </w:divBdr>
                            </w:div>
                            <w:div w:id="1038973386">
                              <w:marLeft w:val="360"/>
                              <w:marRight w:val="0"/>
                              <w:marTop w:val="0"/>
                              <w:marBottom w:val="0"/>
                              <w:divBdr>
                                <w:top w:val="none" w:sz="0" w:space="0" w:color="auto"/>
                                <w:left w:val="none" w:sz="0" w:space="0" w:color="auto"/>
                                <w:bottom w:val="none" w:sz="0" w:space="0" w:color="auto"/>
                                <w:right w:val="none" w:sz="0" w:space="0" w:color="auto"/>
                              </w:divBdr>
                            </w:div>
                            <w:div w:id="1038973390">
                              <w:marLeft w:val="360"/>
                              <w:marRight w:val="0"/>
                              <w:marTop w:val="0"/>
                              <w:marBottom w:val="0"/>
                              <w:divBdr>
                                <w:top w:val="none" w:sz="0" w:space="0" w:color="auto"/>
                                <w:left w:val="none" w:sz="0" w:space="0" w:color="auto"/>
                                <w:bottom w:val="none" w:sz="0" w:space="0" w:color="auto"/>
                                <w:right w:val="none" w:sz="0" w:space="0" w:color="auto"/>
                              </w:divBdr>
                            </w:div>
                            <w:div w:id="1038973395">
                              <w:marLeft w:val="360"/>
                              <w:marRight w:val="0"/>
                              <w:marTop w:val="0"/>
                              <w:marBottom w:val="0"/>
                              <w:divBdr>
                                <w:top w:val="none" w:sz="0" w:space="0" w:color="auto"/>
                                <w:left w:val="none" w:sz="0" w:space="0" w:color="auto"/>
                                <w:bottom w:val="none" w:sz="0" w:space="0" w:color="auto"/>
                                <w:right w:val="none" w:sz="0" w:space="0" w:color="auto"/>
                              </w:divBdr>
                            </w:div>
                            <w:div w:id="1038973399">
                              <w:marLeft w:val="360"/>
                              <w:marRight w:val="0"/>
                              <w:marTop w:val="0"/>
                              <w:marBottom w:val="0"/>
                              <w:divBdr>
                                <w:top w:val="none" w:sz="0" w:space="0" w:color="auto"/>
                                <w:left w:val="none" w:sz="0" w:space="0" w:color="auto"/>
                                <w:bottom w:val="none" w:sz="0" w:space="0" w:color="auto"/>
                                <w:right w:val="none" w:sz="0" w:space="0" w:color="auto"/>
                              </w:divBdr>
                            </w:div>
                            <w:div w:id="1038973414">
                              <w:marLeft w:val="360"/>
                              <w:marRight w:val="0"/>
                              <w:marTop w:val="0"/>
                              <w:marBottom w:val="0"/>
                              <w:divBdr>
                                <w:top w:val="none" w:sz="0" w:space="0" w:color="auto"/>
                                <w:left w:val="none" w:sz="0" w:space="0" w:color="auto"/>
                                <w:bottom w:val="none" w:sz="0" w:space="0" w:color="auto"/>
                                <w:right w:val="none" w:sz="0" w:space="0" w:color="auto"/>
                              </w:divBdr>
                            </w:div>
                            <w:div w:id="1038973425">
                              <w:marLeft w:val="360"/>
                              <w:marRight w:val="0"/>
                              <w:marTop w:val="0"/>
                              <w:marBottom w:val="0"/>
                              <w:divBdr>
                                <w:top w:val="none" w:sz="0" w:space="0" w:color="auto"/>
                                <w:left w:val="none" w:sz="0" w:space="0" w:color="auto"/>
                                <w:bottom w:val="none" w:sz="0" w:space="0" w:color="auto"/>
                                <w:right w:val="none" w:sz="0" w:space="0" w:color="auto"/>
                              </w:divBdr>
                            </w:div>
                            <w:div w:id="1038973426">
                              <w:marLeft w:val="360"/>
                              <w:marRight w:val="0"/>
                              <w:marTop w:val="0"/>
                              <w:marBottom w:val="0"/>
                              <w:divBdr>
                                <w:top w:val="none" w:sz="0" w:space="0" w:color="auto"/>
                                <w:left w:val="none" w:sz="0" w:space="0" w:color="auto"/>
                                <w:bottom w:val="none" w:sz="0" w:space="0" w:color="auto"/>
                                <w:right w:val="none" w:sz="0" w:space="0" w:color="auto"/>
                              </w:divBdr>
                            </w:div>
                          </w:divsChild>
                        </w:div>
                        <w:div w:id="10389733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3394">
      <w:marLeft w:val="0"/>
      <w:marRight w:val="0"/>
      <w:marTop w:val="0"/>
      <w:marBottom w:val="0"/>
      <w:divBdr>
        <w:top w:val="none" w:sz="0" w:space="0" w:color="auto"/>
        <w:left w:val="none" w:sz="0" w:space="0" w:color="auto"/>
        <w:bottom w:val="none" w:sz="0" w:space="0" w:color="auto"/>
        <w:right w:val="none" w:sz="0" w:space="0" w:color="auto"/>
      </w:divBdr>
      <w:divsChild>
        <w:div w:id="1038973332">
          <w:marLeft w:val="0"/>
          <w:marRight w:val="0"/>
          <w:marTop w:val="0"/>
          <w:marBottom w:val="0"/>
          <w:divBdr>
            <w:top w:val="none" w:sz="0" w:space="0" w:color="auto"/>
            <w:left w:val="none" w:sz="0" w:space="0" w:color="auto"/>
            <w:bottom w:val="none" w:sz="0" w:space="0" w:color="auto"/>
            <w:right w:val="none" w:sz="0" w:space="0" w:color="auto"/>
          </w:divBdr>
        </w:div>
        <w:div w:id="1038973334">
          <w:marLeft w:val="0"/>
          <w:marRight w:val="0"/>
          <w:marTop w:val="0"/>
          <w:marBottom w:val="0"/>
          <w:divBdr>
            <w:top w:val="none" w:sz="0" w:space="0" w:color="auto"/>
            <w:left w:val="none" w:sz="0" w:space="0" w:color="auto"/>
            <w:bottom w:val="none" w:sz="0" w:space="0" w:color="auto"/>
            <w:right w:val="none" w:sz="0" w:space="0" w:color="auto"/>
          </w:divBdr>
        </w:div>
        <w:div w:id="1038973335">
          <w:marLeft w:val="0"/>
          <w:marRight w:val="0"/>
          <w:marTop w:val="0"/>
          <w:marBottom w:val="0"/>
          <w:divBdr>
            <w:top w:val="none" w:sz="0" w:space="0" w:color="auto"/>
            <w:left w:val="none" w:sz="0" w:space="0" w:color="auto"/>
            <w:bottom w:val="none" w:sz="0" w:space="0" w:color="auto"/>
            <w:right w:val="none" w:sz="0" w:space="0" w:color="auto"/>
          </w:divBdr>
        </w:div>
        <w:div w:id="1038973341">
          <w:marLeft w:val="0"/>
          <w:marRight w:val="0"/>
          <w:marTop w:val="0"/>
          <w:marBottom w:val="0"/>
          <w:divBdr>
            <w:top w:val="none" w:sz="0" w:space="0" w:color="auto"/>
            <w:left w:val="none" w:sz="0" w:space="0" w:color="auto"/>
            <w:bottom w:val="none" w:sz="0" w:space="0" w:color="auto"/>
            <w:right w:val="none" w:sz="0" w:space="0" w:color="auto"/>
          </w:divBdr>
        </w:div>
        <w:div w:id="1038973342">
          <w:marLeft w:val="0"/>
          <w:marRight w:val="0"/>
          <w:marTop w:val="0"/>
          <w:marBottom w:val="0"/>
          <w:divBdr>
            <w:top w:val="none" w:sz="0" w:space="0" w:color="auto"/>
            <w:left w:val="none" w:sz="0" w:space="0" w:color="auto"/>
            <w:bottom w:val="none" w:sz="0" w:space="0" w:color="auto"/>
            <w:right w:val="none" w:sz="0" w:space="0" w:color="auto"/>
          </w:divBdr>
        </w:div>
        <w:div w:id="1038973343">
          <w:marLeft w:val="0"/>
          <w:marRight w:val="0"/>
          <w:marTop w:val="0"/>
          <w:marBottom w:val="0"/>
          <w:divBdr>
            <w:top w:val="none" w:sz="0" w:space="0" w:color="auto"/>
            <w:left w:val="none" w:sz="0" w:space="0" w:color="auto"/>
            <w:bottom w:val="none" w:sz="0" w:space="0" w:color="auto"/>
            <w:right w:val="none" w:sz="0" w:space="0" w:color="auto"/>
          </w:divBdr>
        </w:div>
        <w:div w:id="1038973351">
          <w:marLeft w:val="0"/>
          <w:marRight w:val="0"/>
          <w:marTop w:val="0"/>
          <w:marBottom w:val="0"/>
          <w:divBdr>
            <w:top w:val="none" w:sz="0" w:space="0" w:color="auto"/>
            <w:left w:val="none" w:sz="0" w:space="0" w:color="auto"/>
            <w:bottom w:val="none" w:sz="0" w:space="0" w:color="auto"/>
            <w:right w:val="none" w:sz="0" w:space="0" w:color="auto"/>
          </w:divBdr>
        </w:div>
        <w:div w:id="1038973355">
          <w:marLeft w:val="1080"/>
          <w:marRight w:val="0"/>
          <w:marTop w:val="0"/>
          <w:marBottom w:val="0"/>
          <w:divBdr>
            <w:top w:val="none" w:sz="0" w:space="0" w:color="auto"/>
            <w:left w:val="none" w:sz="0" w:space="0" w:color="auto"/>
            <w:bottom w:val="none" w:sz="0" w:space="0" w:color="auto"/>
            <w:right w:val="none" w:sz="0" w:space="0" w:color="auto"/>
          </w:divBdr>
          <w:divsChild>
            <w:div w:id="1038973364">
              <w:marLeft w:val="1080"/>
              <w:marRight w:val="0"/>
              <w:marTop w:val="0"/>
              <w:marBottom w:val="0"/>
              <w:divBdr>
                <w:top w:val="none" w:sz="0" w:space="0" w:color="auto"/>
                <w:left w:val="none" w:sz="0" w:space="0" w:color="auto"/>
                <w:bottom w:val="none" w:sz="0" w:space="0" w:color="auto"/>
                <w:right w:val="none" w:sz="0" w:space="0" w:color="auto"/>
              </w:divBdr>
            </w:div>
          </w:divsChild>
        </w:div>
        <w:div w:id="1038973361">
          <w:marLeft w:val="0"/>
          <w:marRight w:val="0"/>
          <w:marTop w:val="0"/>
          <w:marBottom w:val="0"/>
          <w:divBdr>
            <w:top w:val="none" w:sz="0" w:space="0" w:color="auto"/>
            <w:left w:val="none" w:sz="0" w:space="0" w:color="auto"/>
            <w:bottom w:val="none" w:sz="0" w:space="0" w:color="auto"/>
            <w:right w:val="none" w:sz="0" w:space="0" w:color="auto"/>
          </w:divBdr>
          <w:divsChild>
            <w:div w:id="1038973416">
              <w:marLeft w:val="0"/>
              <w:marRight w:val="0"/>
              <w:marTop w:val="0"/>
              <w:marBottom w:val="0"/>
              <w:divBdr>
                <w:top w:val="none" w:sz="0" w:space="0" w:color="auto"/>
                <w:left w:val="none" w:sz="0" w:space="0" w:color="auto"/>
                <w:bottom w:val="none" w:sz="0" w:space="0" w:color="auto"/>
                <w:right w:val="none" w:sz="0" w:space="0" w:color="auto"/>
              </w:divBdr>
            </w:div>
          </w:divsChild>
        </w:div>
        <w:div w:id="1038973378">
          <w:marLeft w:val="360"/>
          <w:marRight w:val="0"/>
          <w:marTop w:val="0"/>
          <w:marBottom w:val="0"/>
          <w:divBdr>
            <w:top w:val="none" w:sz="0" w:space="0" w:color="auto"/>
            <w:left w:val="none" w:sz="0" w:space="0" w:color="auto"/>
            <w:bottom w:val="none" w:sz="0" w:space="0" w:color="auto"/>
            <w:right w:val="none" w:sz="0" w:space="0" w:color="auto"/>
          </w:divBdr>
        </w:div>
        <w:div w:id="1038973388">
          <w:marLeft w:val="0"/>
          <w:marRight w:val="0"/>
          <w:marTop w:val="0"/>
          <w:marBottom w:val="0"/>
          <w:divBdr>
            <w:top w:val="none" w:sz="0" w:space="0" w:color="auto"/>
            <w:left w:val="none" w:sz="0" w:space="0" w:color="auto"/>
            <w:bottom w:val="none" w:sz="0" w:space="0" w:color="auto"/>
            <w:right w:val="none" w:sz="0" w:space="0" w:color="auto"/>
          </w:divBdr>
        </w:div>
      </w:divsChild>
    </w:div>
    <w:div w:id="1038973408">
      <w:marLeft w:val="0"/>
      <w:marRight w:val="0"/>
      <w:marTop w:val="0"/>
      <w:marBottom w:val="0"/>
      <w:divBdr>
        <w:top w:val="none" w:sz="0" w:space="0" w:color="auto"/>
        <w:left w:val="none" w:sz="0" w:space="0" w:color="auto"/>
        <w:bottom w:val="none" w:sz="0" w:space="0" w:color="auto"/>
        <w:right w:val="none" w:sz="0" w:space="0" w:color="auto"/>
      </w:divBdr>
      <w:divsChild>
        <w:div w:id="1038973367">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
            <w:div w:id="1038973324">
              <w:marLeft w:val="0"/>
              <w:marRight w:val="0"/>
              <w:marTop w:val="0"/>
              <w:marBottom w:val="0"/>
              <w:divBdr>
                <w:top w:val="none" w:sz="0" w:space="0" w:color="auto"/>
                <w:left w:val="none" w:sz="0" w:space="0" w:color="auto"/>
                <w:bottom w:val="none" w:sz="0" w:space="0" w:color="auto"/>
                <w:right w:val="none" w:sz="0" w:space="0" w:color="auto"/>
              </w:divBdr>
            </w:div>
            <w:div w:id="1038973327">
              <w:marLeft w:val="360"/>
              <w:marRight w:val="0"/>
              <w:marTop w:val="0"/>
              <w:marBottom w:val="0"/>
              <w:divBdr>
                <w:top w:val="none" w:sz="0" w:space="0" w:color="auto"/>
                <w:left w:val="none" w:sz="0" w:space="0" w:color="auto"/>
                <w:bottom w:val="none" w:sz="0" w:space="0" w:color="auto"/>
                <w:right w:val="none" w:sz="0" w:space="0" w:color="auto"/>
              </w:divBdr>
            </w:div>
            <w:div w:id="1038973331">
              <w:marLeft w:val="0"/>
              <w:marRight w:val="0"/>
              <w:marTop w:val="0"/>
              <w:marBottom w:val="0"/>
              <w:divBdr>
                <w:top w:val="none" w:sz="0" w:space="0" w:color="auto"/>
                <w:left w:val="none" w:sz="0" w:space="0" w:color="auto"/>
                <w:bottom w:val="none" w:sz="0" w:space="0" w:color="auto"/>
                <w:right w:val="none" w:sz="0" w:space="0" w:color="auto"/>
              </w:divBdr>
            </w:div>
            <w:div w:id="1038973333">
              <w:marLeft w:val="1080"/>
              <w:marRight w:val="0"/>
              <w:marTop w:val="0"/>
              <w:marBottom w:val="0"/>
              <w:divBdr>
                <w:top w:val="none" w:sz="0" w:space="0" w:color="auto"/>
                <w:left w:val="none" w:sz="0" w:space="0" w:color="auto"/>
                <w:bottom w:val="none" w:sz="0" w:space="0" w:color="auto"/>
                <w:right w:val="none" w:sz="0" w:space="0" w:color="auto"/>
              </w:divBdr>
            </w:div>
            <w:div w:id="1038973337">
              <w:marLeft w:val="0"/>
              <w:marRight w:val="0"/>
              <w:marTop w:val="0"/>
              <w:marBottom w:val="0"/>
              <w:divBdr>
                <w:top w:val="none" w:sz="0" w:space="0" w:color="auto"/>
                <w:left w:val="none" w:sz="0" w:space="0" w:color="auto"/>
                <w:bottom w:val="none" w:sz="0" w:space="0" w:color="auto"/>
                <w:right w:val="none" w:sz="0" w:space="0" w:color="auto"/>
              </w:divBdr>
            </w:div>
            <w:div w:id="1038973346">
              <w:marLeft w:val="0"/>
              <w:marRight w:val="0"/>
              <w:marTop w:val="0"/>
              <w:marBottom w:val="0"/>
              <w:divBdr>
                <w:top w:val="none" w:sz="0" w:space="0" w:color="auto"/>
                <w:left w:val="none" w:sz="0" w:space="0" w:color="auto"/>
                <w:bottom w:val="none" w:sz="0" w:space="0" w:color="auto"/>
                <w:right w:val="none" w:sz="0" w:space="0" w:color="auto"/>
              </w:divBdr>
            </w:div>
            <w:div w:id="1038973347">
              <w:marLeft w:val="360"/>
              <w:marRight w:val="0"/>
              <w:marTop w:val="0"/>
              <w:marBottom w:val="0"/>
              <w:divBdr>
                <w:top w:val="none" w:sz="0" w:space="0" w:color="auto"/>
                <w:left w:val="none" w:sz="0" w:space="0" w:color="auto"/>
                <w:bottom w:val="none" w:sz="0" w:space="0" w:color="auto"/>
                <w:right w:val="none" w:sz="0" w:space="0" w:color="auto"/>
              </w:divBdr>
            </w:div>
            <w:div w:id="1038973348">
              <w:marLeft w:val="0"/>
              <w:marRight w:val="0"/>
              <w:marTop w:val="0"/>
              <w:marBottom w:val="0"/>
              <w:divBdr>
                <w:top w:val="none" w:sz="0" w:space="0" w:color="auto"/>
                <w:left w:val="none" w:sz="0" w:space="0" w:color="auto"/>
                <w:bottom w:val="none" w:sz="0" w:space="0" w:color="auto"/>
                <w:right w:val="none" w:sz="0" w:space="0" w:color="auto"/>
              </w:divBdr>
            </w:div>
            <w:div w:id="1038973352">
              <w:marLeft w:val="360"/>
              <w:marRight w:val="0"/>
              <w:marTop w:val="0"/>
              <w:marBottom w:val="0"/>
              <w:divBdr>
                <w:top w:val="none" w:sz="0" w:space="0" w:color="auto"/>
                <w:left w:val="none" w:sz="0" w:space="0" w:color="auto"/>
                <w:bottom w:val="none" w:sz="0" w:space="0" w:color="auto"/>
                <w:right w:val="none" w:sz="0" w:space="0" w:color="auto"/>
              </w:divBdr>
            </w:div>
            <w:div w:id="1038973379">
              <w:marLeft w:val="0"/>
              <w:marRight w:val="0"/>
              <w:marTop w:val="0"/>
              <w:marBottom w:val="0"/>
              <w:divBdr>
                <w:top w:val="none" w:sz="0" w:space="0" w:color="auto"/>
                <w:left w:val="none" w:sz="0" w:space="0" w:color="auto"/>
                <w:bottom w:val="none" w:sz="0" w:space="0" w:color="auto"/>
                <w:right w:val="none" w:sz="0" w:space="0" w:color="auto"/>
              </w:divBdr>
              <w:divsChild>
                <w:div w:id="1038973371">
                  <w:marLeft w:val="0"/>
                  <w:marRight w:val="0"/>
                  <w:marTop w:val="0"/>
                  <w:marBottom w:val="0"/>
                  <w:divBdr>
                    <w:top w:val="none" w:sz="0" w:space="0" w:color="auto"/>
                    <w:left w:val="none" w:sz="0" w:space="0" w:color="auto"/>
                    <w:bottom w:val="none" w:sz="0" w:space="0" w:color="auto"/>
                    <w:right w:val="none" w:sz="0" w:space="0" w:color="auto"/>
                  </w:divBdr>
                </w:div>
              </w:divsChild>
            </w:div>
            <w:div w:id="1038973380">
              <w:marLeft w:val="0"/>
              <w:marRight w:val="0"/>
              <w:marTop w:val="0"/>
              <w:marBottom w:val="0"/>
              <w:divBdr>
                <w:top w:val="none" w:sz="0" w:space="0" w:color="auto"/>
                <w:left w:val="none" w:sz="0" w:space="0" w:color="auto"/>
                <w:bottom w:val="none" w:sz="0" w:space="0" w:color="auto"/>
                <w:right w:val="none" w:sz="0" w:space="0" w:color="auto"/>
              </w:divBdr>
            </w:div>
            <w:div w:id="1038973381">
              <w:marLeft w:val="1080"/>
              <w:marRight w:val="0"/>
              <w:marTop w:val="0"/>
              <w:marBottom w:val="0"/>
              <w:divBdr>
                <w:top w:val="none" w:sz="0" w:space="0" w:color="auto"/>
                <w:left w:val="none" w:sz="0" w:space="0" w:color="auto"/>
                <w:bottom w:val="none" w:sz="0" w:space="0" w:color="auto"/>
                <w:right w:val="none" w:sz="0" w:space="0" w:color="auto"/>
              </w:divBdr>
            </w:div>
            <w:div w:id="1038973383">
              <w:marLeft w:val="0"/>
              <w:marRight w:val="0"/>
              <w:marTop w:val="0"/>
              <w:marBottom w:val="0"/>
              <w:divBdr>
                <w:top w:val="none" w:sz="0" w:space="0" w:color="auto"/>
                <w:left w:val="none" w:sz="0" w:space="0" w:color="auto"/>
                <w:bottom w:val="none" w:sz="0" w:space="0" w:color="auto"/>
                <w:right w:val="none" w:sz="0" w:space="0" w:color="auto"/>
              </w:divBdr>
            </w:div>
            <w:div w:id="1038973384">
              <w:marLeft w:val="0"/>
              <w:marRight w:val="0"/>
              <w:marTop w:val="0"/>
              <w:marBottom w:val="0"/>
              <w:divBdr>
                <w:top w:val="none" w:sz="0" w:space="0" w:color="auto"/>
                <w:left w:val="none" w:sz="0" w:space="0" w:color="auto"/>
                <w:bottom w:val="none" w:sz="0" w:space="0" w:color="auto"/>
                <w:right w:val="none" w:sz="0" w:space="0" w:color="auto"/>
              </w:divBdr>
            </w:div>
            <w:div w:id="1038973393">
              <w:marLeft w:val="0"/>
              <w:marRight w:val="0"/>
              <w:marTop w:val="0"/>
              <w:marBottom w:val="0"/>
              <w:divBdr>
                <w:top w:val="none" w:sz="0" w:space="0" w:color="auto"/>
                <w:left w:val="none" w:sz="0" w:space="0" w:color="auto"/>
                <w:bottom w:val="none" w:sz="0" w:space="0" w:color="auto"/>
                <w:right w:val="none" w:sz="0" w:space="0" w:color="auto"/>
              </w:divBdr>
            </w:div>
            <w:div w:id="1038973398">
              <w:marLeft w:val="0"/>
              <w:marRight w:val="0"/>
              <w:marTop w:val="0"/>
              <w:marBottom w:val="0"/>
              <w:divBdr>
                <w:top w:val="none" w:sz="0" w:space="0" w:color="auto"/>
                <w:left w:val="none" w:sz="0" w:space="0" w:color="auto"/>
                <w:bottom w:val="none" w:sz="0" w:space="0" w:color="auto"/>
                <w:right w:val="none" w:sz="0" w:space="0" w:color="auto"/>
              </w:divBdr>
            </w:div>
            <w:div w:id="1038973409">
              <w:marLeft w:val="360"/>
              <w:marRight w:val="0"/>
              <w:marTop w:val="0"/>
              <w:marBottom w:val="0"/>
              <w:divBdr>
                <w:top w:val="none" w:sz="0" w:space="0" w:color="auto"/>
                <w:left w:val="none" w:sz="0" w:space="0" w:color="auto"/>
                <w:bottom w:val="none" w:sz="0" w:space="0" w:color="auto"/>
                <w:right w:val="none" w:sz="0" w:space="0" w:color="auto"/>
              </w:divBdr>
              <w:divsChild>
                <w:div w:id="1038973413">
                  <w:marLeft w:val="0"/>
                  <w:marRight w:val="0"/>
                  <w:marTop w:val="0"/>
                  <w:marBottom w:val="0"/>
                  <w:divBdr>
                    <w:top w:val="none" w:sz="0" w:space="0" w:color="auto"/>
                    <w:left w:val="none" w:sz="0" w:space="0" w:color="auto"/>
                    <w:bottom w:val="none" w:sz="0" w:space="0" w:color="auto"/>
                    <w:right w:val="none" w:sz="0" w:space="0" w:color="auto"/>
                  </w:divBdr>
                  <w:divsChild>
                    <w:div w:id="1038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10">
              <w:marLeft w:val="0"/>
              <w:marRight w:val="0"/>
              <w:marTop w:val="0"/>
              <w:marBottom w:val="0"/>
              <w:divBdr>
                <w:top w:val="none" w:sz="0" w:space="0" w:color="auto"/>
                <w:left w:val="none" w:sz="0" w:space="0" w:color="auto"/>
                <w:bottom w:val="none" w:sz="0" w:space="0" w:color="auto"/>
                <w:right w:val="none" w:sz="0" w:space="0" w:color="auto"/>
              </w:divBdr>
            </w:div>
            <w:div w:id="1038973417">
              <w:marLeft w:val="0"/>
              <w:marRight w:val="0"/>
              <w:marTop w:val="0"/>
              <w:marBottom w:val="0"/>
              <w:divBdr>
                <w:top w:val="none" w:sz="0" w:space="0" w:color="auto"/>
                <w:left w:val="none" w:sz="0" w:space="0" w:color="auto"/>
                <w:bottom w:val="none" w:sz="0" w:space="0" w:color="auto"/>
                <w:right w:val="none" w:sz="0" w:space="0" w:color="auto"/>
              </w:divBdr>
            </w:div>
            <w:div w:id="10389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28">
      <w:marLeft w:val="0"/>
      <w:marRight w:val="0"/>
      <w:marTop w:val="0"/>
      <w:marBottom w:val="0"/>
      <w:divBdr>
        <w:top w:val="none" w:sz="0" w:space="0" w:color="auto"/>
        <w:left w:val="none" w:sz="0" w:space="0" w:color="auto"/>
        <w:bottom w:val="none" w:sz="0" w:space="0" w:color="auto"/>
        <w:right w:val="none" w:sz="0" w:space="0" w:color="auto"/>
      </w:divBdr>
      <w:divsChild>
        <w:div w:id="1038973339">
          <w:marLeft w:val="0"/>
          <w:marRight w:val="0"/>
          <w:marTop w:val="0"/>
          <w:marBottom w:val="0"/>
          <w:divBdr>
            <w:top w:val="none" w:sz="0" w:space="0" w:color="auto"/>
            <w:left w:val="none" w:sz="0" w:space="0" w:color="auto"/>
            <w:bottom w:val="none" w:sz="0" w:space="0" w:color="auto"/>
            <w:right w:val="none" w:sz="0" w:space="0" w:color="auto"/>
          </w:divBdr>
          <w:divsChild>
            <w:div w:id="1038973322">
              <w:marLeft w:val="0"/>
              <w:marRight w:val="0"/>
              <w:marTop w:val="0"/>
              <w:marBottom w:val="0"/>
              <w:divBdr>
                <w:top w:val="none" w:sz="0" w:space="0" w:color="auto"/>
                <w:left w:val="none" w:sz="0" w:space="0" w:color="auto"/>
                <w:bottom w:val="none" w:sz="0" w:space="0" w:color="auto"/>
                <w:right w:val="none" w:sz="0" w:space="0" w:color="auto"/>
              </w:divBdr>
            </w:div>
            <w:div w:id="1038973326">
              <w:marLeft w:val="0"/>
              <w:marRight w:val="0"/>
              <w:marTop w:val="0"/>
              <w:marBottom w:val="0"/>
              <w:divBdr>
                <w:top w:val="none" w:sz="0" w:space="0" w:color="auto"/>
                <w:left w:val="none" w:sz="0" w:space="0" w:color="auto"/>
                <w:bottom w:val="none" w:sz="0" w:space="0" w:color="auto"/>
                <w:right w:val="none" w:sz="0" w:space="0" w:color="auto"/>
              </w:divBdr>
            </w:div>
            <w:div w:id="1038973328">
              <w:marLeft w:val="0"/>
              <w:marRight w:val="0"/>
              <w:marTop w:val="0"/>
              <w:marBottom w:val="0"/>
              <w:divBdr>
                <w:top w:val="none" w:sz="0" w:space="0" w:color="auto"/>
                <w:left w:val="none" w:sz="0" w:space="0" w:color="auto"/>
                <w:bottom w:val="none" w:sz="0" w:space="0" w:color="auto"/>
                <w:right w:val="none" w:sz="0" w:space="0" w:color="auto"/>
              </w:divBdr>
            </w:div>
            <w:div w:id="1038973330">
              <w:marLeft w:val="0"/>
              <w:marRight w:val="0"/>
              <w:marTop w:val="0"/>
              <w:marBottom w:val="0"/>
              <w:divBdr>
                <w:top w:val="none" w:sz="0" w:space="0" w:color="auto"/>
                <w:left w:val="none" w:sz="0" w:space="0" w:color="auto"/>
                <w:bottom w:val="none" w:sz="0" w:space="0" w:color="auto"/>
                <w:right w:val="none" w:sz="0" w:space="0" w:color="auto"/>
              </w:divBdr>
            </w:div>
            <w:div w:id="1038973336">
              <w:marLeft w:val="0"/>
              <w:marRight w:val="0"/>
              <w:marTop w:val="0"/>
              <w:marBottom w:val="0"/>
              <w:divBdr>
                <w:top w:val="none" w:sz="0" w:space="0" w:color="auto"/>
                <w:left w:val="none" w:sz="0" w:space="0" w:color="auto"/>
                <w:bottom w:val="none" w:sz="0" w:space="0" w:color="auto"/>
                <w:right w:val="none" w:sz="0" w:space="0" w:color="auto"/>
              </w:divBdr>
            </w:div>
            <w:div w:id="1038973338">
              <w:marLeft w:val="0"/>
              <w:marRight w:val="0"/>
              <w:marTop w:val="0"/>
              <w:marBottom w:val="0"/>
              <w:divBdr>
                <w:top w:val="none" w:sz="0" w:space="0" w:color="auto"/>
                <w:left w:val="none" w:sz="0" w:space="0" w:color="auto"/>
                <w:bottom w:val="none" w:sz="0" w:space="0" w:color="auto"/>
                <w:right w:val="none" w:sz="0" w:space="0" w:color="auto"/>
              </w:divBdr>
            </w:div>
            <w:div w:id="1038973340">
              <w:marLeft w:val="0"/>
              <w:marRight w:val="0"/>
              <w:marTop w:val="0"/>
              <w:marBottom w:val="0"/>
              <w:divBdr>
                <w:top w:val="none" w:sz="0" w:space="0" w:color="auto"/>
                <w:left w:val="none" w:sz="0" w:space="0" w:color="auto"/>
                <w:bottom w:val="none" w:sz="0" w:space="0" w:color="auto"/>
                <w:right w:val="none" w:sz="0" w:space="0" w:color="auto"/>
              </w:divBdr>
            </w:div>
            <w:div w:id="1038973344">
              <w:marLeft w:val="0"/>
              <w:marRight w:val="0"/>
              <w:marTop w:val="0"/>
              <w:marBottom w:val="0"/>
              <w:divBdr>
                <w:top w:val="none" w:sz="0" w:space="0" w:color="auto"/>
                <w:left w:val="none" w:sz="0" w:space="0" w:color="auto"/>
                <w:bottom w:val="none" w:sz="0" w:space="0" w:color="auto"/>
                <w:right w:val="none" w:sz="0" w:space="0" w:color="auto"/>
              </w:divBdr>
            </w:div>
            <w:div w:id="1038973345">
              <w:marLeft w:val="0"/>
              <w:marRight w:val="0"/>
              <w:marTop w:val="0"/>
              <w:marBottom w:val="0"/>
              <w:divBdr>
                <w:top w:val="none" w:sz="0" w:space="0" w:color="auto"/>
                <w:left w:val="none" w:sz="0" w:space="0" w:color="auto"/>
                <w:bottom w:val="none" w:sz="0" w:space="0" w:color="auto"/>
                <w:right w:val="none" w:sz="0" w:space="0" w:color="auto"/>
              </w:divBdr>
            </w:div>
            <w:div w:id="1038973350">
              <w:marLeft w:val="0"/>
              <w:marRight w:val="0"/>
              <w:marTop w:val="0"/>
              <w:marBottom w:val="0"/>
              <w:divBdr>
                <w:top w:val="none" w:sz="0" w:space="0" w:color="auto"/>
                <w:left w:val="none" w:sz="0" w:space="0" w:color="auto"/>
                <w:bottom w:val="none" w:sz="0" w:space="0" w:color="auto"/>
                <w:right w:val="none" w:sz="0" w:space="0" w:color="auto"/>
              </w:divBdr>
            </w:div>
            <w:div w:id="1038973354">
              <w:marLeft w:val="0"/>
              <w:marRight w:val="0"/>
              <w:marTop w:val="0"/>
              <w:marBottom w:val="0"/>
              <w:divBdr>
                <w:top w:val="none" w:sz="0" w:space="0" w:color="auto"/>
                <w:left w:val="none" w:sz="0" w:space="0" w:color="auto"/>
                <w:bottom w:val="none" w:sz="0" w:space="0" w:color="auto"/>
                <w:right w:val="none" w:sz="0" w:space="0" w:color="auto"/>
              </w:divBdr>
            </w:div>
            <w:div w:id="1038973356">
              <w:marLeft w:val="0"/>
              <w:marRight w:val="0"/>
              <w:marTop w:val="0"/>
              <w:marBottom w:val="0"/>
              <w:divBdr>
                <w:top w:val="none" w:sz="0" w:space="0" w:color="auto"/>
                <w:left w:val="none" w:sz="0" w:space="0" w:color="auto"/>
                <w:bottom w:val="none" w:sz="0" w:space="0" w:color="auto"/>
                <w:right w:val="none" w:sz="0" w:space="0" w:color="auto"/>
              </w:divBdr>
            </w:div>
            <w:div w:id="1038973358">
              <w:marLeft w:val="0"/>
              <w:marRight w:val="0"/>
              <w:marTop w:val="0"/>
              <w:marBottom w:val="0"/>
              <w:divBdr>
                <w:top w:val="none" w:sz="0" w:space="0" w:color="auto"/>
                <w:left w:val="none" w:sz="0" w:space="0" w:color="auto"/>
                <w:bottom w:val="none" w:sz="0" w:space="0" w:color="auto"/>
                <w:right w:val="none" w:sz="0" w:space="0" w:color="auto"/>
              </w:divBdr>
            </w:div>
            <w:div w:id="1038973359">
              <w:marLeft w:val="0"/>
              <w:marRight w:val="0"/>
              <w:marTop w:val="0"/>
              <w:marBottom w:val="0"/>
              <w:divBdr>
                <w:top w:val="none" w:sz="0" w:space="0" w:color="auto"/>
                <w:left w:val="none" w:sz="0" w:space="0" w:color="auto"/>
                <w:bottom w:val="none" w:sz="0" w:space="0" w:color="auto"/>
                <w:right w:val="none" w:sz="0" w:space="0" w:color="auto"/>
              </w:divBdr>
            </w:div>
            <w:div w:id="1038973360">
              <w:marLeft w:val="0"/>
              <w:marRight w:val="0"/>
              <w:marTop w:val="0"/>
              <w:marBottom w:val="0"/>
              <w:divBdr>
                <w:top w:val="none" w:sz="0" w:space="0" w:color="auto"/>
                <w:left w:val="none" w:sz="0" w:space="0" w:color="auto"/>
                <w:bottom w:val="none" w:sz="0" w:space="0" w:color="auto"/>
                <w:right w:val="none" w:sz="0" w:space="0" w:color="auto"/>
              </w:divBdr>
            </w:div>
            <w:div w:id="1038973362">
              <w:marLeft w:val="0"/>
              <w:marRight w:val="0"/>
              <w:marTop w:val="0"/>
              <w:marBottom w:val="0"/>
              <w:divBdr>
                <w:top w:val="none" w:sz="0" w:space="0" w:color="auto"/>
                <w:left w:val="none" w:sz="0" w:space="0" w:color="auto"/>
                <w:bottom w:val="none" w:sz="0" w:space="0" w:color="auto"/>
                <w:right w:val="none" w:sz="0" w:space="0" w:color="auto"/>
              </w:divBdr>
            </w:div>
            <w:div w:id="1038973363">
              <w:marLeft w:val="0"/>
              <w:marRight w:val="0"/>
              <w:marTop w:val="0"/>
              <w:marBottom w:val="0"/>
              <w:divBdr>
                <w:top w:val="none" w:sz="0" w:space="0" w:color="auto"/>
                <w:left w:val="none" w:sz="0" w:space="0" w:color="auto"/>
                <w:bottom w:val="none" w:sz="0" w:space="0" w:color="auto"/>
                <w:right w:val="none" w:sz="0" w:space="0" w:color="auto"/>
              </w:divBdr>
            </w:div>
            <w:div w:id="1038973365">
              <w:marLeft w:val="0"/>
              <w:marRight w:val="0"/>
              <w:marTop w:val="0"/>
              <w:marBottom w:val="0"/>
              <w:divBdr>
                <w:top w:val="none" w:sz="0" w:space="0" w:color="auto"/>
                <w:left w:val="none" w:sz="0" w:space="0" w:color="auto"/>
                <w:bottom w:val="none" w:sz="0" w:space="0" w:color="auto"/>
                <w:right w:val="none" w:sz="0" w:space="0" w:color="auto"/>
              </w:divBdr>
            </w:div>
            <w:div w:id="1038973368">
              <w:marLeft w:val="0"/>
              <w:marRight w:val="0"/>
              <w:marTop w:val="0"/>
              <w:marBottom w:val="0"/>
              <w:divBdr>
                <w:top w:val="none" w:sz="0" w:space="0" w:color="auto"/>
                <w:left w:val="none" w:sz="0" w:space="0" w:color="auto"/>
                <w:bottom w:val="none" w:sz="0" w:space="0" w:color="auto"/>
                <w:right w:val="none" w:sz="0" w:space="0" w:color="auto"/>
              </w:divBdr>
            </w:div>
            <w:div w:id="1038973369">
              <w:marLeft w:val="0"/>
              <w:marRight w:val="0"/>
              <w:marTop w:val="0"/>
              <w:marBottom w:val="0"/>
              <w:divBdr>
                <w:top w:val="none" w:sz="0" w:space="0" w:color="auto"/>
                <w:left w:val="none" w:sz="0" w:space="0" w:color="auto"/>
                <w:bottom w:val="none" w:sz="0" w:space="0" w:color="auto"/>
                <w:right w:val="none" w:sz="0" w:space="0" w:color="auto"/>
              </w:divBdr>
            </w:div>
            <w:div w:id="1038973370">
              <w:marLeft w:val="0"/>
              <w:marRight w:val="0"/>
              <w:marTop w:val="0"/>
              <w:marBottom w:val="0"/>
              <w:divBdr>
                <w:top w:val="none" w:sz="0" w:space="0" w:color="auto"/>
                <w:left w:val="none" w:sz="0" w:space="0" w:color="auto"/>
                <w:bottom w:val="none" w:sz="0" w:space="0" w:color="auto"/>
                <w:right w:val="none" w:sz="0" w:space="0" w:color="auto"/>
              </w:divBdr>
            </w:div>
            <w:div w:id="1038973372">
              <w:marLeft w:val="0"/>
              <w:marRight w:val="0"/>
              <w:marTop w:val="0"/>
              <w:marBottom w:val="0"/>
              <w:divBdr>
                <w:top w:val="none" w:sz="0" w:space="0" w:color="auto"/>
                <w:left w:val="none" w:sz="0" w:space="0" w:color="auto"/>
                <w:bottom w:val="none" w:sz="0" w:space="0" w:color="auto"/>
                <w:right w:val="none" w:sz="0" w:space="0" w:color="auto"/>
              </w:divBdr>
            </w:div>
            <w:div w:id="1038973373">
              <w:marLeft w:val="0"/>
              <w:marRight w:val="0"/>
              <w:marTop w:val="0"/>
              <w:marBottom w:val="0"/>
              <w:divBdr>
                <w:top w:val="none" w:sz="0" w:space="0" w:color="auto"/>
                <w:left w:val="none" w:sz="0" w:space="0" w:color="auto"/>
                <w:bottom w:val="none" w:sz="0" w:space="0" w:color="auto"/>
                <w:right w:val="none" w:sz="0" w:space="0" w:color="auto"/>
              </w:divBdr>
            </w:div>
            <w:div w:id="1038973374">
              <w:marLeft w:val="0"/>
              <w:marRight w:val="0"/>
              <w:marTop w:val="0"/>
              <w:marBottom w:val="0"/>
              <w:divBdr>
                <w:top w:val="none" w:sz="0" w:space="0" w:color="auto"/>
                <w:left w:val="none" w:sz="0" w:space="0" w:color="auto"/>
                <w:bottom w:val="none" w:sz="0" w:space="0" w:color="auto"/>
                <w:right w:val="none" w:sz="0" w:space="0" w:color="auto"/>
              </w:divBdr>
            </w:div>
            <w:div w:id="1038973377">
              <w:marLeft w:val="0"/>
              <w:marRight w:val="0"/>
              <w:marTop w:val="0"/>
              <w:marBottom w:val="0"/>
              <w:divBdr>
                <w:top w:val="none" w:sz="0" w:space="0" w:color="auto"/>
                <w:left w:val="none" w:sz="0" w:space="0" w:color="auto"/>
                <w:bottom w:val="none" w:sz="0" w:space="0" w:color="auto"/>
                <w:right w:val="none" w:sz="0" w:space="0" w:color="auto"/>
              </w:divBdr>
            </w:div>
            <w:div w:id="1038973387">
              <w:marLeft w:val="0"/>
              <w:marRight w:val="0"/>
              <w:marTop w:val="0"/>
              <w:marBottom w:val="0"/>
              <w:divBdr>
                <w:top w:val="none" w:sz="0" w:space="0" w:color="auto"/>
                <w:left w:val="none" w:sz="0" w:space="0" w:color="auto"/>
                <w:bottom w:val="none" w:sz="0" w:space="0" w:color="auto"/>
                <w:right w:val="none" w:sz="0" w:space="0" w:color="auto"/>
              </w:divBdr>
            </w:div>
            <w:div w:id="1038973389">
              <w:marLeft w:val="0"/>
              <w:marRight w:val="0"/>
              <w:marTop w:val="0"/>
              <w:marBottom w:val="0"/>
              <w:divBdr>
                <w:top w:val="none" w:sz="0" w:space="0" w:color="auto"/>
                <w:left w:val="none" w:sz="0" w:space="0" w:color="auto"/>
                <w:bottom w:val="none" w:sz="0" w:space="0" w:color="auto"/>
                <w:right w:val="none" w:sz="0" w:space="0" w:color="auto"/>
              </w:divBdr>
            </w:div>
            <w:div w:id="1038973391">
              <w:marLeft w:val="0"/>
              <w:marRight w:val="0"/>
              <w:marTop w:val="0"/>
              <w:marBottom w:val="0"/>
              <w:divBdr>
                <w:top w:val="none" w:sz="0" w:space="0" w:color="auto"/>
                <w:left w:val="none" w:sz="0" w:space="0" w:color="auto"/>
                <w:bottom w:val="none" w:sz="0" w:space="0" w:color="auto"/>
                <w:right w:val="none" w:sz="0" w:space="0" w:color="auto"/>
              </w:divBdr>
            </w:div>
            <w:div w:id="1038973396">
              <w:marLeft w:val="0"/>
              <w:marRight w:val="0"/>
              <w:marTop w:val="0"/>
              <w:marBottom w:val="0"/>
              <w:divBdr>
                <w:top w:val="none" w:sz="0" w:space="0" w:color="auto"/>
                <w:left w:val="none" w:sz="0" w:space="0" w:color="auto"/>
                <w:bottom w:val="none" w:sz="0" w:space="0" w:color="auto"/>
                <w:right w:val="none" w:sz="0" w:space="0" w:color="auto"/>
              </w:divBdr>
            </w:div>
            <w:div w:id="1038973397">
              <w:marLeft w:val="0"/>
              <w:marRight w:val="0"/>
              <w:marTop w:val="0"/>
              <w:marBottom w:val="0"/>
              <w:divBdr>
                <w:top w:val="none" w:sz="0" w:space="0" w:color="auto"/>
                <w:left w:val="none" w:sz="0" w:space="0" w:color="auto"/>
                <w:bottom w:val="none" w:sz="0" w:space="0" w:color="auto"/>
                <w:right w:val="none" w:sz="0" w:space="0" w:color="auto"/>
              </w:divBdr>
            </w:div>
            <w:div w:id="1038973400">
              <w:marLeft w:val="0"/>
              <w:marRight w:val="0"/>
              <w:marTop w:val="0"/>
              <w:marBottom w:val="0"/>
              <w:divBdr>
                <w:top w:val="none" w:sz="0" w:space="0" w:color="auto"/>
                <w:left w:val="none" w:sz="0" w:space="0" w:color="auto"/>
                <w:bottom w:val="none" w:sz="0" w:space="0" w:color="auto"/>
                <w:right w:val="none" w:sz="0" w:space="0" w:color="auto"/>
              </w:divBdr>
            </w:div>
            <w:div w:id="1038973401">
              <w:marLeft w:val="0"/>
              <w:marRight w:val="0"/>
              <w:marTop w:val="0"/>
              <w:marBottom w:val="0"/>
              <w:divBdr>
                <w:top w:val="none" w:sz="0" w:space="0" w:color="auto"/>
                <w:left w:val="none" w:sz="0" w:space="0" w:color="auto"/>
                <w:bottom w:val="none" w:sz="0" w:space="0" w:color="auto"/>
                <w:right w:val="none" w:sz="0" w:space="0" w:color="auto"/>
              </w:divBdr>
            </w:div>
            <w:div w:id="1038973402">
              <w:marLeft w:val="0"/>
              <w:marRight w:val="0"/>
              <w:marTop w:val="0"/>
              <w:marBottom w:val="0"/>
              <w:divBdr>
                <w:top w:val="none" w:sz="0" w:space="0" w:color="auto"/>
                <w:left w:val="none" w:sz="0" w:space="0" w:color="auto"/>
                <w:bottom w:val="none" w:sz="0" w:space="0" w:color="auto"/>
                <w:right w:val="none" w:sz="0" w:space="0" w:color="auto"/>
              </w:divBdr>
            </w:div>
            <w:div w:id="1038973403">
              <w:marLeft w:val="0"/>
              <w:marRight w:val="0"/>
              <w:marTop w:val="0"/>
              <w:marBottom w:val="0"/>
              <w:divBdr>
                <w:top w:val="none" w:sz="0" w:space="0" w:color="auto"/>
                <w:left w:val="none" w:sz="0" w:space="0" w:color="auto"/>
                <w:bottom w:val="none" w:sz="0" w:space="0" w:color="auto"/>
                <w:right w:val="none" w:sz="0" w:space="0" w:color="auto"/>
              </w:divBdr>
            </w:div>
            <w:div w:id="1038973404">
              <w:marLeft w:val="0"/>
              <w:marRight w:val="0"/>
              <w:marTop w:val="0"/>
              <w:marBottom w:val="0"/>
              <w:divBdr>
                <w:top w:val="none" w:sz="0" w:space="0" w:color="auto"/>
                <w:left w:val="none" w:sz="0" w:space="0" w:color="auto"/>
                <w:bottom w:val="none" w:sz="0" w:space="0" w:color="auto"/>
                <w:right w:val="none" w:sz="0" w:space="0" w:color="auto"/>
              </w:divBdr>
            </w:div>
            <w:div w:id="1038973405">
              <w:marLeft w:val="0"/>
              <w:marRight w:val="0"/>
              <w:marTop w:val="0"/>
              <w:marBottom w:val="0"/>
              <w:divBdr>
                <w:top w:val="none" w:sz="0" w:space="0" w:color="auto"/>
                <w:left w:val="none" w:sz="0" w:space="0" w:color="auto"/>
                <w:bottom w:val="none" w:sz="0" w:space="0" w:color="auto"/>
                <w:right w:val="none" w:sz="0" w:space="0" w:color="auto"/>
              </w:divBdr>
            </w:div>
            <w:div w:id="1038973407">
              <w:marLeft w:val="0"/>
              <w:marRight w:val="0"/>
              <w:marTop w:val="0"/>
              <w:marBottom w:val="0"/>
              <w:divBdr>
                <w:top w:val="none" w:sz="0" w:space="0" w:color="auto"/>
                <w:left w:val="none" w:sz="0" w:space="0" w:color="auto"/>
                <w:bottom w:val="none" w:sz="0" w:space="0" w:color="auto"/>
                <w:right w:val="none" w:sz="0" w:space="0" w:color="auto"/>
              </w:divBdr>
            </w:div>
            <w:div w:id="1038973411">
              <w:marLeft w:val="0"/>
              <w:marRight w:val="0"/>
              <w:marTop w:val="0"/>
              <w:marBottom w:val="0"/>
              <w:divBdr>
                <w:top w:val="none" w:sz="0" w:space="0" w:color="auto"/>
                <w:left w:val="none" w:sz="0" w:space="0" w:color="auto"/>
                <w:bottom w:val="none" w:sz="0" w:space="0" w:color="auto"/>
                <w:right w:val="none" w:sz="0" w:space="0" w:color="auto"/>
              </w:divBdr>
            </w:div>
            <w:div w:id="1038973412">
              <w:marLeft w:val="0"/>
              <w:marRight w:val="0"/>
              <w:marTop w:val="0"/>
              <w:marBottom w:val="0"/>
              <w:divBdr>
                <w:top w:val="none" w:sz="0" w:space="0" w:color="auto"/>
                <w:left w:val="none" w:sz="0" w:space="0" w:color="auto"/>
                <w:bottom w:val="none" w:sz="0" w:space="0" w:color="auto"/>
                <w:right w:val="none" w:sz="0" w:space="0" w:color="auto"/>
              </w:divBdr>
            </w:div>
            <w:div w:id="1038973415">
              <w:marLeft w:val="0"/>
              <w:marRight w:val="0"/>
              <w:marTop w:val="0"/>
              <w:marBottom w:val="0"/>
              <w:divBdr>
                <w:top w:val="none" w:sz="0" w:space="0" w:color="auto"/>
                <w:left w:val="none" w:sz="0" w:space="0" w:color="auto"/>
                <w:bottom w:val="none" w:sz="0" w:space="0" w:color="auto"/>
                <w:right w:val="none" w:sz="0" w:space="0" w:color="auto"/>
              </w:divBdr>
            </w:div>
            <w:div w:id="1038973418">
              <w:marLeft w:val="0"/>
              <w:marRight w:val="0"/>
              <w:marTop w:val="0"/>
              <w:marBottom w:val="0"/>
              <w:divBdr>
                <w:top w:val="none" w:sz="0" w:space="0" w:color="auto"/>
                <w:left w:val="none" w:sz="0" w:space="0" w:color="auto"/>
                <w:bottom w:val="none" w:sz="0" w:space="0" w:color="auto"/>
                <w:right w:val="none" w:sz="0" w:space="0" w:color="auto"/>
              </w:divBdr>
            </w:div>
            <w:div w:id="1038973419">
              <w:marLeft w:val="0"/>
              <w:marRight w:val="0"/>
              <w:marTop w:val="0"/>
              <w:marBottom w:val="0"/>
              <w:divBdr>
                <w:top w:val="none" w:sz="0" w:space="0" w:color="auto"/>
                <w:left w:val="none" w:sz="0" w:space="0" w:color="auto"/>
                <w:bottom w:val="none" w:sz="0" w:space="0" w:color="auto"/>
                <w:right w:val="none" w:sz="0" w:space="0" w:color="auto"/>
              </w:divBdr>
            </w:div>
            <w:div w:id="1038973420">
              <w:marLeft w:val="0"/>
              <w:marRight w:val="0"/>
              <w:marTop w:val="0"/>
              <w:marBottom w:val="0"/>
              <w:divBdr>
                <w:top w:val="none" w:sz="0" w:space="0" w:color="auto"/>
                <w:left w:val="none" w:sz="0" w:space="0" w:color="auto"/>
                <w:bottom w:val="none" w:sz="0" w:space="0" w:color="auto"/>
                <w:right w:val="none" w:sz="0" w:space="0" w:color="auto"/>
              </w:divBdr>
            </w:div>
            <w:div w:id="1038973421">
              <w:marLeft w:val="0"/>
              <w:marRight w:val="0"/>
              <w:marTop w:val="0"/>
              <w:marBottom w:val="0"/>
              <w:divBdr>
                <w:top w:val="none" w:sz="0" w:space="0" w:color="auto"/>
                <w:left w:val="none" w:sz="0" w:space="0" w:color="auto"/>
                <w:bottom w:val="none" w:sz="0" w:space="0" w:color="auto"/>
                <w:right w:val="none" w:sz="0" w:space="0" w:color="auto"/>
              </w:divBdr>
            </w:div>
            <w:div w:id="1038973422">
              <w:marLeft w:val="0"/>
              <w:marRight w:val="0"/>
              <w:marTop w:val="0"/>
              <w:marBottom w:val="0"/>
              <w:divBdr>
                <w:top w:val="none" w:sz="0" w:space="0" w:color="auto"/>
                <w:left w:val="none" w:sz="0" w:space="0" w:color="auto"/>
                <w:bottom w:val="none" w:sz="0" w:space="0" w:color="auto"/>
                <w:right w:val="none" w:sz="0" w:space="0" w:color="auto"/>
              </w:divBdr>
            </w:div>
            <w:div w:id="1038973423">
              <w:marLeft w:val="0"/>
              <w:marRight w:val="0"/>
              <w:marTop w:val="0"/>
              <w:marBottom w:val="0"/>
              <w:divBdr>
                <w:top w:val="none" w:sz="0" w:space="0" w:color="auto"/>
                <w:left w:val="none" w:sz="0" w:space="0" w:color="auto"/>
                <w:bottom w:val="none" w:sz="0" w:space="0" w:color="auto"/>
                <w:right w:val="none" w:sz="0" w:space="0" w:color="auto"/>
              </w:divBdr>
            </w:div>
            <w:div w:id="10389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2751">
      <w:bodyDiv w:val="1"/>
      <w:marLeft w:val="0"/>
      <w:marRight w:val="0"/>
      <w:marTop w:val="0"/>
      <w:marBottom w:val="0"/>
      <w:divBdr>
        <w:top w:val="none" w:sz="0" w:space="0" w:color="auto"/>
        <w:left w:val="none" w:sz="0" w:space="0" w:color="auto"/>
        <w:bottom w:val="none" w:sz="0" w:space="0" w:color="auto"/>
        <w:right w:val="none" w:sz="0" w:space="0" w:color="auto"/>
      </w:divBdr>
    </w:div>
    <w:div w:id="1128935990">
      <w:bodyDiv w:val="1"/>
      <w:marLeft w:val="0"/>
      <w:marRight w:val="0"/>
      <w:marTop w:val="100"/>
      <w:marBottom w:val="100"/>
      <w:divBdr>
        <w:top w:val="none" w:sz="0" w:space="0" w:color="auto"/>
        <w:left w:val="none" w:sz="0" w:space="0" w:color="auto"/>
        <w:bottom w:val="none" w:sz="0" w:space="0" w:color="auto"/>
        <w:right w:val="none" w:sz="0" w:space="0" w:color="auto"/>
      </w:divBdr>
      <w:divsChild>
        <w:div w:id="1367098534">
          <w:marLeft w:val="0"/>
          <w:marRight w:val="0"/>
          <w:marTop w:val="0"/>
          <w:marBottom w:val="750"/>
          <w:divBdr>
            <w:top w:val="none" w:sz="0" w:space="0" w:color="auto"/>
            <w:left w:val="none" w:sz="0" w:space="0" w:color="auto"/>
            <w:bottom w:val="none" w:sz="0" w:space="0" w:color="auto"/>
            <w:right w:val="none" w:sz="0" w:space="0" w:color="auto"/>
          </w:divBdr>
          <w:divsChild>
            <w:div w:id="20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97">
      <w:bodyDiv w:val="1"/>
      <w:marLeft w:val="0"/>
      <w:marRight w:val="0"/>
      <w:marTop w:val="0"/>
      <w:marBottom w:val="0"/>
      <w:divBdr>
        <w:top w:val="none" w:sz="0" w:space="0" w:color="auto"/>
        <w:left w:val="none" w:sz="0" w:space="0" w:color="auto"/>
        <w:bottom w:val="none" w:sz="0" w:space="0" w:color="auto"/>
        <w:right w:val="none" w:sz="0" w:space="0" w:color="auto"/>
      </w:divBdr>
    </w:div>
    <w:div w:id="1337729950">
      <w:bodyDiv w:val="1"/>
      <w:marLeft w:val="0"/>
      <w:marRight w:val="0"/>
      <w:marTop w:val="0"/>
      <w:marBottom w:val="0"/>
      <w:divBdr>
        <w:top w:val="none" w:sz="0" w:space="0" w:color="auto"/>
        <w:left w:val="none" w:sz="0" w:space="0" w:color="auto"/>
        <w:bottom w:val="none" w:sz="0" w:space="0" w:color="auto"/>
        <w:right w:val="none" w:sz="0" w:space="0" w:color="auto"/>
      </w:divBdr>
    </w:div>
    <w:div w:id="1596326513">
      <w:bodyDiv w:val="1"/>
      <w:marLeft w:val="0"/>
      <w:marRight w:val="0"/>
      <w:marTop w:val="0"/>
      <w:marBottom w:val="0"/>
      <w:divBdr>
        <w:top w:val="none" w:sz="0" w:space="0" w:color="auto"/>
        <w:left w:val="none" w:sz="0" w:space="0" w:color="auto"/>
        <w:bottom w:val="none" w:sz="0" w:space="0" w:color="auto"/>
        <w:right w:val="none" w:sz="0" w:space="0" w:color="auto"/>
      </w:divBdr>
      <w:divsChild>
        <w:div w:id="599265617">
          <w:marLeft w:val="0"/>
          <w:marRight w:val="0"/>
          <w:marTop w:val="0"/>
          <w:marBottom w:val="0"/>
          <w:divBdr>
            <w:top w:val="none" w:sz="0" w:space="0" w:color="auto"/>
            <w:left w:val="none" w:sz="0" w:space="0" w:color="auto"/>
            <w:bottom w:val="none" w:sz="0" w:space="0" w:color="auto"/>
            <w:right w:val="none" w:sz="0" w:space="0" w:color="auto"/>
          </w:divBdr>
          <w:divsChild>
            <w:div w:id="1910505806">
              <w:marLeft w:val="0"/>
              <w:marRight w:val="0"/>
              <w:marTop w:val="0"/>
              <w:marBottom w:val="0"/>
              <w:divBdr>
                <w:top w:val="none" w:sz="0" w:space="0" w:color="auto"/>
                <w:left w:val="none" w:sz="0" w:space="0" w:color="auto"/>
                <w:bottom w:val="none" w:sz="0" w:space="0" w:color="auto"/>
                <w:right w:val="none" w:sz="0" w:space="0" w:color="auto"/>
              </w:divBdr>
              <w:divsChild>
                <w:div w:id="310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609">
      <w:bodyDiv w:val="1"/>
      <w:marLeft w:val="0"/>
      <w:marRight w:val="0"/>
      <w:marTop w:val="0"/>
      <w:marBottom w:val="0"/>
      <w:divBdr>
        <w:top w:val="none" w:sz="0" w:space="0" w:color="auto"/>
        <w:left w:val="none" w:sz="0" w:space="0" w:color="auto"/>
        <w:bottom w:val="none" w:sz="0" w:space="0" w:color="auto"/>
        <w:right w:val="none" w:sz="0" w:space="0" w:color="auto"/>
      </w:divBdr>
    </w:div>
    <w:div w:id="1668172883">
      <w:bodyDiv w:val="1"/>
      <w:marLeft w:val="0"/>
      <w:marRight w:val="0"/>
      <w:marTop w:val="0"/>
      <w:marBottom w:val="0"/>
      <w:divBdr>
        <w:top w:val="none" w:sz="0" w:space="0" w:color="auto"/>
        <w:left w:val="none" w:sz="0" w:space="0" w:color="auto"/>
        <w:bottom w:val="none" w:sz="0" w:space="0" w:color="auto"/>
        <w:right w:val="none" w:sz="0" w:space="0" w:color="auto"/>
      </w:divBdr>
    </w:div>
    <w:div w:id="1730224769">
      <w:bodyDiv w:val="1"/>
      <w:marLeft w:val="0"/>
      <w:marRight w:val="0"/>
      <w:marTop w:val="0"/>
      <w:marBottom w:val="0"/>
      <w:divBdr>
        <w:top w:val="none" w:sz="0" w:space="0" w:color="auto"/>
        <w:left w:val="none" w:sz="0" w:space="0" w:color="auto"/>
        <w:bottom w:val="none" w:sz="0" w:space="0" w:color="auto"/>
        <w:right w:val="none" w:sz="0" w:space="0" w:color="auto"/>
      </w:divBdr>
      <w:divsChild>
        <w:div w:id="993411019">
          <w:marLeft w:val="0"/>
          <w:marRight w:val="0"/>
          <w:marTop w:val="0"/>
          <w:marBottom w:val="0"/>
          <w:divBdr>
            <w:top w:val="none" w:sz="0" w:space="0" w:color="auto"/>
            <w:left w:val="none" w:sz="0" w:space="0" w:color="auto"/>
            <w:bottom w:val="none" w:sz="0" w:space="0" w:color="auto"/>
            <w:right w:val="none" w:sz="0" w:space="0" w:color="auto"/>
          </w:divBdr>
          <w:divsChild>
            <w:div w:id="1256551907">
              <w:marLeft w:val="0"/>
              <w:marRight w:val="0"/>
              <w:marTop w:val="0"/>
              <w:marBottom w:val="0"/>
              <w:divBdr>
                <w:top w:val="none" w:sz="0" w:space="0" w:color="auto"/>
                <w:left w:val="none" w:sz="0" w:space="0" w:color="auto"/>
                <w:bottom w:val="none" w:sz="0" w:space="0" w:color="auto"/>
                <w:right w:val="none" w:sz="0" w:space="0" w:color="auto"/>
              </w:divBdr>
              <w:divsChild>
                <w:div w:id="24868290">
                  <w:marLeft w:val="0"/>
                  <w:marRight w:val="0"/>
                  <w:marTop w:val="0"/>
                  <w:marBottom w:val="210"/>
                  <w:divBdr>
                    <w:top w:val="none" w:sz="0" w:space="0" w:color="auto"/>
                    <w:left w:val="none" w:sz="0" w:space="0" w:color="auto"/>
                    <w:bottom w:val="none" w:sz="0" w:space="0" w:color="auto"/>
                    <w:right w:val="none" w:sz="0" w:space="0" w:color="auto"/>
                  </w:divBdr>
                  <w:divsChild>
                    <w:div w:id="1422405939">
                      <w:marLeft w:val="0"/>
                      <w:marRight w:val="225"/>
                      <w:marTop w:val="0"/>
                      <w:marBottom w:val="0"/>
                      <w:divBdr>
                        <w:top w:val="none" w:sz="0" w:space="0" w:color="auto"/>
                        <w:left w:val="none" w:sz="0" w:space="0" w:color="auto"/>
                        <w:bottom w:val="none" w:sz="0" w:space="0" w:color="auto"/>
                        <w:right w:val="none" w:sz="0" w:space="0" w:color="auto"/>
                      </w:divBdr>
                      <w:divsChild>
                        <w:div w:id="1474179187">
                          <w:marLeft w:val="0"/>
                          <w:marRight w:val="0"/>
                          <w:marTop w:val="0"/>
                          <w:marBottom w:val="0"/>
                          <w:divBdr>
                            <w:top w:val="none" w:sz="0" w:space="0" w:color="auto"/>
                            <w:left w:val="none" w:sz="0" w:space="0" w:color="auto"/>
                            <w:bottom w:val="none" w:sz="0" w:space="0" w:color="auto"/>
                            <w:right w:val="none" w:sz="0" w:space="0" w:color="auto"/>
                          </w:divBdr>
                          <w:divsChild>
                            <w:div w:id="841432414">
                              <w:marLeft w:val="0"/>
                              <w:marRight w:val="0"/>
                              <w:marTop w:val="0"/>
                              <w:marBottom w:val="0"/>
                              <w:divBdr>
                                <w:top w:val="none" w:sz="0" w:space="0" w:color="auto"/>
                                <w:left w:val="none" w:sz="0" w:space="0" w:color="auto"/>
                                <w:bottom w:val="none" w:sz="0" w:space="0" w:color="auto"/>
                                <w:right w:val="none" w:sz="0" w:space="0" w:color="auto"/>
                              </w:divBdr>
                              <w:divsChild>
                                <w:div w:id="2045790778">
                                  <w:marLeft w:val="0"/>
                                  <w:marRight w:val="0"/>
                                  <w:marTop w:val="0"/>
                                  <w:marBottom w:val="0"/>
                                  <w:divBdr>
                                    <w:top w:val="single" w:sz="6" w:space="8" w:color="999999"/>
                                    <w:left w:val="single" w:sz="6" w:space="8" w:color="999999"/>
                                    <w:bottom w:val="single" w:sz="6" w:space="8" w:color="999999"/>
                                    <w:right w:val="single" w:sz="6" w:space="8" w:color="999999"/>
                                  </w:divBdr>
                                  <w:divsChild>
                                    <w:div w:id="405420386">
                                      <w:marLeft w:val="0"/>
                                      <w:marRight w:val="0"/>
                                      <w:marTop w:val="0"/>
                                      <w:marBottom w:val="0"/>
                                      <w:divBdr>
                                        <w:top w:val="none" w:sz="0" w:space="0" w:color="auto"/>
                                        <w:left w:val="none" w:sz="0" w:space="0" w:color="auto"/>
                                        <w:bottom w:val="none" w:sz="0" w:space="0" w:color="auto"/>
                                        <w:right w:val="none" w:sz="0" w:space="0" w:color="auto"/>
                                      </w:divBdr>
                                      <w:divsChild>
                                        <w:div w:id="635993768">
                                          <w:marLeft w:val="0"/>
                                          <w:marRight w:val="0"/>
                                          <w:marTop w:val="0"/>
                                          <w:marBottom w:val="0"/>
                                          <w:divBdr>
                                            <w:top w:val="none" w:sz="0" w:space="0" w:color="auto"/>
                                            <w:left w:val="none" w:sz="0" w:space="0" w:color="auto"/>
                                            <w:bottom w:val="none" w:sz="0" w:space="0" w:color="auto"/>
                                            <w:right w:val="none" w:sz="0" w:space="0" w:color="auto"/>
                                          </w:divBdr>
                                          <w:divsChild>
                                            <w:div w:id="158740147">
                                              <w:marLeft w:val="0"/>
                                              <w:marRight w:val="0"/>
                                              <w:marTop w:val="75"/>
                                              <w:marBottom w:val="75"/>
                                              <w:divBdr>
                                                <w:top w:val="none" w:sz="0" w:space="0" w:color="auto"/>
                                                <w:left w:val="none" w:sz="0" w:space="0" w:color="auto"/>
                                                <w:bottom w:val="none" w:sz="0" w:space="0" w:color="auto"/>
                                                <w:right w:val="none" w:sz="0" w:space="0" w:color="auto"/>
                                              </w:divBdr>
                                              <w:divsChild>
                                                <w:div w:id="1501576697">
                                                  <w:marLeft w:val="0"/>
                                                  <w:marRight w:val="0"/>
                                                  <w:marTop w:val="0"/>
                                                  <w:marBottom w:val="0"/>
                                                  <w:divBdr>
                                                    <w:top w:val="none" w:sz="0" w:space="0" w:color="auto"/>
                                                    <w:left w:val="none" w:sz="0" w:space="0" w:color="auto"/>
                                                    <w:bottom w:val="none" w:sz="0" w:space="0" w:color="auto"/>
                                                    <w:right w:val="none" w:sz="0" w:space="0" w:color="auto"/>
                                                  </w:divBdr>
                                                  <w:divsChild>
                                                    <w:div w:id="2106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336756">
      <w:bodyDiv w:val="1"/>
      <w:marLeft w:val="0"/>
      <w:marRight w:val="0"/>
      <w:marTop w:val="0"/>
      <w:marBottom w:val="0"/>
      <w:divBdr>
        <w:top w:val="none" w:sz="0" w:space="0" w:color="auto"/>
        <w:left w:val="none" w:sz="0" w:space="0" w:color="auto"/>
        <w:bottom w:val="none" w:sz="0" w:space="0" w:color="auto"/>
        <w:right w:val="none" w:sz="0" w:space="0" w:color="auto"/>
      </w:divBdr>
      <w:divsChild>
        <w:div w:id="1173300339">
          <w:marLeft w:val="0"/>
          <w:marRight w:val="0"/>
          <w:marTop w:val="0"/>
          <w:marBottom w:val="0"/>
          <w:divBdr>
            <w:top w:val="none" w:sz="0" w:space="0" w:color="auto"/>
            <w:left w:val="none" w:sz="0" w:space="0" w:color="auto"/>
            <w:bottom w:val="none" w:sz="0" w:space="0" w:color="auto"/>
            <w:right w:val="none" w:sz="0" w:space="0" w:color="auto"/>
          </w:divBdr>
          <w:divsChild>
            <w:div w:id="1727141985">
              <w:marLeft w:val="0"/>
              <w:marRight w:val="0"/>
              <w:marTop w:val="0"/>
              <w:marBottom w:val="0"/>
              <w:divBdr>
                <w:top w:val="none" w:sz="0" w:space="0" w:color="auto"/>
                <w:left w:val="none" w:sz="0" w:space="0" w:color="auto"/>
                <w:bottom w:val="none" w:sz="0" w:space="0" w:color="auto"/>
                <w:right w:val="none" w:sz="0" w:space="0" w:color="auto"/>
              </w:divBdr>
              <w:divsChild>
                <w:div w:id="273637339">
                  <w:marLeft w:val="0"/>
                  <w:marRight w:val="0"/>
                  <w:marTop w:val="0"/>
                  <w:marBottom w:val="0"/>
                  <w:divBdr>
                    <w:top w:val="none" w:sz="0" w:space="0" w:color="auto"/>
                    <w:left w:val="none" w:sz="0" w:space="0" w:color="auto"/>
                    <w:bottom w:val="none" w:sz="0" w:space="0" w:color="auto"/>
                    <w:right w:val="none" w:sz="0" w:space="0" w:color="auto"/>
                  </w:divBdr>
                  <w:divsChild>
                    <w:div w:id="886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269">
      <w:bodyDiv w:val="1"/>
      <w:marLeft w:val="0"/>
      <w:marRight w:val="0"/>
      <w:marTop w:val="0"/>
      <w:marBottom w:val="0"/>
      <w:divBdr>
        <w:top w:val="none" w:sz="0" w:space="0" w:color="auto"/>
        <w:left w:val="none" w:sz="0" w:space="0" w:color="auto"/>
        <w:bottom w:val="none" w:sz="0" w:space="0" w:color="auto"/>
        <w:right w:val="none" w:sz="0" w:space="0" w:color="auto"/>
      </w:divBdr>
    </w:div>
    <w:div w:id="1810240723">
      <w:bodyDiv w:val="1"/>
      <w:marLeft w:val="0"/>
      <w:marRight w:val="0"/>
      <w:marTop w:val="0"/>
      <w:marBottom w:val="0"/>
      <w:divBdr>
        <w:top w:val="none" w:sz="0" w:space="0" w:color="auto"/>
        <w:left w:val="none" w:sz="0" w:space="0" w:color="auto"/>
        <w:bottom w:val="none" w:sz="0" w:space="0" w:color="auto"/>
        <w:right w:val="none" w:sz="0" w:space="0" w:color="auto"/>
      </w:divBdr>
    </w:div>
    <w:div w:id="1878346805">
      <w:bodyDiv w:val="1"/>
      <w:marLeft w:val="0"/>
      <w:marRight w:val="0"/>
      <w:marTop w:val="0"/>
      <w:marBottom w:val="0"/>
      <w:divBdr>
        <w:top w:val="none" w:sz="0" w:space="0" w:color="auto"/>
        <w:left w:val="none" w:sz="0" w:space="0" w:color="auto"/>
        <w:bottom w:val="none" w:sz="0" w:space="0" w:color="auto"/>
        <w:right w:val="none" w:sz="0" w:space="0" w:color="auto"/>
      </w:divBdr>
    </w:div>
    <w:div w:id="1998458276">
      <w:bodyDiv w:val="1"/>
      <w:marLeft w:val="0"/>
      <w:marRight w:val="0"/>
      <w:marTop w:val="0"/>
      <w:marBottom w:val="0"/>
      <w:divBdr>
        <w:top w:val="none" w:sz="0" w:space="0" w:color="auto"/>
        <w:left w:val="none" w:sz="0" w:space="0" w:color="auto"/>
        <w:bottom w:val="none" w:sz="0" w:space="0" w:color="auto"/>
        <w:right w:val="none" w:sz="0" w:space="0" w:color="auto"/>
      </w:divBdr>
      <w:divsChild>
        <w:div w:id="2095974263">
          <w:marLeft w:val="0"/>
          <w:marRight w:val="0"/>
          <w:marTop w:val="0"/>
          <w:marBottom w:val="0"/>
          <w:divBdr>
            <w:top w:val="none" w:sz="0" w:space="0" w:color="auto"/>
            <w:left w:val="none" w:sz="0" w:space="0" w:color="auto"/>
            <w:bottom w:val="none" w:sz="0" w:space="0" w:color="auto"/>
            <w:right w:val="none" w:sz="0" w:space="0" w:color="auto"/>
          </w:divBdr>
          <w:divsChild>
            <w:div w:id="1902446185">
              <w:marLeft w:val="0"/>
              <w:marRight w:val="0"/>
              <w:marTop w:val="0"/>
              <w:marBottom w:val="0"/>
              <w:divBdr>
                <w:top w:val="none" w:sz="0" w:space="0" w:color="auto"/>
                <w:left w:val="none" w:sz="0" w:space="0" w:color="auto"/>
                <w:bottom w:val="none" w:sz="0" w:space="0" w:color="auto"/>
                <w:right w:val="none" w:sz="0" w:space="0" w:color="auto"/>
              </w:divBdr>
              <w:divsChild>
                <w:div w:id="344603001">
                  <w:marLeft w:val="0"/>
                  <w:marRight w:val="0"/>
                  <w:marTop w:val="0"/>
                  <w:marBottom w:val="0"/>
                  <w:divBdr>
                    <w:top w:val="none" w:sz="0" w:space="0" w:color="auto"/>
                    <w:left w:val="none" w:sz="0" w:space="0" w:color="auto"/>
                    <w:bottom w:val="none" w:sz="0" w:space="0" w:color="auto"/>
                    <w:right w:val="none" w:sz="0" w:space="0" w:color="auto"/>
                  </w:divBdr>
                  <w:divsChild>
                    <w:div w:id="1697735861">
                      <w:marLeft w:val="300"/>
                      <w:marRight w:val="300"/>
                      <w:marTop w:val="0"/>
                      <w:marBottom w:val="0"/>
                      <w:divBdr>
                        <w:top w:val="none" w:sz="0" w:space="0" w:color="auto"/>
                        <w:left w:val="none" w:sz="0" w:space="0" w:color="auto"/>
                        <w:bottom w:val="none" w:sz="0" w:space="0" w:color="auto"/>
                        <w:right w:val="none" w:sz="0" w:space="0" w:color="auto"/>
                      </w:divBdr>
                      <w:divsChild>
                        <w:div w:id="879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4621">
      <w:bodyDiv w:val="1"/>
      <w:marLeft w:val="0"/>
      <w:marRight w:val="0"/>
      <w:marTop w:val="0"/>
      <w:marBottom w:val="0"/>
      <w:divBdr>
        <w:top w:val="none" w:sz="0" w:space="0" w:color="auto"/>
        <w:left w:val="none" w:sz="0" w:space="0" w:color="auto"/>
        <w:bottom w:val="none" w:sz="0" w:space="0" w:color="auto"/>
        <w:right w:val="none" w:sz="0" w:space="0" w:color="auto"/>
      </w:divBdr>
    </w:div>
    <w:div w:id="2048790955">
      <w:bodyDiv w:val="1"/>
      <w:marLeft w:val="0"/>
      <w:marRight w:val="0"/>
      <w:marTop w:val="0"/>
      <w:marBottom w:val="0"/>
      <w:divBdr>
        <w:top w:val="none" w:sz="0" w:space="0" w:color="auto"/>
        <w:left w:val="none" w:sz="0" w:space="0" w:color="auto"/>
        <w:bottom w:val="none" w:sz="0" w:space="0" w:color="auto"/>
        <w:right w:val="none" w:sz="0" w:space="0" w:color="auto"/>
      </w:divBdr>
      <w:divsChild>
        <w:div w:id="946733956">
          <w:marLeft w:val="0"/>
          <w:marRight w:val="0"/>
          <w:marTop w:val="0"/>
          <w:marBottom w:val="0"/>
          <w:divBdr>
            <w:top w:val="none" w:sz="0" w:space="0" w:color="auto"/>
            <w:left w:val="none" w:sz="0" w:space="0" w:color="auto"/>
            <w:bottom w:val="none" w:sz="0" w:space="0" w:color="auto"/>
            <w:right w:val="none" w:sz="0" w:space="0" w:color="auto"/>
          </w:divBdr>
          <w:divsChild>
            <w:div w:id="15872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devans@jgrm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37A4-816C-4C32-A1E2-D0EA71CB0468}">
  <ds:schemaRefs>
    <ds:schemaRef ds:uri="http://schemas.openxmlformats.org/officeDocument/2006/bibliography"/>
  </ds:schemaRefs>
</ds:datastoreItem>
</file>

<file path=customXml/itemProps2.xml><?xml version="1.0" encoding="utf-8"?>
<ds:datastoreItem xmlns:ds="http://schemas.openxmlformats.org/officeDocument/2006/customXml" ds:itemID="{1E7E20B8-4794-40CD-AB21-42EA28F6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Joe Gibbs Racing</vt:lpstr>
    </vt:vector>
  </TitlesOfParts>
  <Company>Mx Edge</Company>
  <LinksUpToDate>false</LinksUpToDate>
  <CharactersWithSpaces>1966</CharactersWithSpaces>
  <SharedDoc>false</SharedDoc>
  <HLinks>
    <vt:vector size="6" baseType="variant">
      <vt:variant>
        <vt:i4>1376318</vt:i4>
      </vt:variant>
      <vt:variant>
        <vt:i4>0</vt:i4>
      </vt:variant>
      <vt:variant>
        <vt:i4>0</vt:i4>
      </vt:variant>
      <vt:variant>
        <vt:i4>5</vt:i4>
      </vt:variant>
      <vt:variant>
        <vt:lpwstr>mailto:devans@jgrmx.com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Gibbs Racing</dc:title>
  <dc:creator>David Evans</dc:creator>
  <cp:lastModifiedBy>David Evans</cp:lastModifiedBy>
  <cp:revision>2</cp:revision>
  <cp:lastPrinted>2010-05-19T15:12:00Z</cp:lastPrinted>
  <dcterms:created xsi:type="dcterms:W3CDTF">2017-04-09T18:52:00Z</dcterms:created>
  <dcterms:modified xsi:type="dcterms:W3CDTF">2017-04-09T18:52:00Z</dcterms:modified>
</cp:coreProperties>
</file>